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C38C99" w14:textId="77777777" w:rsidR="008B1D9D" w:rsidRDefault="008B1D9D" w:rsidP="008B1D9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003C6F7" w14:textId="77777777" w:rsidR="008B1D9D" w:rsidRDefault="008B1D9D" w:rsidP="008B1D9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8B6D746" w14:textId="77777777" w:rsidR="008B1D9D" w:rsidRDefault="008B1D9D" w:rsidP="008B1D9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483CCBB" w14:textId="77777777" w:rsidR="008B1D9D" w:rsidRDefault="008B1D9D" w:rsidP="008B1D9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6C333FE" w14:textId="77777777" w:rsidR="00122A3E" w:rsidRDefault="00122A3E" w:rsidP="00122A3E">
      <w:pPr>
        <w:jc w:val="center"/>
      </w:pPr>
      <w:r>
        <w:t>Муниципальное общеобразовательное бюджетное учреждение</w:t>
      </w:r>
    </w:p>
    <w:p w14:paraId="59AE5DDB" w14:textId="77777777" w:rsidR="00122A3E" w:rsidRDefault="00122A3E" w:rsidP="00122A3E">
      <w:pPr>
        <w:jc w:val="center"/>
      </w:pPr>
      <w:r>
        <w:t xml:space="preserve">«Средняя школа </w:t>
      </w:r>
      <w:proofErr w:type="spellStart"/>
      <w:r>
        <w:t>Вулканного</w:t>
      </w:r>
      <w:proofErr w:type="spellEnd"/>
      <w:r>
        <w:t xml:space="preserve"> городского поселения»</w:t>
      </w:r>
    </w:p>
    <w:p w14:paraId="11537872" w14:textId="77777777" w:rsidR="00122A3E" w:rsidRDefault="00122A3E" w:rsidP="00122A3E"/>
    <w:tbl>
      <w:tblPr>
        <w:tblW w:w="9885" w:type="dxa"/>
        <w:tblLayout w:type="fixed"/>
        <w:tblLook w:val="04A0" w:firstRow="1" w:lastRow="0" w:firstColumn="1" w:lastColumn="0" w:noHBand="0" w:noVBand="1"/>
      </w:tblPr>
      <w:tblGrid>
        <w:gridCol w:w="3367"/>
        <w:gridCol w:w="2975"/>
        <w:gridCol w:w="3543"/>
      </w:tblGrid>
      <w:tr w:rsidR="00122A3E" w14:paraId="21070D38" w14:textId="77777777" w:rsidTr="00122A3E">
        <w:trPr>
          <w:trHeight w:val="1214"/>
        </w:trPr>
        <w:tc>
          <w:tcPr>
            <w:tcW w:w="3369" w:type="dxa"/>
          </w:tcPr>
          <w:p w14:paraId="4A4077BE" w14:textId="77777777" w:rsidR="00122A3E" w:rsidRDefault="00122A3E">
            <w:pPr>
              <w:snapToGrid w:val="0"/>
            </w:pPr>
            <w:r>
              <w:t xml:space="preserve">РАССМОТРЕНО                                                                    </w:t>
            </w:r>
          </w:p>
          <w:p w14:paraId="263E950F" w14:textId="77777777" w:rsidR="00122A3E" w:rsidRDefault="00122A3E">
            <w:r>
              <w:t>протокол заседания МО учителей</w:t>
            </w:r>
          </w:p>
          <w:p w14:paraId="49E91C8B" w14:textId="77777777" w:rsidR="00122A3E" w:rsidRDefault="00122A3E">
            <w:r>
              <w:t>_________________________</w:t>
            </w:r>
          </w:p>
          <w:p w14:paraId="0EF8CDE6" w14:textId="77777777" w:rsidR="00122A3E" w:rsidRDefault="00122A3E"/>
          <w:p w14:paraId="79FFBC61" w14:textId="77777777" w:rsidR="00122A3E" w:rsidRDefault="00122A3E">
            <w:pPr>
              <w:rPr>
                <w:lang w:val="en-US"/>
              </w:rPr>
            </w:pPr>
            <w:r>
              <w:t xml:space="preserve">от </w:t>
            </w:r>
            <w:proofErr w:type="gramStart"/>
            <w:r>
              <w:t xml:space="preserve">«  </w:t>
            </w:r>
            <w:proofErr w:type="gramEnd"/>
            <w:r>
              <w:t xml:space="preserve"> » августа 2024 г. № 1</w:t>
            </w:r>
          </w:p>
          <w:p w14:paraId="62EACE8C" w14:textId="77777777" w:rsidR="00122A3E" w:rsidRDefault="00122A3E">
            <w:bookmarkStart w:id="0" w:name="_PictureBullets"/>
            <w:bookmarkEnd w:id="0"/>
          </w:p>
          <w:p w14:paraId="6502ADB2" w14:textId="77777777" w:rsidR="00122A3E" w:rsidRDefault="00122A3E">
            <w:pPr>
              <w:snapToGrid w:val="0"/>
            </w:pPr>
          </w:p>
        </w:tc>
        <w:tc>
          <w:tcPr>
            <w:tcW w:w="2976" w:type="dxa"/>
          </w:tcPr>
          <w:p w14:paraId="32CE6187" w14:textId="77777777" w:rsidR="00122A3E" w:rsidRDefault="00122A3E">
            <w:pPr>
              <w:snapToGrid w:val="0"/>
              <w:ind w:right="831"/>
            </w:pPr>
            <w:r>
              <w:t xml:space="preserve">СОГЛАСОВАНО </w:t>
            </w:r>
          </w:p>
          <w:p w14:paraId="3280460B" w14:textId="77777777" w:rsidR="00122A3E" w:rsidRDefault="00122A3E">
            <w:pPr>
              <w:snapToGrid w:val="0"/>
            </w:pPr>
            <w:r>
              <w:t>зам. директора по УВР</w:t>
            </w:r>
          </w:p>
          <w:p w14:paraId="7E0BF134" w14:textId="77777777" w:rsidR="00122A3E" w:rsidRDefault="00122A3E">
            <w:pPr>
              <w:snapToGrid w:val="0"/>
            </w:pPr>
          </w:p>
          <w:p w14:paraId="2B315699" w14:textId="77777777" w:rsidR="00122A3E" w:rsidRDefault="00122A3E">
            <w:pPr>
              <w:snapToGrid w:val="0"/>
            </w:pPr>
            <w:r>
              <w:t xml:space="preserve">________/ </w:t>
            </w:r>
            <w:proofErr w:type="spellStart"/>
            <w:r>
              <w:t>Голубцова</w:t>
            </w:r>
            <w:proofErr w:type="spellEnd"/>
            <w:r>
              <w:t xml:space="preserve"> Г.А.</w:t>
            </w:r>
          </w:p>
          <w:p w14:paraId="1ED3E50E" w14:textId="77777777" w:rsidR="00122A3E" w:rsidRDefault="00122A3E">
            <w:pPr>
              <w:snapToGrid w:val="0"/>
            </w:pPr>
          </w:p>
          <w:p w14:paraId="420709C6" w14:textId="77777777" w:rsidR="00122A3E" w:rsidRDefault="00122A3E">
            <w:pPr>
              <w:snapToGrid w:val="0"/>
              <w:rPr>
                <w:lang w:val="en-US"/>
              </w:rPr>
            </w:pPr>
            <w:r>
              <w:t>«26» августа 2024 г.</w:t>
            </w:r>
          </w:p>
        </w:tc>
        <w:tc>
          <w:tcPr>
            <w:tcW w:w="3544" w:type="dxa"/>
          </w:tcPr>
          <w:p w14:paraId="230ED9E8" w14:textId="77777777" w:rsidR="00122A3E" w:rsidRDefault="00122A3E">
            <w:pPr>
              <w:snapToGrid w:val="0"/>
              <w:ind w:right="-138"/>
            </w:pPr>
            <w:r>
              <w:t xml:space="preserve">ПРИНЯТО                                           протокол заседания педагогического совета </w:t>
            </w:r>
          </w:p>
          <w:p w14:paraId="0BCA5F1E" w14:textId="77777777" w:rsidR="00122A3E" w:rsidRDefault="00122A3E"/>
          <w:p w14:paraId="6DAFC076" w14:textId="77777777" w:rsidR="00122A3E" w:rsidRDefault="00122A3E">
            <w:r>
              <w:t xml:space="preserve"> </w:t>
            </w:r>
          </w:p>
          <w:p w14:paraId="0A776269" w14:textId="77777777" w:rsidR="00122A3E" w:rsidRDefault="00122A3E">
            <w:r>
              <w:t>от «30» августа 2024 г. № 1</w:t>
            </w:r>
          </w:p>
        </w:tc>
      </w:tr>
    </w:tbl>
    <w:p w14:paraId="2692E43A" w14:textId="77777777" w:rsidR="00122A3E" w:rsidRDefault="00122A3E" w:rsidP="00122A3E"/>
    <w:p w14:paraId="6C4A5877" w14:textId="77777777" w:rsidR="00122A3E" w:rsidRDefault="00122A3E" w:rsidP="00122A3E"/>
    <w:p w14:paraId="7B30AD6F" w14:textId="77777777" w:rsidR="00122A3E" w:rsidRDefault="00122A3E" w:rsidP="00122A3E">
      <w:pPr>
        <w:jc w:val="center"/>
        <w:rPr>
          <w:b/>
        </w:rPr>
      </w:pPr>
      <w:r>
        <w:rPr>
          <w:b/>
        </w:rPr>
        <w:t>РАБОЧАЯ ПРОГРАММА УЧЕБНОГО ПРЕДМЕТА</w:t>
      </w:r>
    </w:p>
    <w:p w14:paraId="157A8439" w14:textId="77777777" w:rsidR="00122A3E" w:rsidRDefault="00122A3E" w:rsidP="00122A3E"/>
    <w:p w14:paraId="182F2CCA" w14:textId="1DD6F40C" w:rsidR="00122A3E" w:rsidRDefault="00122A3E" w:rsidP="00122A3E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«</w:t>
      </w:r>
      <w:r>
        <w:rPr>
          <w:b/>
          <w:sz w:val="36"/>
          <w:szCs w:val="36"/>
        </w:rPr>
        <w:t>Оздоровительная физкультура</w:t>
      </w:r>
      <w:bookmarkStart w:id="1" w:name="_GoBack"/>
      <w:bookmarkEnd w:id="1"/>
      <w:r>
        <w:rPr>
          <w:b/>
          <w:sz w:val="36"/>
          <w:szCs w:val="36"/>
        </w:rPr>
        <w:t>»</w:t>
      </w:r>
    </w:p>
    <w:p w14:paraId="64D6100E" w14:textId="77777777" w:rsidR="00122A3E" w:rsidRDefault="00122A3E" w:rsidP="00122A3E">
      <w:pPr>
        <w:jc w:val="center"/>
        <w:rPr>
          <w:i/>
        </w:rPr>
      </w:pPr>
    </w:p>
    <w:p w14:paraId="0332DEA7" w14:textId="77777777" w:rsidR="00122A3E" w:rsidRDefault="00122A3E" w:rsidP="00122A3E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БАЗОВЫЙ УРОВЕНЬ</w:t>
      </w:r>
    </w:p>
    <w:p w14:paraId="51945FEB" w14:textId="77777777" w:rsidR="00122A3E" w:rsidRDefault="00122A3E" w:rsidP="00122A3E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для начального образования </w:t>
      </w:r>
      <w:r>
        <w:rPr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класс</w:t>
      </w:r>
    </w:p>
    <w:p w14:paraId="44309D81" w14:textId="77777777" w:rsidR="00122A3E" w:rsidRDefault="00122A3E" w:rsidP="00122A3E">
      <w:pPr>
        <w:jc w:val="center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Срок освоения: 1 год</w:t>
      </w:r>
    </w:p>
    <w:p w14:paraId="18173442" w14:textId="77777777" w:rsidR="00122A3E" w:rsidRDefault="00122A3E" w:rsidP="00122A3E">
      <w:pPr>
        <w:jc w:val="center"/>
        <w:rPr>
          <w:i/>
        </w:rPr>
      </w:pPr>
    </w:p>
    <w:p w14:paraId="4D3C8C03" w14:textId="77777777" w:rsidR="00122A3E" w:rsidRDefault="00122A3E" w:rsidP="00122A3E">
      <w:pPr>
        <w:jc w:val="right"/>
      </w:pPr>
      <w:r>
        <w:t xml:space="preserve">                                                                         Составитель:</w:t>
      </w:r>
    </w:p>
    <w:p w14:paraId="26D4263C" w14:textId="77777777" w:rsidR="00122A3E" w:rsidRDefault="00122A3E" w:rsidP="00122A3E">
      <w:pPr>
        <w:jc w:val="right"/>
        <w:rPr>
          <w:b/>
        </w:rPr>
      </w:pPr>
      <w:r>
        <w:rPr>
          <w:b/>
        </w:rPr>
        <w:t>Музипова Ольга Сергеевна</w:t>
      </w:r>
    </w:p>
    <w:p w14:paraId="33CB88CA" w14:textId="77777777" w:rsidR="00122A3E" w:rsidRDefault="00122A3E" w:rsidP="00122A3E">
      <w:pPr>
        <w:jc w:val="right"/>
      </w:pPr>
      <w:r>
        <w:t>учитель начальных классов</w:t>
      </w:r>
    </w:p>
    <w:p w14:paraId="224B81AE" w14:textId="77777777" w:rsidR="00122A3E" w:rsidRDefault="00122A3E" w:rsidP="00122A3E">
      <w:pPr>
        <w:jc w:val="center"/>
        <w:rPr>
          <w:i/>
        </w:rPr>
      </w:pPr>
      <w:r>
        <w:rPr>
          <w:i/>
        </w:rPr>
        <w:t xml:space="preserve">                    </w:t>
      </w:r>
    </w:p>
    <w:p w14:paraId="45BAB0F3" w14:textId="77777777" w:rsidR="00122A3E" w:rsidRDefault="00122A3E" w:rsidP="00122A3E"/>
    <w:p w14:paraId="262331B8" w14:textId="77777777" w:rsidR="00122A3E" w:rsidRDefault="00122A3E" w:rsidP="00122A3E">
      <w:pPr>
        <w:jc w:val="center"/>
        <w:rPr>
          <w:b/>
        </w:rPr>
      </w:pPr>
      <w:bookmarkStart w:id="2" w:name="block-27223341"/>
      <w:r>
        <w:rPr>
          <w:b/>
        </w:rPr>
        <w:t xml:space="preserve">2024— 2025 учебный год </w:t>
      </w:r>
      <w:bookmarkEnd w:id="2"/>
    </w:p>
    <w:p w14:paraId="71C1DE30" w14:textId="2F3738B6" w:rsidR="00577CA9" w:rsidRDefault="00577CA9" w:rsidP="00577CA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14:paraId="748761ED" w14:textId="08C4A9B4" w:rsidR="00122A3E" w:rsidRDefault="00122A3E" w:rsidP="00577CA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14:paraId="7BAF0161" w14:textId="03D4DFC7" w:rsidR="00122A3E" w:rsidRDefault="00122A3E" w:rsidP="00577CA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14:paraId="18997A63" w14:textId="77777777" w:rsidR="00122A3E" w:rsidRDefault="00122A3E" w:rsidP="00577CA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14:paraId="3575C1FD" w14:textId="77777777" w:rsidR="00577CA9" w:rsidRDefault="00577CA9" w:rsidP="00577CA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14:paraId="589BB239" w14:textId="77777777" w:rsidR="008B1D9D" w:rsidRDefault="008B1D9D" w:rsidP="008B1D9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06C5DDF" w14:textId="219E7FDB" w:rsidR="008B1D9D" w:rsidRPr="008B1D9D" w:rsidRDefault="008B1D9D" w:rsidP="008B1D9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B1D9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1.Пояснительная записка</w:t>
      </w:r>
    </w:p>
    <w:p w14:paraId="2859F9C6" w14:textId="77777777" w:rsidR="008B1D9D" w:rsidRPr="008B1D9D" w:rsidRDefault="008B1D9D" w:rsidP="008B1D9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ECFD887" w14:textId="77777777" w:rsidR="008B1D9D" w:rsidRPr="008B1D9D" w:rsidRDefault="008B1D9D" w:rsidP="008B1D9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1D9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внеурочной деятельности по интегрированному курсу «</w:t>
      </w:r>
      <w:bookmarkStart w:id="3" w:name="_Hlk145424150"/>
      <w:r w:rsidRPr="008B1D9D">
        <w:rPr>
          <w:rFonts w:ascii="Times New Roman" w:eastAsia="Times New Roman" w:hAnsi="Times New Roman" w:cs="Times New Roman"/>
          <w:sz w:val="24"/>
          <w:szCs w:val="24"/>
          <w:lang w:eastAsia="ru-RU"/>
        </w:rPr>
        <w:t>Оздоровительная физическая культура</w:t>
      </w:r>
      <w:bookmarkEnd w:id="3"/>
      <w:r w:rsidRPr="008B1D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для 1 классов разработана на основе: </w:t>
      </w:r>
    </w:p>
    <w:p w14:paraId="26B28458" w14:textId="77777777" w:rsidR="008B1D9D" w:rsidRPr="008B1D9D" w:rsidRDefault="008B1D9D" w:rsidP="008B1D9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1D9D">
        <w:rPr>
          <w:rFonts w:ascii="Times New Roman" w:eastAsia="Times New Roman" w:hAnsi="Times New Roman" w:cs="Times New Roman"/>
          <w:sz w:val="24"/>
          <w:szCs w:val="24"/>
          <w:lang w:eastAsia="ru-RU"/>
        </w:rPr>
        <w:t>- федерального государственного образовательного стандарта начального общего образования (06.10.2009г. № 373)</w:t>
      </w:r>
    </w:p>
    <w:p w14:paraId="298BDA85" w14:textId="77777777" w:rsidR="008B1D9D" w:rsidRPr="008B1D9D" w:rsidRDefault="008B1D9D" w:rsidP="008B1D9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1D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основной образовательной программы начального общего образования МБОУ «СШ </w:t>
      </w:r>
      <w:proofErr w:type="spellStart"/>
      <w:r w:rsidRPr="008B1D9D">
        <w:rPr>
          <w:rFonts w:ascii="Times New Roman" w:eastAsia="Times New Roman" w:hAnsi="Times New Roman" w:cs="Times New Roman"/>
          <w:sz w:val="24"/>
          <w:szCs w:val="24"/>
          <w:lang w:eastAsia="ru-RU"/>
        </w:rPr>
        <w:t>Вулканного</w:t>
      </w:r>
      <w:proofErr w:type="spellEnd"/>
      <w:r w:rsidRPr="008B1D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ГП»;</w:t>
      </w:r>
    </w:p>
    <w:p w14:paraId="754ADCC8" w14:textId="77777777" w:rsidR="008B1D9D" w:rsidRPr="008B1D9D" w:rsidRDefault="008B1D9D" w:rsidP="008B1D9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1D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учебного плана внеурочной деятельности МБОУ «СШ </w:t>
      </w:r>
      <w:proofErr w:type="spellStart"/>
      <w:r w:rsidRPr="008B1D9D">
        <w:rPr>
          <w:rFonts w:ascii="Times New Roman" w:eastAsia="Times New Roman" w:hAnsi="Times New Roman" w:cs="Times New Roman"/>
          <w:sz w:val="24"/>
          <w:szCs w:val="24"/>
          <w:lang w:eastAsia="ru-RU"/>
        </w:rPr>
        <w:t>Вулканного</w:t>
      </w:r>
      <w:proofErr w:type="spellEnd"/>
      <w:r w:rsidRPr="008B1D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ГП» на 2023-2024 учебный год;</w:t>
      </w:r>
    </w:p>
    <w:p w14:paraId="5404D4E6" w14:textId="77777777" w:rsidR="008B1D9D" w:rsidRPr="008B1D9D" w:rsidRDefault="008B1D9D" w:rsidP="008B1D9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1D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годового календарного учебного графика МБОУ «СШ </w:t>
      </w:r>
      <w:proofErr w:type="spellStart"/>
      <w:r w:rsidRPr="008B1D9D">
        <w:rPr>
          <w:rFonts w:ascii="Times New Roman" w:eastAsia="Times New Roman" w:hAnsi="Times New Roman" w:cs="Times New Roman"/>
          <w:sz w:val="24"/>
          <w:szCs w:val="24"/>
          <w:lang w:eastAsia="ru-RU"/>
        </w:rPr>
        <w:t>Вулканного</w:t>
      </w:r>
      <w:proofErr w:type="spellEnd"/>
      <w:r w:rsidRPr="008B1D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ГП» на 2023-2024 учебный год, утвержденного директором ОУ и согласованного Управлением образования </w:t>
      </w:r>
      <w:proofErr w:type="spellStart"/>
      <w:r w:rsidRPr="008B1D9D">
        <w:rPr>
          <w:rFonts w:ascii="Times New Roman" w:eastAsia="Times New Roman" w:hAnsi="Times New Roman" w:cs="Times New Roman"/>
          <w:sz w:val="24"/>
          <w:szCs w:val="24"/>
          <w:lang w:eastAsia="ru-RU"/>
        </w:rPr>
        <w:t>Елизовского</w:t>
      </w:r>
      <w:proofErr w:type="spellEnd"/>
      <w:r w:rsidRPr="008B1D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МО.</w:t>
      </w:r>
    </w:p>
    <w:p w14:paraId="5868594A" w14:textId="77777777" w:rsidR="008B1D9D" w:rsidRPr="008B1D9D" w:rsidRDefault="008B1D9D" w:rsidP="008B1D9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6364EA4" w14:textId="77777777" w:rsidR="008B1D9D" w:rsidRPr="008B1D9D" w:rsidRDefault="008B1D9D" w:rsidP="008B1D9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1D9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интегрированного курса «Оздоровительная физическая культура» рассчитана на учащихся первых классов начальной школы и достижение первого уровня результатов.</w:t>
      </w:r>
    </w:p>
    <w:p w14:paraId="5C73AC7D" w14:textId="77777777" w:rsidR="008B1D9D" w:rsidRPr="008B1D9D" w:rsidRDefault="008B1D9D" w:rsidP="008B1D9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1D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Данная программа тесно связана с программами по физической культуре Егорова Б.Б., </w:t>
      </w:r>
      <w:proofErr w:type="spellStart"/>
      <w:r w:rsidRPr="008B1D9D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Пересадина</w:t>
      </w:r>
      <w:proofErr w:type="spellEnd"/>
      <w:r w:rsidRPr="008B1D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Ю.Е., Ляха В.И.</w:t>
      </w:r>
    </w:p>
    <w:p w14:paraId="5CAD191D" w14:textId="77777777" w:rsidR="008B1D9D" w:rsidRPr="008B1D9D" w:rsidRDefault="008B1D9D" w:rsidP="008B1D9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1D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Связь динамических пауз, осуществляемых во внеурочное время, с содержанием обучения по другим предметам обогащает занятия и повышает заинтересованность учащихся. </w:t>
      </w:r>
    </w:p>
    <w:p w14:paraId="77A96857" w14:textId="77777777" w:rsidR="008B1D9D" w:rsidRPr="008B1D9D" w:rsidRDefault="008B1D9D" w:rsidP="008B1D9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914C6A5" w14:textId="77777777" w:rsidR="008B1D9D" w:rsidRPr="008B1D9D" w:rsidRDefault="008B1D9D" w:rsidP="008B1D9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1D9D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Актуальность изучаемой деятельности обусловлена тем, что подвижные игры направленны на общефизическое развитие детей. Сложные и разнообразные движения игровой деятельности вовлекают в работу все мышечные группы, способствуя развитию опорно-двигательного аппарата, нормальному росту, укреплению различных функций и систем организма и формированию здоровой осанки.</w:t>
      </w:r>
    </w:p>
    <w:p w14:paraId="6D15774A" w14:textId="77777777" w:rsidR="008B1D9D" w:rsidRPr="008B1D9D" w:rsidRDefault="008B1D9D" w:rsidP="008B1D9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1D9D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Актуальность данной темы обусловлена еще и тем, что наша школа является школой здоровья. Введен 3-й урок физкультуры, оздоровительная физкультура, динамический час в начальной школе, физкультминутки на уроках, музыкально-подвижные переменки.</w:t>
      </w:r>
    </w:p>
    <w:p w14:paraId="6B8E396E" w14:textId="77777777" w:rsidR="008B1D9D" w:rsidRPr="008B1D9D" w:rsidRDefault="008B1D9D" w:rsidP="008B1D9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1D9D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Новые жизненные условия, в которые поставлены современные обучающиеся, вступающие в жизнь, выдвигают свои требования:</w:t>
      </w:r>
    </w:p>
    <w:p w14:paraId="4A3E325D" w14:textId="77777777" w:rsidR="008B1D9D" w:rsidRPr="008B1D9D" w:rsidRDefault="008B1D9D" w:rsidP="008B1D9D">
      <w:pPr>
        <w:numPr>
          <w:ilvl w:val="0"/>
          <w:numId w:val="8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1D9D">
        <w:rPr>
          <w:rFonts w:ascii="Times New Roman" w:eastAsia="Times New Roman" w:hAnsi="Times New Roman" w:cs="Times New Roman"/>
          <w:sz w:val="24"/>
          <w:szCs w:val="24"/>
          <w:lang w:eastAsia="ru-RU"/>
        </w:rPr>
        <w:t>быть мыслящими, инициативными, самостоятельными, вырабатывать свои новые оригинальные решения</w:t>
      </w:r>
    </w:p>
    <w:p w14:paraId="4F1EE7EF" w14:textId="77777777" w:rsidR="008B1D9D" w:rsidRPr="008B1D9D" w:rsidRDefault="008B1D9D" w:rsidP="008B1D9D">
      <w:pPr>
        <w:numPr>
          <w:ilvl w:val="0"/>
          <w:numId w:val="8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1D9D">
        <w:rPr>
          <w:rFonts w:ascii="Times New Roman" w:eastAsia="Times New Roman" w:hAnsi="Times New Roman" w:cs="Times New Roman"/>
          <w:sz w:val="24"/>
          <w:szCs w:val="24"/>
          <w:lang w:eastAsia="ru-RU"/>
        </w:rPr>
        <w:t>быть ориентированными на лучшие конечные результаты.</w:t>
      </w:r>
    </w:p>
    <w:p w14:paraId="6FB4A6F8" w14:textId="77777777" w:rsidR="008B1D9D" w:rsidRPr="008B1D9D" w:rsidRDefault="008B1D9D" w:rsidP="008B1D9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1D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Оздоровительная физическая культура не предназначены для решения задач физического совершенствования, а носят, главным образом, релаксационный и оздоровительный характер. Подвижные (динамические) паузы помогают обеспечить детям необходимую для правильного развития растущего организма двигательную активность, позволяют активно отдохнуть после преимущественно умственного труда в вынужденной позе на уроке; обеспечивают сохранение работоспособности на последующих уроках.        </w:t>
      </w:r>
    </w:p>
    <w:p w14:paraId="00766E8F" w14:textId="77777777" w:rsidR="008B1D9D" w:rsidRPr="008B1D9D" w:rsidRDefault="008B1D9D" w:rsidP="008B1D9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1D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Чтобы двигательная активность доставляла радость ребенку, нужно, чтобы она была организована незаметно, без напряжения для него. Поэтому она в первую очередь должна быть разнообразной. Чтобы обеспечить разнообразие в условиях современной школы</w:t>
      </w:r>
      <w:r w:rsidRPr="008B1D9D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8B1D9D">
        <w:rPr>
          <w:rFonts w:ascii="Times New Roman" w:eastAsia="Times New Roman" w:hAnsi="Times New Roman" w:cs="Times New Roman"/>
          <w:sz w:val="24"/>
          <w:szCs w:val="24"/>
          <w:lang w:eastAsia="ru-RU"/>
        </w:rPr>
        <w:t>нам видится выход в организации для каждой параллели классов цикличных занятий по скользящему графику.</w:t>
      </w:r>
    </w:p>
    <w:p w14:paraId="5A7C1E2B" w14:textId="77777777" w:rsidR="008B1D9D" w:rsidRPr="008B1D9D" w:rsidRDefault="008B1D9D" w:rsidP="008B1D9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1D9D">
        <w:rPr>
          <w:rFonts w:ascii="Times New Roman" w:eastAsia="Times New Roman" w:hAnsi="Times New Roman" w:cs="Times New Roman"/>
          <w:sz w:val="24"/>
          <w:szCs w:val="24"/>
          <w:lang w:eastAsia="ru-RU"/>
        </w:rPr>
        <w:t>Ведение курса «</w:t>
      </w:r>
      <w:bookmarkStart w:id="4" w:name="_Hlk145425369"/>
      <w:r w:rsidRPr="008B1D9D">
        <w:rPr>
          <w:rFonts w:ascii="Times New Roman" w:eastAsia="Times New Roman" w:hAnsi="Times New Roman" w:cs="Times New Roman"/>
          <w:sz w:val="24"/>
          <w:szCs w:val="24"/>
          <w:lang w:eastAsia="ru-RU"/>
        </w:rPr>
        <w:t>Оздоровительная физическая культура</w:t>
      </w:r>
      <w:bookmarkEnd w:id="4"/>
      <w:r w:rsidRPr="008B1D9D">
        <w:rPr>
          <w:rFonts w:ascii="Times New Roman" w:eastAsia="Times New Roman" w:hAnsi="Times New Roman" w:cs="Times New Roman"/>
          <w:sz w:val="24"/>
          <w:szCs w:val="24"/>
          <w:lang w:eastAsia="ru-RU"/>
        </w:rPr>
        <w:t>» - необходимость не только времени, но и физиологическая, поскольку даже 3 урока физкультуры не компенсируют дефицита физической нагрузки, чтобы удовлетворить биологическую потребность растущего организма в движении.</w:t>
      </w:r>
    </w:p>
    <w:p w14:paraId="669E36A1" w14:textId="77777777" w:rsidR="008B1D9D" w:rsidRPr="008B1D9D" w:rsidRDefault="008B1D9D" w:rsidP="008B1D9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1D9D">
        <w:rPr>
          <w:rFonts w:ascii="Times New Roman" w:eastAsia="Times New Roman" w:hAnsi="Times New Roman" w:cs="Times New Roman"/>
          <w:sz w:val="24"/>
          <w:szCs w:val="24"/>
          <w:lang w:eastAsia="ru-RU"/>
        </w:rPr>
        <w:t>Двигательная активность обеспечивает обогащение мозга кислородом, ускорение процессов восстановления, повышение работоспособности, что способствует снятию дискомфорта и напряжения во время учебного дня.</w:t>
      </w:r>
    </w:p>
    <w:p w14:paraId="5EA2B014" w14:textId="77777777" w:rsidR="008B1D9D" w:rsidRPr="008B1D9D" w:rsidRDefault="008B1D9D" w:rsidP="008B1D9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1D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Важное направление в содержании программы «Оздоровительная физическая культура» уделяется спортивно-оздоровительному воспитанию младшего школьника. </w:t>
      </w:r>
    </w:p>
    <w:p w14:paraId="2249D731" w14:textId="77777777" w:rsidR="008B1D9D" w:rsidRPr="008B1D9D" w:rsidRDefault="008B1D9D" w:rsidP="008B1D9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5D14A2C" w14:textId="77777777" w:rsidR="008B1D9D" w:rsidRPr="008B1D9D" w:rsidRDefault="008B1D9D" w:rsidP="008B1D9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1D9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Цель</w:t>
      </w:r>
      <w:r w:rsidRPr="008B1D9D">
        <w:rPr>
          <w:rFonts w:ascii="Times New Roman" w:eastAsia="Times New Roman" w:hAnsi="Times New Roman" w:cs="Times New Roman"/>
          <w:sz w:val="24"/>
          <w:szCs w:val="24"/>
          <w:lang w:eastAsia="ru-RU"/>
        </w:rPr>
        <w:t>: воспитание у учащихся 1-х классов основ здорового образа жизни посредством подвижных игр.</w:t>
      </w:r>
    </w:p>
    <w:p w14:paraId="49172584" w14:textId="77777777" w:rsidR="008B1D9D" w:rsidRPr="008B1D9D" w:rsidRDefault="008B1D9D" w:rsidP="008B1D9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B1D9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Задачи:</w:t>
      </w:r>
    </w:p>
    <w:p w14:paraId="18072740" w14:textId="77777777" w:rsidR="008B1D9D" w:rsidRPr="008B1D9D" w:rsidRDefault="008B1D9D" w:rsidP="008B1D9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1D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- комфортная адаптация первоклассников в школе;</w:t>
      </w:r>
    </w:p>
    <w:p w14:paraId="6579841C" w14:textId="77777777" w:rsidR="008B1D9D" w:rsidRPr="008B1D9D" w:rsidRDefault="008B1D9D" w:rsidP="008B1D9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1D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- устранение мышечной скованности, снятие физической и умственной усталости; </w:t>
      </w:r>
    </w:p>
    <w:p w14:paraId="01CE196A" w14:textId="77777777" w:rsidR="008B1D9D" w:rsidRPr="008B1D9D" w:rsidRDefault="008B1D9D" w:rsidP="008B1D9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1D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- удовлетворение суточной потребности в физической нагрузке; </w:t>
      </w:r>
    </w:p>
    <w:p w14:paraId="5AB1B8EB" w14:textId="77777777" w:rsidR="008B1D9D" w:rsidRPr="008B1D9D" w:rsidRDefault="008B1D9D" w:rsidP="008B1D9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1D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- формирование установок здорового образа жизни; </w:t>
      </w:r>
    </w:p>
    <w:p w14:paraId="6F0FFF2A" w14:textId="77777777" w:rsidR="008B1D9D" w:rsidRPr="008B1D9D" w:rsidRDefault="008B1D9D" w:rsidP="008B1D9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1D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- ведение закаливающих процедур; </w:t>
      </w:r>
    </w:p>
    <w:p w14:paraId="53BCDF66" w14:textId="77777777" w:rsidR="008B1D9D" w:rsidRPr="008B1D9D" w:rsidRDefault="008B1D9D" w:rsidP="008B1D9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1D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- укрепление и развитие дыхательного аппарата и организма детей; </w:t>
      </w:r>
    </w:p>
    <w:p w14:paraId="0FD330B0" w14:textId="77777777" w:rsidR="008B1D9D" w:rsidRPr="008B1D9D" w:rsidRDefault="008B1D9D" w:rsidP="008B1D9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1D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- укрепление здоровья школьников посредством развития физических качеств и повышения функциональных возможностей жизнеобеспечивающих систем организма;</w:t>
      </w:r>
    </w:p>
    <w:p w14:paraId="33FF813E" w14:textId="77777777" w:rsidR="008B1D9D" w:rsidRPr="008B1D9D" w:rsidRDefault="008B1D9D" w:rsidP="008B1D9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1D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совершенствование жизненно важных навыков и умений посредством обучения подвижным играм и физическим упражнениям; </w:t>
      </w:r>
    </w:p>
    <w:p w14:paraId="6C0DEEEE" w14:textId="77777777" w:rsidR="008B1D9D" w:rsidRPr="008B1D9D" w:rsidRDefault="008B1D9D" w:rsidP="008B1D9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1D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формирование общих представлений о режиме двигательной активности, его значении в жизни человека, роли в укреплении здоровья; </w:t>
      </w:r>
    </w:p>
    <w:p w14:paraId="6D93FE45" w14:textId="77777777" w:rsidR="008B1D9D" w:rsidRPr="008B1D9D" w:rsidRDefault="008B1D9D" w:rsidP="008B1D9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1D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воспитание и формирование лидерских качеств личности, способной взаимодействовать в команде; </w:t>
      </w:r>
    </w:p>
    <w:p w14:paraId="618E86CA" w14:textId="77777777" w:rsidR="008B1D9D" w:rsidRPr="008B1D9D" w:rsidRDefault="008B1D9D" w:rsidP="008B1D9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1D9D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развитие интереса к самостоятельным занятиям физическими упражнениями, подвижным играм, формам активного отдыха и досуга.</w:t>
      </w:r>
    </w:p>
    <w:p w14:paraId="33D5D89D" w14:textId="77777777" w:rsidR="008B1D9D" w:rsidRPr="008B1D9D" w:rsidRDefault="008B1D9D" w:rsidP="008B1D9D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DE3C1B9" w14:textId="77777777" w:rsidR="008B1D9D" w:rsidRPr="008B1D9D" w:rsidRDefault="008B1D9D" w:rsidP="008B1D9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1D9D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Результаты решения вышеперечисленных задач определяются в игровой форме.</w:t>
      </w:r>
    </w:p>
    <w:p w14:paraId="158BA303" w14:textId="77777777" w:rsidR="008B1D9D" w:rsidRPr="008B1D9D" w:rsidRDefault="008B1D9D" w:rsidP="008B1D9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8F96489" w14:textId="77777777" w:rsidR="008B1D9D" w:rsidRPr="008B1D9D" w:rsidRDefault="008B1D9D" w:rsidP="008B1D9D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B1D9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Сроки реализации программы.</w:t>
      </w:r>
    </w:p>
    <w:p w14:paraId="0292A953" w14:textId="77777777" w:rsidR="008B1D9D" w:rsidRPr="008B1D9D" w:rsidRDefault="008B1D9D" w:rsidP="008B1D9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1D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 Полный курс рассчитан на 1 год обучения по 1 часу в неделю. </w:t>
      </w:r>
    </w:p>
    <w:p w14:paraId="4F76888D" w14:textId="77777777" w:rsidR="008B1D9D" w:rsidRPr="008B1D9D" w:rsidRDefault="008B1D9D" w:rsidP="008B1D9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1D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</w:p>
    <w:p w14:paraId="11617A4C" w14:textId="77777777" w:rsidR="008B1D9D" w:rsidRPr="008B1D9D" w:rsidRDefault="008B1D9D" w:rsidP="008B1D9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1D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Рабочая программа внеурочной деятельности интегрированного курса «Оздоровительная физическая культура» составлена согласно требованиям СанПиНа, годового календарного графика МБОУ «СОШ </w:t>
      </w:r>
      <w:proofErr w:type="spellStart"/>
      <w:r w:rsidRPr="008B1D9D">
        <w:rPr>
          <w:rFonts w:ascii="Times New Roman" w:eastAsia="Times New Roman" w:hAnsi="Times New Roman" w:cs="Times New Roman"/>
          <w:sz w:val="24"/>
          <w:szCs w:val="24"/>
          <w:lang w:eastAsia="ru-RU"/>
        </w:rPr>
        <w:t>Вулканного</w:t>
      </w:r>
      <w:proofErr w:type="spellEnd"/>
      <w:r w:rsidRPr="008B1D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ГП» и составляет 33 часа (1 ч х 33 </w:t>
      </w:r>
      <w:proofErr w:type="spellStart"/>
      <w:r w:rsidRPr="008B1D9D">
        <w:rPr>
          <w:rFonts w:ascii="Times New Roman" w:eastAsia="Times New Roman" w:hAnsi="Times New Roman" w:cs="Times New Roman"/>
          <w:sz w:val="24"/>
          <w:szCs w:val="24"/>
          <w:lang w:eastAsia="ru-RU"/>
        </w:rPr>
        <w:t>нед</w:t>
      </w:r>
      <w:proofErr w:type="spellEnd"/>
      <w:r w:rsidRPr="008B1D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= 33 ч.) </w:t>
      </w:r>
    </w:p>
    <w:p w14:paraId="639D5D65" w14:textId="77777777" w:rsidR="008B1D9D" w:rsidRPr="008B1D9D" w:rsidRDefault="008B1D9D" w:rsidP="008B1D9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714D6D7" w14:textId="77777777" w:rsidR="008B1D9D" w:rsidRPr="008B1D9D" w:rsidRDefault="008B1D9D" w:rsidP="008B1D9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1D9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Режим занятий</w:t>
      </w:r>
      <w:r w:rsidRPr="008B1D9D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:</w:t>
      </w:r>
      <w:r w:rsidRPr="008B1D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продолжительность одного занятия в первом классе –30 мин.</w:t>
      </w:r>
    </w:p>
    <w:p w14:paraId="6582C634" w14:textId="77777777" w:rsidR="008B1D9D" w:rsidRPr="008B1D9D" w:rsidRDefault="008B1D9D" w:rsidP="008B1D9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4FA9965" w14:textId="77777777" w:rsidR="008B1D9D" w:rsidRPr="008B1D9D" w:rsidRDefault="008B1D9D" w:rsidP="008B1D9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B1D9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Программа направлена на</w:t>
      </w:r>
      <w:r w:rsidRPr="008B1D9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: </w:t>
      </w:r>
    </w:p>
    <w:p w14:paraId="7CDBB618" w14:textId="77777777" w:rsidR="008B1D9D" w:rsidRPr="008B1D9D" w:rsidRDefault="008B1D9D" w:rsidP="008B1D9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1D9D">
        <w:rPr>
          <w:rFonts w:ascii="Times New Roman" w:eastAsia="Times New Roman" w:hAnsi="Times New Roman" w:cs="Times New Roman"/>
          <w:sz w:val="24"/>
          <w:szCs w:val="24"/>
          <w:lang w:eastAsia="ru-RU"/>
        </w:rPr>
        <w:t>- усиление оздоровительного эффекта, достигаемого в ходе активного</w:t>
      </w:r>
      <w:r w:rsidRPr="008B1D9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использования школьниками освоенных знаний, способов и физических упражнений в</w:t>
      </w:r>
      <w:r w:rsidRPr="008B1D9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физкультурно-оздоровительных мероприятиях, режиме дня, самостоятельных занятиях физическими упражнениями,</w:t>
      </w:r>
    </w:p>
    <w:p w14:paraId="13E5A0F8" w14:textId="77777777" w:rsidR="008B1D9D" w:rsidRPr="008B1D9D" w:rsidRDefault="008B1D9D" w:rsidP="008B1D9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1D9D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расширение межпредметных связей, формирование мировоззрения учащихся в области физической культуры, всестороннее раскрытие взаимосвязи и взаимообусловленности изучаемых явлений и процессов.</w:t>
      </w:r>
    </w:p>
    <w:p w14:paraId="6B5D1372" w14:textId="77777777" w:rsidR="008B1D9D" w:rsidRPr="008B1D9D" w:rsidRDefault="008B1D9D" w:rsidP="008B1D9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1D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Результатом занятий подвижными играми является освоение учащимися основ физкультурной деятельности, развитие личностных качеств учащихся: самостоятельность, наблюдательность, терпеливость, доброжелательность и др. </w:t>
      </w:r>
    </w:p>
    <w:p w14:paraId="6CBFF5F2" w14:textId="77777777" w:rsidR="008B1D9D" w:rsidRPr="008B1D9D" w:rsidRDefault="008B1D9D" w:rsidP="008B1D9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1D9D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Общая характеристика курса. На первых порах совместно с учителем ученики</w:t>
      </w:r>
      <w:r w:rsidRPr="008B1D9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выполняют репродуктивные задания, позволяющие им понять суть подвижных игр,</w:t>
      </w:r>
      <w:r w:rsidRPr="008B1D9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затем наступает черёд продуктивных заданий, в рамках которых ученики пробуют</w:t>
      </w:r>
      <w:r w:rsidRPr="008B1D9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применить полученные знания в новой ситуации (в новых играх, упражнениях).</w:t>
      </w:r>
      <w:r w:rsidRPr="008B1D9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Наконец, учащиеся самостоятельно используют полученные знания, умения в различных жизненных ситуациях.</w:t>
      </w:r>
    </w:p>
    <w:p w14:paraId="1B4B36BC" w14:textId="77777777" w:rsidR="008B1D9D" w:rsidRPr="008B1D9D" w:rsidRDefault="008B1D9D" w:rsidP="008B1D9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1D9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нацелена на формирование личностных результатов, регулятивных, познавательных и коммуникативных универсальных учебных действий.</w:t>
      </w:r>
    </w:p>
    <w:p w14:paraId="2F7F7A7A" w14:textId="77777777" w:rsidR="008B1D9D" w:rsidRPr="008B1D9D" w:rsidRDefault="008B1D9D" w:rsidP="008B1D9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1D9D">
        <w:rPr>
          <w:rFonts w:ascii="Times New Roman" w:eastAsia="Times New Roman" w:hAnsi="Times New Roman" w:cs="Times New Roman"/>
          <w:sz w:val="24"/>
          <w:szCs w:val="24"/>
          <w:lang w:eastAsia="ru-RU"/>
        </w:rPr>
        <w:t>Дает возможность ребёнку убедиться в необходимости быть здоровым.</w:t>
      </w:r>
    </w:p>
    <w:p w14:paraId="488A6C4B" w14:textId="77777777" w:rsidR="008B1D9D" w:rsidRPr="008B1D9D" w:rsidRDefault="008B1D9D" w:rsidP="008B1D9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1694826" w14:textId="77777777" w:rsidR="008B1D9D" w:rsidRPr="008B1D9D" w:rsidRDefault="008B1D9D" w:rsidP="008B1D9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F01978C" w14:textId="77777777" w:rsidR="008B1D9D" w:rsidRPr="008B1D9D" w:rsidRDefault="008B1D9D" w:rsidP="008B1D9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B1FA31D" w14:textId="77777777" w:rsidR="008B1D9D" w:rsidRPr="008B1D9D" w:rsidRDefault="008B1D9D" w:rsidP="008B1D9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7C158E4" w14:textId="77777777" w:rsidR="008B1D9D" w:rsidRPr="008B1D9D" w:rsidRDefault="008B1D9D" w:rsidP="008B1D9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B1D9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Пути, средства, методы достижения цели.</w:t>
      </w:r>
    </w:p>
    <w:p w14:paraId="5F7BF5FF" w14:textId="77777777" w:rsidR="008B1D9D" w:rsidRPr="008B1D9D" w:rsidRDefault="008B1D9D" w:rsidP="008B1D9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B1D9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Ценностные ориентиры содержания учебного предмета</w:t>
      </w:r>
    </w:p>
    <w:p w14:paraId="3199294E" w14:textId="77777777" w:rsidR="008B1D9D" w:rsidRPr="008B1D9D" w:rsidRDefault="008B1D9D" w:rsidP="008B1D9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BD25DDD" w14:textId="77777777" w:rsidR="008B1D9D" w:rsidRPr="008B1D9D" w:rsidRDefault="008B1D9D" w:rsidP="008B1D9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proofErr w:type="gramStart"/>
      <w:r w:rsidRPr="008B1D9D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Основополагающие  педагогические</w:t>
      </w:r>
      <w:proofErr w:type="gramEnd"/>
      <w:r w:rsidRPr="008B1D9D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 принципы  программы:</w:t>
      </w:r>
    </w:p>
    <w:p w14:paraId="3067E0E5" w14:textId="77777777" w:rsidR="008B1D9D" w:rsidRPr="008B1D9D" w:rsidRDefault="008B1D9D" w:rsidP="008B1D9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1D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реализации потребности детей в двигательной активности, </w:t>
      </w:r>
    </w:p>
    <w:p w14:paraId="1C2B8377" w14:textId="77777777" w:rsidR="008B1D9D" w:rsidRPr="008B1D9D" w:rsidRDefault="008B1D9D" w:rsidP="008B1D9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1D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учета специфики двигательных занятий, </w:t>
      </w:r>
    </w:p>
    <w:p w14:paraId="4C5F30A4" w14:textId="77777777" w:rsidR="008B1D9D" w:rsidRPr="008B1D9D" w:rsidRDefault="008B1D9D" w:rsidP="008B1D9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1D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комплексном подходе к укреплению и сохранению здоровья учащихся, </w:t>
      </w:r>
    </w:p>
    <w:p w14:paraId="7AD9D732" w14:textId="77777777" w:rsidR="008B1D9D" w:rsidRPr="008B1D9D" w:rsidRDefault="008B1D9D" w:rsidP="008B1D9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1D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постепенном усилении физической и мышечной нагрузки, </w:t>
      </w:r>
    </w:p>
    <w:p w14:paraId="12218E48" w14:textId="77777777" w:rsidR="008B1D9D" w:rsidRPr="008B1D9D" w:rsidRDefault="008B1D9D" w:rsidP="008B1D9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1D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разнообразной физической деятельности учащихся, </w:t>
      </w:r>
    </w:p>
    <w:p w14:paraId="2C5C1009" w14:textId="77777777" w:rsidR="008B1D9D" w:rsidRPr="008B1D9D" w:rsidRDefault="008B1D9D" w:rsidP="008B1D9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1D9D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преемственности урочных и внеурочных работ.</w:t>
      </w:r>
    </w:p>
    <w:p w14:paraId="62E005BB" w14:textId="77777777" w:rsidR="008B1D9D" w:rsidRPr="008B1D9D" w:rsidRDefault="008B1D9D" w:rsidP="008B1D9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748B651" w14:textId="77777777" w:rsidR="008B1D9D" w:rsidRPr="008B1D9D" w:rsidRDefault="008B1D9D" w:rsidP="008B1D9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8B1D9D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Средства достижения цели</w:t>
      </w:r>
      <w:r w:rsidRPr="008B1D9D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:</w:t>
      </w:r>
    </w:p>
    <w:p w14:paraId="4B872408" w14:textId="77777777" w:rsidR="008B1D9D" w:rsidRPr="008B1D9D" w:rsidRDefault="008B1D9D" w:rsidP="008B1D9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1D9D">
        <w:rPr>
          <w:rFonts w:ascii="Times New Roman" w:eastAsia="Times New Roman" w:hAnsi="Times New Roman" w:cs="Times New Roman"/>
          <w:sz w:val="24"/>
          <w:szCs w:val="24"/>
          <w:lang w:eastAsia="ru-RU"/>
        </w:rPr>
        <w:t>1.Аудиовизуальные</w:t>
      </w:r>
    </w:p>
    <w:p w14:paraId="1A7E223F" w14:textId="77777777" w:rsidR="008B1D9D" w:rsidRPr="008B1D9D" w:rsidRDefault="008B1D9D" w:rsidP="008B1D9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1D9D">
        <w:rPr>
          <w:rFonts w:ascii="Times New Roman" w:eastAsia="Times New Roman" w:hAnsi="Times New Roman" w:cs="Times New Roman"/>
          <w:sz w:val="24"/>
          <w:szCs w:val="24"/>
          <w:lang w:eastAsia="ru-RU"/>
        </w:rPr>
        <w:t>2.Электронные образовательные ресурсы</w:t>
      </w:r>
    </w:p>
    <w:p w14:paraId="73F48E78" w14:textId="77777777" w:rsidR="008B1D9D" w:rsidRPr="008B1D9D" w:rsidRDefault="008B1D9D" w:rsidP="008B1D9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1D9D">
        <w:rPr>
          <w:rFonts w:ascii="Times New Roman" w:eastAsia="Times New Roman" w:hAnsi="Times New Roman" w:cs="Times New Roman"/>
          <w:sz w:val="24"/>
          <w:szCs w:val="24"/>
          <w:lang w:eastAsia="ru-RU"/>
        </w:rPr>
        <w:t>3.Наглядные</w:t>
      </w:r>
    </w:p>
    <w:p w14:paraId="080A8BA8" w14:textId="77777777" w:rsidR="008B1D9D" w:rsidRPr="008B1D9D" w:rsidRDefault="008B1D9D" w:rsidP="008B1D9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1D9D">
        <w:rPr>
          <w:rFonts w:ascii="Times New Roman" w:eastAsia="Times New Roman" w:hAnsi="Times New Roman" w:cs="Times New Roman"/>
          <w:sz w:val="24"/>
          <w:szCs w:val="24"/>
          <w:lang w:eastAsia="ru-RU"/>
        </w:rPr>
        <w:t>4Демонстрационные</w:t>
      </w:r>
    </w:p>
    <w:p w14:paraId="179C5B77" w14:textId="77777777" w:rsidR="008B1D9D" w:rsidRPr="008B1D9D" w:rsidRDefault="008B1D9D" w:rsidP="008B1D9D">
      <w:pPr>
        <w:spacing w:after="0" w:line="240" w:lineRule="auto"/>
        <w:ind w:firstLine="709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8B1D9D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Методы достижения цели:</w:t>
      </w:r>
    </w:p>
    <w:p w14:paraId="646D96E1" w14:textId="77777777" w:rsidR="008B1D9D" w:rsidRPr="008B1D9D" w:rsidRDefault="008B1D9D" w:rsidP="008B1D9D">
      <w:pPr>
        <w:numPr>
          <w:ilvl w:val="0"/>
          <w:numId w:val="14"/>
        </w:numPr>
        <w:spacing w:after="167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1D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групповой метод; </w:t>
      </w:r>
    </w:p>
    <w:p w14:paraId="5B422DD9" w14:textId="77777777" w:rsidR="008B1D9D" w:rsidRPr="008B1D9D" w:rsidRDefault="008B1D9D" w:rsidP="008B1D9D">
      <w:pPr>
        <w:numPr>
          <w:ilvl w:val="0"/>
          <w:numId w:val="14"/>
        </w:numPr>
        <w:spacing w:after="167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1D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практический метод; </w:t>
      </w:r>
    </w:p>
    <w:p w14:paraId="14E5BE31" w14:textId="77777777" w:rsidR="008B1D9D" w:rsidRPr="008B1D9D" w:rsidRDefault="008B1D9D" w:rsidP="008B1D9D">
      <w:pPr>
        <w:numPr>
          <w:ilvl w:val="0"/>
          <w:numId w:val="14"/>
        </w:numPr>
        <w:spacing w:after="167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1D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познавательная игра; </w:t>
      </w:r>
    </w:p>
    <w:p w14:paraId="4CBE27E8" w14:textId="77777777" w:rsidR="008B1D9D" w:rsidRPr="008B1D9D" w:rsidRDefault="008B1D9D" w:rsidP="008B1D9D">
      <w:pPr>
        <w:numPr>
          <w:ilvl w:val="0"/>
          <w:numId w:val="14"/>
        </w:numPr>
        <w:spacing w:after="167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1D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ситуационный метод; </w:t>
      </w:r>
    </w:p>
    <w:p w14:paraId="360DBB69" w14:textId="77777777" w:rsidR="008B1D9D" w:rsidRPr="008B1D9D" w:rsidRDefault="008B1D9D" w:rsidP="008B1D9D">
      <w:pPr>
        <w:numPr>
          <w:ilvl w:val="0"/>
          <w:numId w:val="14"/>
        </w:numPr>
        <w:spacing w:after="0" w:line="240" w:lineRule="auto"/>
        <w:ind w:left="714" w:hanging="357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1D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игровой метод; </w:t>
      </w:r>
    </w:p>
    <w:p w14:paraId="47DB739A" w14:textId="77777777" w:rsidR="008B1D9D" w:rsidRPr="008B1D9D" w:rsidRDefault="008B1D9D" w:rsidP="008B1D9D">
      <w:pPr>
        <w:numPr>
          <w:ilvl w:val="0"/>
          <w:numId w:val="14"/>
        </w:numPr>
        <w:spacing w:after="0" w:line="240" w:lineRule="auto"/>
        <w:ind w:left="714" w:hanging="357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1D9D">
        <w:rPr>
          <w:rFonts w:ascii="Times New Roman" w:eastAsia="Times New Roman" w:hAnsi="Times New Roman" w:cs="Times New Roman"/>
          <w:sz w:val="24"/>
          <w:szCs w:val="24"/>
          <w:lang w:eastAsia="ru-RU"/>
        </w:rPr>
        <w:t>соревновательный метод и др.</w:t>
      </w:r>
    </w:p>
    <w:p w14:paraId="48EEA739" w14:textId="77777777" w:rsidR="008B1D9D" w:rsidRPr="008B1D9D" w:rsidRDefault="008B1D9D" w:rsidP="008B1D9D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6920C1A" w14:textId="77777777" w:rsidR="008B1D9D" w:rsidRPr="008B1D9D" w:rsidRDefault="008B1D9D" w:rsidP="008B1D9D">
      <w:pPr>
        <w:spacing w:after="0" w:line="240" w:lineRule="auto"/>
        <w:ind w:left="72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B1D9D">
        <w:rPr>
          <w:rFonts w:ascii="Times New Roman" w:eastAsia="Times New Roman" w:hAnsi="Times New Roman" w:cs="Times New Roman"/>
          <w:b/>
          <w:bCs/>
          <w:iCs/>
          <w:sz w:val="24"/>
          <w:szCs w:val="24"/>
          <w:u w:val="single"/>
          <w:lang w:eastAsia="ru-RU"/>
        </w:rPr>
        <w:t>Формы организации деятельности:</w:t>
      </w:r>
    </w:p>
    <w:p w14:paraId="2BE7057B" w14:textId="77777777" w:rsidR="008B1D9D" w:rsidRPr="008B1D9D" w:rsidRDefault="008B1D9D" w:rsidP="008B1D9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1D9D">
        <w:rPr>
          <w:rFonts w:ascii="Times New Roman" w:eastAsia="Times New Roman" w:hAnsi="Times New Roman" w:cs="Times New Roman"/>
          <w:sz w:val="24"/>
          <w:szCs w:val="24"/>
          <w:lang w:eastAsia="ru-RU"/>
        </w:rPr>
        <w:t>Ведущими формами организации внеурочной деятельности предполагаются:</w:t>
      </w:r>
    </w:p>
    <w:p w14:paraId="58CA16D3" w14:textId="77777777" w:rsidR="008B1D9D" w:rsidRPr="008B1D9D" w:rsidRDefault="008B1D9D" w:rsidP="008B1D9D">
      <w:pPr>
        <w:numPr>
          <w:ilvl w:val="0"/>
          <w:numId w:val="14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1D9D">
        <w:rPr>
          <w:rFonts w:ascii="Times New Roman" w:eastAsia="Times New Roman" w:hAnsi="Times New Roman" w:cs="Times New Roman"/>
          <w:sz w:val="24"/>
          <w:szCs w:val="24"/>
          <w:lang w:eastAsia="ru-RU"/>
        </w:rPr>
        <w:t>экскурсии;</w:t>
      </w:r>
    </w:p>
    <w:p w14:paraId="5BDA8002" w14:textId="77777777" w:rsidR="008B1D9D" w:rsidRPr="008B1D9D" w:rsidRDefault="008B1D9D" w:rsidP="008B1D9D">
      <w:pPr>
        <w:numPr>
          <w:ilvl w:val="0"/>
          <w:numId w:val="14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1D9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практические занятия;</w:t>
      </w:r>
    </w:p>
    <w:p w14:paraId="686DA105" w14:textId="77777777" w:rsidR="008B1D9D" w:rsidRPr="008B1D9D" w:rsidRDefault="008B1D9D" w:rsidP="008B1D9D">
      <w:pPr>
        <w:numPr>
          <w:ilvl w:val="0"/>
          <w:numId w:val="14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1D9D">
        <w:rPr>
          <w:rFonts w:ascii="Times New Roman" w:eastAsia="Times New Roman" w:hAnsi="Times New Roman" w:cs="Times New Roman"/>
          <w:sz w:val="24"/>
          <w:szCs w:val="24"/>
          <w:lang w:eastAsia="ru-RU"/>
        </w:rPr>
        <w:t>сюжетно-ролевая игра, игра с правилами, образно-ролевая игра;</w:t>
      </w:r>
    </w:p>
    <w:p w14:paraId="50C723EB" w14:textId="77777777" w:rsidR="008B1D9D" w:rsidRPr="008B1D9D" w:rsidRDefault="008B1D9D" w:rsidP="008B1D9D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1D9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просмотр и обсуждение видеоматериала;</w:t>
      </w:r>
    </w:p>
    <w:p w14:paraId="02B9C5D1" w14:textId="77777777" w:rsidR="008B1D9D" w:rsidRPr="008B1D9D" w:rsidRDefault="008B1D9D" w:rsidP="008B1D9D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1D9D">
        <w:rPr>
          <w:rFonts w:ascii="Times New Roman" w:eastAsia="Times New Roman" w:hAnsi="Times New Roman" w:cs="Times New Roman"/>
          <w:sz w:val="24"/>
          <w:szCs w:val="24"/>
          <w:lang w:eastAsia="ru-RU"/>
        </w:rPr>
        <w:t>беседы по воспитательным эффектам подвижных игр;</w:t>
      </w:r>
    </w:p>
    <w:p w14:paraId="2BE6956E" w14:textId="77777777" w:rsidR="008B1D9D" w:rsidRPr="008B1D9D" w:rsidRDefault="008B1D9D" w:rsidP="008B1D9D">
      <w:pPr>
        <w:numPr>
          <w:ilvl w:val="0"/>
          <w:numId w:val="14"/>
        </w:numPr>
        <w:spacing w:after="167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1D9D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мини – проекты.</w:t>
      </w:r>
    </w:p>
    <w:p w14:paraId="47FF60C6" w14:textId="77777777" w:rsidR="008B1D9D" w:rsidRPr="008B1D9D" w:rsidRDefault="008B1D9D" w:rsidP="008B1D9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1D9D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 организации деятельности в основном – коллективная и групповая.</w:t>
      </w:r>
    </w:p>
    <w:p w14:paraId="2B30652C" w14:textId="77777777" w:rsidR="008B1D9D" w:rsidRPr="008B1D9D" w:rsidRDefault="008B1D9D" w:rsidP="008B1D9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1D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решения задачи сохранения здоровья и формирования </w:t>
      </w:r>
      <w:proofErr w:type="spellStart"/>
      <w:r w:rsidRPr="008B1D9D">
        <w:rPr>
          <w:rFonts w:ascii="Times New Roman" w:eastAsia="Times New Roman" w:hAnsi="Times New Roman" w:cs="Times New Roman"/>
          <w:sz w:val="24"/>
          <w:szCs w:val="24"/>
          <w:lang w:eastAsia="ru-RU"/>
        </w:rPr>
        <w:t>здоровьесберегающего</w:t>
      </w:r>
      <w:proofErr w:type="spellEnd"/>
      <w:r w:rsidRPr="008B1D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спортивно-ориентированного стиля жизни </w:t>
      </w:r>
      <w:proofErr w:type="gramStart"/>
      <w:r w:rsidRPr="008B1D9D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учащихся,  учебно</w:t>
      </w:r>
      <w:proofErr w:type="gramEnd"/>
      <w:r w:rsidRPr="008B1D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-образовательный процесс строится согласно приоритетам </w:t>
      </w:r>
      <w:proofErr w:type="spellStart"/>
      <w:r w:rsidRPr="008B1D9D">
        <w:rPr>
          <w:rFonts w:ascii="Times New Roman" w:eastAsia="Times New Roman" w:hAnsi="Times New Roman" w:cs="Times New Roman"/>
          <w:sz w:val="24"/>
          <w:szCs w:val="24"/>
          <w:lang w:eastAsia="ru-RU"/>
        </w:rPr>
        <w:t>здоровьесберегающих</w:t>
      </w:r>
      <w:proofErr w:type="spellEnd"/>
      <w:r w:rsidRPr="008B1D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технологий, с применением следующих групп средств: средства двигательной направленности; оздоровительные силы природы; гигиенические факторы.</w:t>
      </w:r>
    </w:p>
    <w:p w14:paraId="7AA60945" w14:textId="77777777" w:rsidR="008B1D9D" w:rsidRPr="008B1D9D" w:rsidRDefault="008B1D9D" w:rsidP="008B1D9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EBE966C" w14:textId="77777777" w:rsidR="008B1D9D" w:rsidRPr="008B1D9D" w:rsidRDefault="008B1D9D" w:rsidP="008B1D9D">
      <w:pPr>
        <w:numPr>
          <w:ilvl w:val="0"/>
          <w:numId w:val="9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B1D9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Учебно-тематический план</w:t>
      </w:r>
    </w:p>
    <w:p w14:paraId="009D9EE8" w14:textId="77777777" w:rsidR="008B1D9D" w:rsidRPr="008B1D9D" w:rsidRDefault="008B1D9D" w:rsidP="008B1D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4111"/>
        <w:gridCol w:w="1985"/>
        <w:gridCol w:w="1984"/>
        <w:gridCol w:w="1704"/>
      </w:tblGrid>
      <w:tr w:rsidR="008B1D9D" w:rsidRPr="008B1D9D" w14:paraId="73AB8DC3" w14:textId="77777777" w:rsidTr="00A87D69">
        <w:tc>
          <w:tcPr>
            <w:tcW w:w="675" w:type="dxa"/>
            <w:vMerge w:val="restart"/>
          </w:tcPr>
          <w:p w14:paraId="39E5CC73" w14:textId="77777777" w:rsidR="008B1D9D" w:rsidRPr="008B1D9D" w:rsidRDefault="008B1D9D" w:rsidP="008B1D9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B1D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4111" w:type="dxa"/>
            <w:vMerge w:val="restart"/>
          </w:tcPr>
          <w:p w14:paraId="3FE12B06" w14:textId="77777777" w:rsidR="008B1D9D" w:rsidRPr="008B1D9D" w:rsidRDefault="008B1D9D" w:rsidP="008B1D9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B1D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Название раздела</w:t>
            </w:r>
          </w:p>
        </w:tc>
        <w:tc>
          <w:tcPr>
            <w:tcW w:w="5673" w:type="dxa"/>
            <w:gridSpan w:val="3"/>
          </w:tcPr>
          <w:p w14:paraId="3C3C62EA" w14:textId="77777777" w:rsidR="008B1D9D" w:rsidRPr="008B1D9D" w:rsidRDefault="008B1D9D" w:rsidP="008B1D9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B1D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Кол-во часов</w:t>
            </w:r>
          </w:p>
        </w:tc>
      </w:tr>
      <w:tr w:rsidR="008B1D9D" w:rsidRPr="008B1D9D" w14:paraId="01867B57" w14:textId="77777777" w:rsidTr="00A87D69">
        <w:tc>
          <w:tcPr>
            <w:tcW w:w="675" w:type="dxa"/>
            <w:vMerge/>
          </w:tcPr>
          <w:p w14:paraId="176A5B1E" w14:textId="77777777" w:rsidR="008B1D9D" w:rsidRPr="008B1D9D" w:rsidRDefault="008B1D9D" w:rsidP="008B1D9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vMerge/>
          </w:tcPr>
          <w:p w14:paraId="66364951" w14:textId="77777777" w:rsidR="008B1D9D" w:rsidRPr="008B1D9D" w:rsidRDefault="008B1D9D" w:rsidP="008B1D9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</w:tcPr>
          <w:p w14:paraId="4BA783D7" w14:textId="77777777" w:rsidR="008B1D9D" w:rsidRPr="008B1D9D" w:rsidRDefault="008B1D9D" w:rsidP="008B1D9D">
            <w:pPr>
              <w:spacing w:before="100" w:beforeAutospacing="1" w:after="100" w:afterAutospacing="1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B1D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теоретических</w:t>
            </w:r>
          </w:p>
        </w:tc>
        <w:tc>
          <w:tcPr>
            <w:tcW w:w="1984" w:type="dxa"/>
          </w:tcPr>
          <w:p w14:paraId="747999A8" w14:textId="77777777" w:rsidR="008B1D9D" w:rsidRPr="008B1D9D" w:rsidRDefault="008B1D9D" w:rsidP="008B1D9D">
            <w:pPr>
              <w:spacing w:before="100" w:beforeAutospacing="1" w:after="100" w:afterAutospacing="1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B1D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практических</w:t>
            </w:r>
          </w:p>
        </w:tc>
        <w:tc>
          <w:tcPr>
            <w:tcW w:w="1704" w:type="dxa"/>
          </w:tcPr>
          <w:p w14:paraId="7808B7F7" w14:textId="77777777" w:rsidR="008B1D9D" w:rsidRPr="008B1D9D" w:rsidRDefault="008B1D9D" w:rsidP="008B1D9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B1D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</w:t>
            </w:r>
          </w:p>
        </w:tc>
      </w:tr>
      <w:tr w:rsidR="008B1D9D" w:rsidRPr="008B1D9D" w14:paraId="6E06F034" w14:textId="77777777" w:rsidTr="00A87D69">
        <w:tc>
          <w:tcPr>
            <w:tcW w:w="675" w:type="dxa"/>
            <w:vAlign w:val="center"/>
          </w:tcPr>
          <w:p w14:paraId="1F366EC8" w14:textId="77777777" w:rsidR="008B1D9D" w:rsidRPr="008B1D9D" w:rsidRDefault="008B1D9D" w:rsidP="008B1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D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1" w:type="dxa"/>
            <w:vAlign w:val="center"/>
          </w:tcPr>
          <w:p w14:paraId="0644AEA6" w14:textId="77777777" w:rsidR="008B1D9D" w:rsidRPr="008B1D9D" w:rsidRDefault="008B1D9D" w:rsidP="008B1D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D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Подвижные игры </w:t>
            </w:r>
          </w:p>
        </w:tc>
        <w:tc>
          <w:tcPr>
            <w:tcW w:w="1985" w:type="dxa"/>
          </w:tcPr>
          <w:p w14:paraId="13ECD9EE" w14:textId="77777777" w:rsidR="008B1D9D" w:rsidRPr="008B1D9D" w:rsidRDefault="008B1D9D" w:rsidP="008B1D9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D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84" w:type="dxa"/>
          </w:tcPr>
          <w:p w14:paraId="00714376" w14:textId="77777777" w:rsidR="008B1D9D" w:rsidRPr="008B1D9D" w:rsidRDefault="008B1D9D" w:rsidP="008B1D9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D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4" w:type="dxa"/>
            <w:vAlign w:val="center"/>
          </w:tcPr>
          <w:p w14:paraId="1435C659" w14:textId="77777777" w:rsidR="008B1D9D" w:rsidRPr="008B1D9D" w:rsidRDefault="008B1D9D" w:rsidP="008B1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D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</w:tr>
      <w:tr w:rsidR="008B1D9D" w:rsidRPr="008B1D9D" w14:paraId="62FE39CA" w14:textId="77777777" w:rsidTr="00A87D69">
        <w:tc>
          <w:tcPr>
            <w:tcW w:w="675" w:type="dxa"/>
            <w:vAlign w:val="center"/>
          </w:tcPr>
          <w:p w14:paraId="1B39DA80" w14:textId="77777777" w:rsidR="008B1D9D" w:rsidRPr="008B1D9D" w:rsidRDefault="008B1D9D" w:rsidP="008B1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D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11" w:type="dxa"/>
            <w:vAlign w:val="center"/>
          </w:tcPr>
          <w:p w14:paraId="158031A6" w14:textId="77777777" w:rsidR="008B1D9D" w:rsidRPr="008B1D9D" w:rsidRDefault="008B1D9D" w:rsidP="008B1D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D9D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eastAsia="ru-RU"/>
              </w:rPr>
              <w:t>Игры на внимание</w:t>
            </w:r>
          </w:p>
        </w:tc>
        <w:tc>
          <w:tcPr>
            <w:tcW w:w="1985" w:type="dxa"/>
          </w:tcPr>
          <w:p w14:paraId="71FD7C47" w14:textId="77777777" w:rsidR="008B1D9D" w:rsidRPr="008B1D9D" w:rsidRDefault="008B1D9D" w:rsidP="008B1D9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D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984" w:type="dxa"/>
          </w:tcPr>
          <w:p w14:paraId="24959ADE" w14:textId="77777777" w:rsidR="008B1D9D" w:rsidRPr="008B1D9D" w:rsidRDefault="008B1D9D" w:rsidP="008B1D9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D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04" w:type="dxa"/>
            <w:vAlign w:val="center"/>
          </w:tcPr>
          <w:p w14:paraId="1A62FFDB" w14:textId="77777777" w:rsidR="008B1D9D" w:rsidRPr="008B1D9D" w:rsidRDefault="008B1D9D" w:rsidP="008B1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D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</w:tr>
      <w:tr w:rsidR="008B1D9D" w:rsidRPr="008B1D9D" w14:paraId="420F25BB" w14:textId="77777777" w:rsidTr="00A87D69">
        <w:tc>
          <w:tcPr>
            <w:tcW w:w="675" w:type="dxa"/>
            <w:vAlign w:val="center"/>
          </w:tcPr>
          <w:p w14:paraId="4DFBF44A" w14:textId="77777777" w:rsidR="008B1D9D" w:rsidRPr="008B1D9D" w:rsidRDefault="008B1D9D" w:rsidP="008B1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D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111" w:type="dxa"/>
            <w:vAlign w:val="center"/>
          </w:tcPr>
          <w:p w14:paraId="55D7A907" w14:textId="77777777" w:rsidR="008B1D9D" w:rsidRPr="008B1D9D" w:rsidRDefault="008B1D9D" w:rsidP="008B1D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D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Общеразвивающие игры</w:t>
            </w:r>
          </w:p>
        </w:tc>
        <w:tc>
          <w:tcPr>
            <w:tcW w:w="1985" w:type="dxa"/>
          </w:tcPr>
          <w:p w14:paraId="4D7C4BD5" w14:textId="77777777" w:rsidR="008B1D9D" w:rsidRPr="008B1D9D" w:rsidRDefault="008B1D9D" w:rsidP="008B1D9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D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84" w:type="dxa"/>
          </w:tcPr>
          <w:p w14:paraId="3475FF80" w14:textId="77777777" w:rsidR="008B1D9D" w:rsidRPr="008B1D9D" w:rsidRDefault="008B1D9D" w:rsidP="008B1D9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D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4" w:type="dxa"/>
            <w:vAlign w:val="center"/>
          </w:tcPr>
          <w:p w14:paraId="2DD7922A" w14:textId="77777777" w:rsidR="008B1D9D" w:rsidRPr="008B1D9D" w:rsidRDefault="008B1D9D" w:rsidP="008B1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D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</w:tr>
      <w:tr w:rsidR="008B1D9D" w:rsidRPr="008B1D9D" w14:paraId="406E1E61" w14:textId="77777777" w:rsidTr="00A87D69">
        <w:tc>
          <w:tcPr>
            <w:tcW w:w="675" w:type="dxa"/>
            <w:vAlign w:val="center"/>
          </w:tcPr>
          <w:p w14:paraId="5A2753EB" w14:textId="77777777" w:rsidR="008B1D9D" w:rsidRPr="008B1D9D" w:rsidRDefault="008B1D9D" w:rsidP="008B1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D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111" w:type="dxa"/>
            <w:vAlign w:val="center"/>
          </w:tcPr>
          <w:p w14:paraId="31CB482C" w14:textId="77777777" w:rsidR="008B1D9D" w:rsidRPr="008B1D9D" w:rsidRDefault="008B1D9D" w:rsidP="008B1D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D9D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eastAsia="ru-RU"/>
              </w:rPr>
              <w:t>Комплексы общеразвивающие</w:t>
            </w:r>
          </w:p>
        </w:tc>
        <w:tc>
          <w:tcPr>
            <w:tcW w:w="1985" w:type="dxa"/>
          </w:tcPr>
          <w:p w14:paraId="5E9C85BE" w14:textId="77777777" w:rsidR="008B1D9D" w:rsidRPr="008B1D9D" w:rsidRDefault="008B1D9D" w:rsidP="008B1D9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D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84" w:type="dxa"/>
          </w:tcPr>
          <w:p w14:paraId="35C3A7FC" w14:textId="77777777" w:rsidR="008B1D9D" w:rsidRPr="008B1D9D" w:rsidRDefault="008B1D9D" w:rsidP="008B1D9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D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4" w:type="dxa"/>
            <w:vAlign w:val="center"/>
          </w:tcPr>
          <w:p w14:paraId="2E103FD8" w14:textId="77777777" w:rsidR="008B1D9D" w:rsidRPr="008B1D9D" w:rsidRDefault="008B1D9D" w:rsidP="008B1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D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8B1D9D" w:rsidRPr="008B1D9D" w14:paraId="4721A94B" w14:textId="77777777" w:rsidTr="00A87D69">
        <w:tc>
          <w:tcPr>
            <w:tcW w:w="675" w:type="dxa"/>
          </w:tcPr>
          <w:p w14:paraId="5B905211" w14:textId="77777777" w:rsidR="008B1D9D" w:rsidRPr="008B1D9D" w:rsidRDefault="008B1D9D" w:rsidP="008B1D9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</w:tcPr>
          <w:p w14:paraId="4AA9466B" w14:textId="77777777" w:rsidR="008B1D9D" w:rsidRPr="008B1D9D" w:rsidRDefault="008B1D9D" w:rsidP="008B1D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D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985" w:type="dxa"/>
          </w:tcPr>
          <w:p w14:paraId="5AFF5475" w14:textId="77777777" w:rsidR="008B1D9D" w:rsidRPr="008B1D9D" w:rsidRDefault="008B1D9D" w:rsidP="008B1D9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D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984" w:type="dxa"/>
          </w:tcPr>
          <w:p w14:paraId="1057E153" w14:textId="77777777" w:rsidR="008B1D9D" w:rsidRPr="008B1D9D" w:rsidRDefault="008B1D9D" w:rsidP="008B1D9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D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1704" w:type="dxa"/>
            <w:vAlign w:val="center"/>
          </w:tcPr>
          <w:p w14:paraId="166BF84F" w14:textId="77777777" w:rsidR="008B1D9D" w:rsidRPr="008B1D9D" w:rsidRDefault="008B1D9D" w:rsidP="008B1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D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</w:tr>
    </w:tbl>
    <w:p w14:paraId="71687DBB" w14:textId="77777777" w:rsidR="008B1D9D" w:rsidRPr="008B1D9D" w:rsidRDefault="008B1D9D" w:rsidP="008B1D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0AC66D1" w14:textId="77777777" w:rsidR="008B1D9D" w:rsidRPr="008B1D9D" w:rsidRDefault="008B1D9D" w:rsidP="008B1D9D">
      <w:pPr>
        <w:spacing w:after="0" w:line="240" w:lineRule="auto"/>
        <w:ind w:left="72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0F151BF" w14:textId="77777777" w:rsidR="008B1D9D" w:rsidRPr="008B1D9D" w:rsidRDefault="008B1D9D" w:rsidP="008B1D9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4D9BC7E" w14:textId="6B4A3600" w:rsidR="008B1D9D" w:rsidRDefault="008B1D9D" w:rsidP="008B1D9D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906985C" w14:textId="77777777" w:rsidR="008B1D9D" w:rsidRPr="008B1D9D" w:rsidRDefault="008B1D9D" w:rsidP="008B1D9D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020F8C6" w14:textId="77777777" w:rsidR="008B1D9D" w:rsidRPr="008B1D9D" w:rsidRDefault="008B1D9D" w:rsidP="008B1D9D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BF4C8C7" w14:textId="77777777" w:rsidR="008B1D9D" w:rsidRPr="008B1D9D" w:rsidRDefault="008B1D9D" w:rsidP="008B1D9D">
      <w:pPr>
        <w:numPr>
          <w:ilvl w:val="0"/>
          <w:numId w:val="9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B1D9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Содержание программы</w:t>
      </w:r>
    </w:p>
    <w:p w14:paraId="38C75615" w14:textId="77777777" w:rsidR="008B1D9D" w:rsidRPr="008B1D9D" w:rsidRDefault="008B1D9D" w:rsidP="008B1D9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23E2AA9" w14:textId="77777777" w:rsidR="008B1D9D" w:rsidRPr="008B1D9D" w:rsidRDefault="008B1D9D" w:rsidP="008B1D9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1D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Подвижные игры рассматриваются в качестве одного из важных средств физического воспитания. </w:t>
      </w:r>
    </w:p>
    <w:p w14:paraId="35F776BA" w14:textId="77777777" w:rsidR="008B1D9D" w:rsidRPr="008B1D9D" w:rsidRDefault="008B1D9D" w:rsidP="008B1D9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1D9D">
        <w:rPr>
          <w:rFonts w:ascii="Times New Roman" w:eastAsia="Times New Roman" w:hAnsi="Times New Roman" w:cs="Times New Roman"/>
          <w:sz w:val="24"/>
          <w:szCs w:val="24"/>
          <w:lang w:eastAsia="ru-RU"/>
        </w:rPr>
        <w:t>Они привлекают занимающихся своей эмоциональностью, доступностью, разнообразием и состязательным характером, помогают в основном правильно, но в облегчённом виде выполнять элементы изучаемых технических приёмов и тактических действий и одновременно содействуют воспитанию физических качеств. Выполняются такие упражнения, как правило, с полной мобилизацией двигательных способностей.</w:t>
      </w:r>
    </w:p>
    <w:p w14:paraId="71929589" w14:textId="77777777" w:rsidR="008B1D9D" w:rsidRPr="008B1D9D" w:rsidRDefault="008B1D9D" w:rsidP="008B1D9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1D9D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Характеристика основных физических качеств: силы, быстроты, выносливости, гибкости и равновесия. Физическая нагрузка и её влияние на повышение частоты сердечных сокращений.</w:t>
      </w:r>
    </w:p>
    <w:p w14:paraId="1F7F8C0D" w14:textId="77777777" w:rsidR="008B1D9D" w:rsidRPr="008B1D9D" w:rsidRDefault="008B1D9D" w:rsidP="008B1D9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1D9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Правила предупреждения травматизма во время занятий: организация мест занятий, подбор одежды, обуви и инвентаря.</w:t>
      </w:r>
    </w:p>
    <w:p w14:paraId="7B2C9C1F" w14:textId="77777777" w:rsidR="008B1D9D" w:rsidRPr="008B1D9D" w:rsidRDefault="008B1D9D" w:rsidP="008B1D9D">
      <w:pPr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8B1D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Используются такие игры как: </w:t>
      </w:r>
      <w:r w:rsidRPr="008B1D9D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  <w:t xml:space="preserve">игры «Удочка», «Кошки-мышки», «У кого мяч?», «Классы», </w:t>
      </w:r>
      <w:r w:rsidRPr="008B1D9D">
        <w:rPr>
          <w:rFonts w:ascii="Times New Roman" w:eastAsia="Calibri" w:hAnsi="Times New Roman" w:cs="Times New Roman"/>
          <w:iCs/>
          <w:sz w:val="24"/>
          <w:szCs w:val="24"/>
          <w:lang w:eastAsia="ar-SA"/>
        </w:rPr>
        <w:t xml:space="preserve">«Солнце и месяц», </w:t>
      </w:r>
      <w:r w:rsidRPr="008B1D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«Море волнуется», «Построй шеренгу, круг, колонну», </w:t>
      </w:r>
      <w:r w:rsidRPr="008B1D9D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  <w:t>«Гонка мячей», «Бой петухов»,</w:t>
      </w:r>
      <w:r w:rsidRPr="008B1D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«Скатывание шаров», «Залп по мишени», «Осада снежной крепости», </w:t>
      </w:r>
    </w:p>
    <w:p w14:paraId="796E4373" w14:textId="77777777" w:rsidR="008B1D9D" w:rsidRPr="008B1D9D" w:rsidRDefault="008B1D9D" w:rsidP="008B1D9D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</w:pPr>
    </w:p>
    <w:p w14:paraId="161E8C17" w14:textId="77777777" w:rsidR="008B1D9D" w:rsidRPr="008B1D9D" w:rsidRDefault="008B1D9D" w:rsidP="008B1D9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</w:pPr>
      <w:r w:rsidRPr="008B1D9D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  <w:t>2. Игры на внимание отражают реальные факты или события, но обычное раскрывается через необычное, простое — через загадочное, трудное — через преодолимое, необходимое - через интересное. Все это происходит в игре, в игровых действиях, становится близким ребенку, радует его. Цель игры – усилить впечатление, обратить внимание детей на то, что находится рядом, но не замечается ими. Также они обостряют внимание, наблюдательность, осмысление игровых задач, облегчают преодоление трудностей и достижение успеха.</w:t>
      </w:r>
    </w:p>
    <w:p w14:paraId="2CF104D4" w14:textId="77777777" w:rsidR="008B1D9D" w:rsidRPr="008B1D9D" w:rsidRDefault="008B1D9D" w:rsidP="008B1D9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</w:pPr>
      <w:r w:rsidRPr="008B1D9D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  <w:t>В играх на внимание содержится комплекс разнообразной деятельности детей: мысли, чувства, переживания, сопереживания, поиски активных способов решения игровой задачи, подчинение их условиям и обстоятельствам игры, отношения детей в игре.</w:t>
      </w:r>
    </w:p>
    <w:p w14:paraId="355314E1" w14:textId="77777777" w:rsidR="008B1D9D" w:rsidRPr="008B1D9D" w:rsidRDefault="008B1D9D" w:rsidP="008B1D9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1D9D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  <w:t>Используются такие игры как</w:t>
      </w:r>
      <w:r w:rsidRPr="008B1D9D">
        <w:rPr>
          <w:rFonts w:ascii="Times New Roman" w:eastAsia="Times New Roman" w:hAnsi="Times New Roman" w:cs="Times New Roman"/>
          <w:sz w:val="24"/>
          <w:szCs w:val="24"/>
          <w:lang w:eastAsia="ru-RU"/>
        </w:rPr>
        <w:t>: игра «Правильно – неправильно», «Пустое  место», «У ребят порядок строгий», «Группа смирно!», «Мяч соседу»,</w:t>
      </w:r>
      <w:r w:rsidRPr="008B1D9D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«Угадай, чей голосок», «Краски», </w:t>
      </w:r>
      <w:hyperlink r:id="rId5" w:history="1">
        <w:r w:rsidRPr="008B1D9D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 xml:space="preserve"> «Земля, вода, воздух, ветер»</w:t>
        </w:r>
      </w:hyperlink>
      <w:r w:rsidRPr="008B1D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«Ручеёк», </w:t>
      </w:r>
      <w:r w:rsidRPr="008B1D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«Успей занять место»</w:t>
      </w:r>
    </w:p>
    <w:p w14:paraId="4F54C9BD" w14:textId="77777777" w:rsidR="008B1D9D" w:rsidRPr="008B1D9D" w:rsidRDefault="008B1D9D" w:rsidP="008B1D9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1D9D">
        <w:rPr>
          <w:rFonts w:ascii="Times New Roman" w:eastAsia="Times New Roman" w:hAnsi="Times New Roman" w:cs="Times New Roman"/>
          <w:sz w:val="24"/>
          <w:szCs w:val="24"/>
          <w:lang w:eastAsia="ru-RU"/>
        </w:rPr>
        <w:t>3. Общеразвивающие игры: «Карусель», «Замри», «На прогулку», «Третий лишний»,</w:t>
      </w:r>
      <w:r w:rsidRPr="008B1D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«Юла», «Летающая вертушка»</w:t>
      </w:r>
    </w:p>
    <w:p w14:paraId="02CC34E0" w14:textId="77777777" w:rsidR="008B1D9D" w:rsidRPr="008B1D9D" w:rsidRDefault="008B1D9D" w:rsidP="008B1D9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B1D9D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Самостоятельные игры и развлечения. Помощь в организации и проведении подвижных игр (на спортивных площадках и в спортивных залах, в рекреации, в классе).</w:t>
      </w:r>
    </w:p>
    <w:p w14:paraId="6F15275A" w14:textId="77777777" w:rsidR="008B1D9D" w:rsidRPr="008B1D9D" w:rsidRDefault="008B1D9D" w:rsidP="008B1D9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1D9D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осанки: ходьба на носках, виды стилизованной ходьбы под музыку; комплексы корригирующих упражнений на контроль ощущений (в постановке головы, плеч, позвоночного столба), на контроль осанки в движении, положений тела и его звеньев стоя, сидя, лежа; комплексы упражнений для укрепления мышечного корсета.</w:t>
      </w:r>
    </w:p>
    <w:p w14:paraId="19938775" w14:textId="77777777" w:rsidR="008B1D9D" w:rsidRPr="008B1D9D" w:rsidRDefault="008B1D9D" w:rsidP="008B1D9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1D9D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координации: бег с изменяющимся направлением по ограниченной опоре; про бегание коротких отрезков из разных исходных положений; прыжки через скакалку.</w:t>
      </w:r>
    </w:p>
    <w:p w14:paraId="4BC0634D" w14:textId="77777777" w:rsidR="008B1D9D" w:rsidRPr="008B1D9D" w:rsidRDefault="008B1D9D" w:rsidP="008B1D9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1D9D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быстроты: выполнение беговых упражнений, бег с горки; бег на перегонки, ускорение из разных исходных положений.</w:t>
      </w:r>
    </w:p>
    <w:p w14:paraId="2EAE6BF9" w14:textId="77777777" w:rsidR="008B1D9D" w:rsidRPr="008B1D9D" w:rsidRDefault="008B1D9D" w:rsidP="008B1D9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1D9D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выносливости: равномерный бег с чередующийся с ходьбой, бег с ускорениями.</w:t>
      </w:r>
    </w:p>
    <w:p w14:paraId="7470F19E" w14:textId="77777777" w:rsidR="008B1D9D" w:rsidRPr="008B1D9D" w:rsidRDefault="008B1D9D" w:rsidP="008B1D9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1D9D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координации движений: стойка на одной ноге (попеременно); комплексы общеразвивающих упражнений с изменением поз тела, стоя на одной и двух ногах.</w:t>
      </w:r>
    </w:p>
    <w:p w14:paraId="2BF22326" w14:textId="77777777" w:rsidR="008B1D9D" w:rsidRPr="008B1D9D" w:rsidRDefault="008B1D9D" w:rsidP="008B1D9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1D9D">
        <w:rPr>
          <w:rFonts w:ascii="Times New Roman" w:eastAsia="Times New Roman" w:hAnsi="Times New Roman" w:cs="Times New Roman"/>
          <w:sz w:val="24"/>
          <w:szCs w:val="24"/>
          <w:lang w:eastAsia="ru-RU"/>
        </w:rPr>
        <w:t>4. Комплексы общеразвивающих упражнений</w:t>
      </w:r>
    </w:p>
    <w:p w14:paraId="033B4040" w14:textId="77777777" w:rsidR="008B1D9D" w:rsidRPr="008B1D9D" w:rsidRDefault="008B1D9D" w:rsidP="008B1D9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1D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Комплекс № 1 (без предметов), комплекс № 2 (с гимнастической палкой), комплекс № 3</w:t>
      </w:r>
      <w:r w:rsidRPr="008B1D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(с мешочком)</w:t>
      </w:r>
      <w:r w:rsidRPr="008B1D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комплекс № 4 </w:t>
      </w:r>
      <w:r w:rsidRPr="008B1D9D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8B1D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 флажками</w:t>
      </w:r>
      <w:r w:rsidRPr="008B1D9D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8B1D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комплекс № 5</w:t>
      </w:r>
      <w:r w:rsidRPr="008B1D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(со скакалкой)</w:t>
      </w:r>
      <w:r w:rsidRPr="008B1D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Pr="008B1D9D">
        <w:rPr>
          <w:rFonts w:ascii="Times New Roman" w:eastAsia="Times New Roman" w:hAnsi="Times New Roman" w:cs="Times New Roman"/>
          <w:sz w:val="24"/>
          <w:szCs w:val="24"/>
          <w:lang w:eastAsia="ru-RU"/>
        </w:rPr>
        <w:t>«Вырастем большими»,</w:t>
      </w:r>
      <w:r w:rsidRPr="008B1D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8B1D9D">
        <w:rPr>
          <w:rFonts w:ascii="Times New Roman" w:eastAsia="Times New Roman" w:hAnsi="Times New Roman" w:cs="Times New Roman"/>
          <w:sz w:val="24"/>
          <w:szCs w:val="24"/>
          <w:lang w:eastAsia="ru-RU"/>
        </w:rPr>
        <w:t>«Клён», «Лесорубы», «Мишка на прогулке», комплекс общеразвивающих упражнений «Разминка танцора», комплекс упражнений в равновесии «Дорожка».</w:t>
      </w:r>
    </w:p>
    <w:p w14:paraId="131C89C1" w14:textId="77777777" w:rsidR="008B1D9D" w:rsidRPr="008B1D9D" w:rsidRDefault="008B1D9D" w:rsidP="008B1D9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1D9D">
        <w:rPr>
          <w:rFonts w:ascii="Times New Roman" w:eastAsia="Times New Roman" w:hAnsi="Times New Roman" w:cs="Times New Roman"/>
          <w:sz w:val="24"/>
          <w:szCs w:val="24"/>
          <w:lang w:eastAsia="ru-RU"/>
        </w:rPr>
        <w:t>Динамическая пауза как система разнообразных форм занятий физическими упражнениями по укреплению здоровья детей: ходьба, бег, прыжки, как жизненно важные способы передвижения человека.</w:t>
      </w:r>
    </w:p>
    <w:p w14:paraId="48DD74ED" w14:textId="77777777" w:rsidR="008B1D9D" w:rsidRPr="008B1D9D" w:rsidRDefault="008B1D9D" w:rsidP="008B1D9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1D9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Правила предупреждения травматизма во время занятий: организация мест занятий, подбор одежды, обуви и инвентаря.</w:t>
      </w:r>
    </w:p>
    <w:p w14:paraId="72DB8156" w14:textId="77777777" w:rsidR="008B1D9D" w:rsidRPr="008B1D9D" w:rsidRDefault="008B1D9D" w:rsidP="008B1D9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1D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Самостоятельные занятия. Составление режима дня. Выполнение простейших закаливающих процедур, комплексов упражнений для формирования правильной осанки и </w:t>
      </w:r>
      <w:r w:rsidRPr="008B1D9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развития мышц туловища, развития основных физических качеств; проведение оздоровительных занятий в режиме дня (утренняя зарядка, физкультминутки).</w:t>
      </w:r>
    </w:p>
    <w:p w14:paraId="69FDA6E4" w14:textId="77777777" w:rsidR="008B1D9D" w:rsidRPr="008B1D9D" w:rsidRDefault="008B1D9D" w:rsidP="008B1D9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1D9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Подвижные игры. На материале гимнастики с основами акробатики: игровые задания с использованием строевых упражнений, упражнений на внимание, силу, ловкость и координацию.</w:t>
      </w:r>
    </w:p>
    <w:p w14:paraId="42F87356" w14:textId="77777777" w:rsidR="008B1D9D" w:rsidRPr="008B1D9D" w:rsidRDefault="008B1D9D" w:rsidP="008B1D9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06D8368" w14:textId="77777777" w:rsidR="008B1D9D" w:rsidRPr="008B1D9D" w:rsidRDefault="008B1D9D" w:rsidP="008B1D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B1D9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</w:t>
      </w:r>
      <w:proofErr w:type="gramStart"/>
      <w:r w:rsidRPr="008B1D9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Планируемые  результаты</w:t>
      </w:r>
      <w:proofErr w:type="gramEnd"/>
      <w:r w:rsidRPr="008B1D9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14:paraId="14570C78" w14:textId="77777777" w:rsidR="008B1D9D" w:rsidRPr="008B1D9D" w:rsidRDefault="008B1D9D" w:rsidP="008B1D9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1D9D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 внеурочного курса «</w:t>
      </w:r>
      <w:bookmarkStart w:id="5" w:name="_Hlk145425526"/>
      <w:r w:rsidRPr="008B1D9D">
        <w:rPr>
          <w:rFonts w:ascii="Times New Roman" w:eastAsia="Times New Roman" w:hAnsi="Times New Roman" w:cs="Times New Roman"/>
          <w:sz w:val="24"/>
          <w:szCs w:val="24"/>
          <w:lang w:eastAsia="ru-RU"/>
        </w:rPr>
        <w:t>Оздоровительная физическая культура</w:t>
      </w:r>
      <w:bookmarkEnd w:id="5"/>
      <w:r w:rsidRPr="008B1D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направлено на воспитание  таких качеств личности, которые во многом обусловливают становление и последующее формирование универсальных способностей (компетенций) человека, а также на  развитие различных форм двигательной активности для укрепления и длительного сохранения   собственного здоровья, оптимизации трудовой деятельности и организации здорового образа жизни. </w:t>
      </w:r>
    </w:p>
    <w:p w14:paraId="6A860958" w14:textId="77777777" w:rsidR="008B1D9D" w:rsidRPr="008B1D9D" w:rsidRDefault="008B1D9D" w:rsidP="008B1D9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1D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окончании изучения курса «Оздоровительная физическая культура» в первом </w:t>
      </w:r>
      <w:proofErr w:type="gramStart"/>
      <w:r w:rsidRPr="008B1D9D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классе  начальной</w:t>
      </w:r>
      <w:proofErr w:type="gramEnd"/>
      <w:r w:rsidRPr="008B1D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школе должны быть достигнуты определённые результаты.</w:t>
      </w:r>
    </w:p>
    <w:p w14:paraId="33216630" w14:textId="77777777" w:rsidR="008B1D9D" w:rsidRPr="008B1D9D" w:rsidRDefault="008B1D9D" w:rsidP="008B1D9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35A0486" w14:textId="77777777" w:rsidR="008B1D9D" w:rsidRPr="008B1D9D" w:rsidRDefault="008B1D9D" w:rsidP="008B1D9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1D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Базовым результатом освоения интегрированного курса «Оздоровительная физическая культура» является не только активное развитие физической природы занимающихся, но и формированию у них психических и социальных качеств личности и направлена на достижение </w:t>
      </w:r>
      <w:r w:rsidRPr="008B1D9D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первого уровня результатов </w:t>
      </w:r>
      <w:r w:rsidRPr="008B1D9D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приобретение школьниками социальных знаний, установок на здоровый образ жизни, методы укрепления здоровья школьников посредством развития физических качеств и повышения функциональных возможностей жизнеобеспечивающих систем организма, на совершенствование жизненно важных навыков и умений посредством обучения подвижным играм и физическим упражнениям, формирование общих представлений о режиме двигательной активности, его значении в жизни человека, роли в укреплении здоровья, воспитание и формирование лидерских качеств личности, способной взаимодействовать в команде; развитие интереса к самостоятельным занятиям физическими упражнениями, подвижным играм, формам активного отдыха и досуга.</w:t>
      </w:r>
    </w:p>
    <w:p w14:paraId="4F6C4E4A" w14:textId="77777777" w:rsidR="008B1D9D" w:rsidRPr="008B1D9D" w:rsidRDefault="008B1D9D" w:rsidP="008B1D9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9043CE9" w14:textId="77777777" w:rsidR="008B1D9D" w:rsidRPr="008B1D9D" w:rsidRDefault="008B1D9D" w:rsidP="008B1D9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1D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Универсальность компетенций определяется в первую очередь широкой их востребованностью каждым человеком, объективной необходимостью для выполнения различных видов деятельности, выходящих за рамки физкультурной деятельности.</w:t>
      </w:r>
    </w:p>
    <w:p w14:paraId="02A169D3" w14:textId="77777777" w:rsidR="008B1D9D" w:rsidRPr="008B1D9D" w:rsidRDefault="008B1D9D" w:rsidP="008B1D9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1D9D">
        <w:rPr>
          <w:rFonts w:ascii="Times New Roman" w:eastAsia="Times New Roman" w:hAnsi="Times New Roman" w:cs="Times New Roman"/>
          <w:sz w:val="24"/>
          <w:szCs w:val="24"/>
          <w:lang w:eastAsia="ru-RU"/>
        </w:rPr>
        <w:t>В число универсальных компетенций, формирующихся в начальной школе в процессе освоения учащимися курса «Оздоровительная физическая культура» с общеразвивающей направленностью, входят:</w:t>
      </w:r>
    </w:p>
    <w:p w14:paraId="05657974" w14:textId="77777777" w:rsidR="008B1D9D" w:rsidRPr="008B1D9D" w:rsidRDefault="008B1D9D" w:rsidP="008B1D9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1D9D">
        <w:rPr>
          <w:rFonts w:ascii="Times New Roman" w:eastAsia="Times New Roman" w:hAnsi="Times New Roman" w:cs="Times New Roman"/>
          <w:sz w:val="24"/>
          <w:szCs w:val="24"/>
          <w:lang w:eastAsia="ru-RU"/>
        </w:rPr>
        <w:t>– умение организовывать собственную деятельность, выбирать и использовать средства для достижения ее цели;</w:t>
      </w:r>
    </w:p>
    <w:p w14:paraId="20F11AA8" w14:textId="77777777" w:rsidR="008B1D9D" w:rsidRPr="008B1D9D" w:rsidRDefault="008B1D9D" w:rsidP="008B1D9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1D9D">
        <w:rPr>
          <w:rFonts w:ascii="Times New Roman" w:eastAsia="Times New Roman" w:hAnsi="Times New Roman" w:cs="Times New Roman"/>
          <w:sz w:val="24"/>
          <w:szCs w:val="24"/>
          <w:lang w:eastAsia="ru-RU"/>
        </w:rPr>
        <w:t>– умение активно включаться в коллективную деятельность, взаимодействовать со сверстниками в достижении общих целей;</w:t>
      </w:r>
    </w:p>
    <w:p w14:paraId="5C985C63" w14:textId="77777777" w:rsidR="008B1D9D" w:rsidRPr="008B1D9D" w:rsidRDefault="008B1D9D" w:rsidP="008B1D9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1D9D">
        <w:rPr>
          <w:rFonts w:ascii="Times New Roman" w:eastAsia="Times New Roman" w:hAnsi="Times New Roman" w:cs="Times New Roman"/>
          <w:sz w:val="24"/>
          <w:szCs w:val="24"/>
          <w:lang w:eastAsia="ru-RU"/>
        </w:rPr>
        <w:t>– умение доносить информацию в доступной, эмоционально яркой форме в процессе общения и взаимодействия со сверстниками и взрослыми людьми.</w:t>
      </w:r>
    </w:p>
    <w:p w14:paraId="5C1D29DA" w14:textId="77777777" w:rsidR="008B1D9D" w:rsidRPr="008B1D9D" w:rsidRDefault="008B1D9D" w:rsidP="008B1D9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5DB774B" w14:textId="77777777" w:rsidR="008B1D9D" w:rsidRPr="008B1D9D" w:rsidRDefault="008B1D9D" w:rsidP="008B1D9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B1D9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Личностные результаты:</w:t>
      </w:r>
    </w:p>
    <w:p w14:paraId="2F7C760D" w14:textId="77777777" w:rsidR="008B1D9D" w:rsidRPr="008B1D9D" w:rsidRDefault="008B1D9D" w:rsidP="008B1D9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1D9D">
        <w:rPr>
          <w:rFonts w:ascii="Times New Roman" w:eastAsia="Times New Roman" w:hAnsi="Times New Roman" w:cs="Times New Roman"/>
          <w:sz w:val="24"/>
          <w:szCs w:val="24"/>
          <w:lang w:eastAsia="ru-RU"/>
        </w:rPr>
        <w:t>– формирование уважительного отношения к иному мнению, истории и культуре других народов;</w:t>
      </w:r>
    </w:p>
    <w:p w14:paraId="54C9A996" w14:textId="77777777" w:rsidR="008B1D9D" w:rsidRPr="008B1D9D" w:rsidRDefault="008B1D9D" w:rsidP="008B1D9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1D9D">
        <w:rPr>
          <w:rFonts w:ascii="Times New Roman" w:eastAsia="Times New Roman" w:hAnsi="Times New Roman" w:cs="Times New Roman"/>
          <w:sz w:val="24"/>
          <w:szCs w:val="24"/>
          <w:lang w:eastAsia="ru-RU"/>
        </w:rPr>
        <w:t>– развитие мотивов учебной деятельности и формирование личностного смысла учения;</w:t>
      </w:r>
    </w:p>
    <w:p w14:paraId="577BC9AA" w14:textId="77777777" w:rsidR="008B1D9D" w:rsidRPr="008B1D9D" w:rsidRDefault="008B1D9D" w:rsidP="008B1D9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1D9D">
        <w:rPr>
          <w:rFonts w:ascii="Times New Roman" w:eastAsia="Times New Roman" w:hAnsi="Times New Roman" w:cs="Times New Roman"/>
          <w:sz w:val="24"/>
          <w:szCs w:val="24"/>
          <w:lang w:eastAsia="ru-RU"/>
        </w:rPr>
        <w:t>– развитие самостоятельности и личной ответственности за свои поступки;</w:t>
      </w:r>
    </w:p>
    <w:p w14:paraId="42F4675C" w14:textId="77777777" w:rsidR="008B1D9D" w:rsidRPr="008B1D9D" w:rsidRDefault="008B1D9D" w:rsidP="008B1D9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1D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формирование эстетических потребностей, ценностей и чувств;</w:t>
      </w:r>
    </w:p>
    <w:p w14:paraId="352DFDC7" w14:textId="77777777" w:rsidR="008B1D9D" w:rsidRPr="008B1D9D" w:rsidRDefault="008B1D9D" w:rsidP="008B1D9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1D9D">
        <w:rPr>
          <w:rFonts w:ascii="Times New Roman" w:eastAsia="Times New Roman" w:hAnsi="Times New Roman" w:cs="Times New Roman"/>
          <w:sz w:val="24"/>
          <w:szCs w:val="24"/>
          <w:lang w:eastAsia="ru-RU"/>
        </w:rPr>
        <w:t>– развитие этических качеств, доброжелательности и эмоционально-нравственной отзывчивости, понимания и сопереживания чувствам других людей;</w:t>
      </w:r>
    </w:p>
    <w:p w14:paraId="406D8E77" w14:textId="77777777" w:rsidR="008B1D9D" w:rsidRPr="008B1D9D" w:rsidRDefault="008B1D9D" w:rsidP="008B1D9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1D9D">
        <w:rPr>
          <w:rFonts w:ascii="Times New Roman" w:eastAsia="Times New Roman" w:hAnsi="Times New Roman" w:cs="Times New Roman"/>
          <w:sz w:val="24"/>
          <w:szCs w:val="24"/>
          <w:lang w:eastAsia="ru-RU"/>
        </w:rPr>
        <w:t>– развитие навыков сотрудничества со взрослыми и сверстниками, умения не создавать конфликтов и находить выходы из спорных ситуаций;</w:t>
      </w:r>
    </w:p>
    <w:p w14:paraId="45FF3689" w14:textId="77777777" w:rsidR="008B1D9D" w:rsidRPr="008B1D9D" w:rsidRDefault="008B1D9D" w:rsidP="008B1D9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1D9D">
        <w:rPr>
          <w:rFonts w:ascii="Times New Roman" w:eastAsia="Times New Roman" w:hAnsi="Times New Roman" w:cs="Times New Roman"/>
          <w:sz w:val="24"/>
          <w:szCs w:val="24"/>
          <w:lang w:eastAsia="ru-RU"/>
        </w:rPr>
        <w:t>– формирование установки на безопасный, здоровый образ жизни;</w:t>
      </w:r>
    </w:p>
    <w:p w14:paraId="6ADBEE4C" w14:textId="77777777" w:rsidR="008B1D9D" w:rsidRPr="008B1D9D" w:rsidRDefault="008B1D9D" w:rsidP="008B1D9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251D339" w14:textId="77777777" w:rsidR="008B1D9D" w:rsidRPr="008B1D9D" w:rsidRDefault="008B1D9D" w:rsidP="008B1D9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820DDB0" w14:textId="77777777" w:rsidR="008B1D9D" w:rsidRPr="008B1D9D" w:rsidRDefault="008B1D9D" w:rsidP="008B1D9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FE59AAE" w14:textId="77777777" w:rsidR="008B1D9D" w:rsidRPr="008B1D9D" w:rsidRDefault="008B1D9D" w:rsidP="008B1D9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B1D9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Метапредметные результаты:</w:t>
      </w:r>
    </w:p>
    <w:p w14:paraId="366BD4B6" w14:textId="77777777" w:rsidR="008B1D9D" w:rsidRPr="008B1D9D" w:rsidRDefault="008B1D9D" w:rsidP="008B1D9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1D9D">
        <w:rPr>
          <w:rFonts w:ascii="Times New Roman" w:eastAsia="Times New Roman" w:hAnsi="Times New Roman" w:cs="Times New Roman"/>
          <w:sz w:val="24"/>
          <w:szCs w:val="24"/>
          <w:lang w:eastAsia="ru-RU"/>
        </w:rPr>
        <w:t>– овладение способностью принимать и сохранять цели и задачи учебной деятельности, поиска средств ее осуществления;</w:t>
      </w:r>
    </w:p>
    <w:p w14:paraId="61CC193D" w14:textId="77777777" w:rsidR="008B1D9D" w:rsidRPr="008B1D9D" w:rsidRDefault="008B1D9D" w:rsidP="008B1D9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1D9D">
        <w:rPr>
          <w:rFonts w:ascii="Times New Roman" w:eastAsia="Times New Roman" w:hAnsi="Times New Roman" w:cs="Times New Roman"/>
          <w:sz w:val="24"/>
          <w:szCs w:val="24"/>
          <w:lang w:eastAsia="ru-RU"/>
        </w:rPr>
        <w:t>– формирование умения планировать, контролировать и оценивать учебные действия в соответствии с поставленной задачей и условиями ее реализации; определять наиболее эффективные способы достижения результата;</w:t>
      </w:r>
    </w:p>
    <w:p w14:paraId="6DF1322B" w14:textId="77777777" w:rsidR="008B1D9D" w:rsidRPr="008B1D9D" w:rsidRDefault="008B1D9D" w:rsidP="008B1D9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1D9D">
        <w:rPr>
          <w:rFonts w:ascii="Times New Roman" w:eastAsia="Times New Roman" w:hAnsi="Times New Roman" w:cs="Times New Roman"/>
          <w:sz w:val="24"/>
          <w:szCs w:val="24"/>
          <w:lang w:eastAsia="ru-RU"/>
        </w:rPr>
        <w:t>– формирование умения понимать причины успеха/неуспеха учебной деятельности и способности конструктивно действовать даже в ситуациях неуспеха;</w:t>
      </w:r>
    </w:p>
    <w:p w14:paraId="591E82DF" w14:textId="77777777" w:rsidR="008B1D9D" w:rsidRPr="008B1D9D" w:rsidRDefault="008B1D9D" w:rsidP="008B1D9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1D9D">
        <w:rPr>
          <w:rFonts w:ascii="Times New Roman" w:eastAsia="Times New Roman" w:hAnsi="Times New Roman" w:cs="Times New Roman"/>
          <w:sz w:val="24"/>
          <w:szCs w:val="24"/>
          <w:lang w:eastAsia="ru-RU"/>
        </w:rPr>
        <w:t>– определение общей цели и путей ее достижения;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окружающих;</w:t>
      </w:r>
    </w:p>
    <w:p w14:paraId="028F8A8B" w14:textId="77777777" w:rsidR="008B1D9D" w:rsidRPr="008B1D9D" w:rsidRDefault="008B1D9D" w:rsidP="008B1D9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1D9D">
        <w:rPr>
          <w:rFonts w:ascii="Times New Roman" w:eastAsia="Times New Roman" w:hAnsi="Times New Roman" w:cs="Times New Roman"/>
          <w:sz w:val="24"/>
          <w:szCs w:val="24"/>
          <w:lang w:eastAsia="ru-RU"/>
        </w:rPr>
        <w:t>– готовность конструктивно разрешать конфликты посредством учета интересов сторон и сотрудничества;</w:t>
      </w:r>
    </w:p>
    <w:p w14:paraId="57C2AEB1" w14:textId="77777777" w:rsidR="008B1D9D" w:rsidRPr="008B1D9D" w:rsidRDefault="008B1D9D" w:rsidP="008B1D9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1D9D">
        <w:rPr>
          <w:rFonts w:ascii="Times New Roman" w:eastAsia="Times New Roman" w:hAnsi="Times New Roman" w:cs="Times New Roman"/>
          <w:sz w:val="24"/>
          <w:szCs w:val="24"/>
          <w:lang w:eastAsia="ru-RU"/>
        </w:rPr>
        <w:t>– овладение базовыми предметными и межпредметными понятиями, отражающими существенные связи и отношения между объектами и процессами.</w:t>
      </w:r>
    </w:p>
    <w:p w14:paraId="62B49EFB" w14:textId="77777777" w:rsidR="008B1D9D" w:rsidRPr="008B1D9D" w:rsidRDefault="008B1D9D" w:rsidP="008B1D9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643FC7E" w14:textId="77777777" w:rsidR="008B1D9D" w:rsidRPr="008B1D9D" w:rsidRDefault="008B1D9D" w:rsidP="008B1D9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B1D9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Предметные результаты:</w:t>
      </w:r>
    </w:p>
    <w:p w14:paraId="393A4A89" w14:textId="77777777" w:rsidR="008B1D9D" w:rsidRPr="008B1D9D" w:rsidRDefault="008B1D9D" w:rsidP="008B1D9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1D9D">
        <w:rPr>
          <w:rFonts w:ascii="Times New Roman" w:eastAsia="Times New Roman" w:hAnsi="Times New Roman" w:cs="Times New Roman"/>
          <w:sz w:val="24"/>
          <w:szCs w:val="24"/>
          <w:lang w:eastAsia="ru-RU"/>
        </w:rPr>
        <w:t>– формирование первоначальных представлений о значении двигательной активности для укрепления здоровья человека (физического, социального и психологического), о ее позитивном влиянии на развитие человека (физическое, интеллектуальное, эмоциональное, социальное), о физической культуре и здоровье как факторах успешной  учебы и социализации;</w:t>
      </w:r>
    </w:p>
    <w:p w14:paraId="0C4A3EAB" w14:textId="77777777" w:rsidR="008B1D9D" w:rsidRPr="008B1D9D" w:rsidRDefault="008B1D9D" w:rsidP="008B1D9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1D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овладение умениями организовать </w:t>
      </w:r>
      <w:proofErr w:type="spellStart"/>
      <w:r w:rsidRPr="008B1D9D">
        <w:rPr>
          <w:rFonts w:ascii="Times New Roman" w:eastAsia="Times New Roman" w:hAnsi="Times New Roman" w:cs="Times New Roman"/>
          <w:sz w:val="24"/>
          <w:szCs w:val="24"/>
          <w:lang w:eastAsia="ru-RU"/>
        </w:rPr>
        <w:t>здоровьесберегающую</w:t>
      </w:r>
      <w:proofErr w:type="spellEnd"/>
      <w:r w:rsidRPr="008B1D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жизнедеятельность (режим дня, утренняя зарядка, оздоровительные мероприятия, подвижные игры и т.д.);</w:t>
      </w:r>
    </w:p>
    <w:p w14:paraId="1752D1E2" w14:textId="77777777" w:rsidR="008B1D9D" w:rsidRPr="008B1D9D" w:rsidRDefault="008B1D9D" w:rsidP="008B1D9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1D9D">
        <w:rPr>
          <w:rFonts w:ascii="Times New Roman" w:eastAsia="Times New Roman" w:hAnsi="Times New Roman" w:cs="Times New Roman"/>
          <w:sz w:val="24"/>
          <w:szCs w:val="24"/>
          <w:lang w:eastAsia="ru-RU"/>
        </w:rPr>
        <w:t>– формирование навыка систематического наблюдения за своим физическим состоянием, величиной физических нагрузок, показателями основных физических качеств (силы, быстроты, выносливости, координации, гибкости)</w:t>
      </w:r>
    </w:p>
    <w:p w14:paraId="5F4A8193" w14:textId="77777777" w:rsidR="008B1D9D" w:rsidRPr="008B1D9D" w:rsidRDefault="008B1D9D" w:rsidP="008B1D9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1D9D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взаимодействие со сверстниками по правилам проведения подвижных игр и соревнований;</w:t>
      </w:r>
    </w:p>
    <w:p w14:paraId="4859C044" w14:textId="77777777" w:rsidR="008B1D9D" w:rsidRPr="008B1D9D" w:rsidRDefault="008B1D9D" w:rsidP="008B1D9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1D9D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выполнение технических действий из базовых видов спорта, применение их в игровой и соревновательной деятельности.</w:t>
      </w:r>
    </w:p>
    <w:p w14:paraId="3631BEB4" w14:textId="77777777" w:rsidR="008B1D9D" w:rsidRPr="008B1D9D" w:rsidRDefault="008B1D9D" w:rsidP="008B1D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D6DDC9A" w14:textId="77777777" w:rsidR="008B1D9D" w:rsidRPr="008B1D9D" w:rsidRDefault="008B1D9D" w:rsidP="008B1D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B1D9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Преимущественные формы достижения воспитательных результатов при реализации программы внеурочной деятельности «Оздоровительная физическая культура»</w:t>
      </w:r>
    </w:p>
    <w:p w14:paraId="6AB4D849" w14:textId="77777777" w:rsidR="008B1D9D" w:rsidRPr="008B1D9D" w:rsidRDefault="008B1D9D" w:rsidP="008B1D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91"/>
        <w:gridCol w:w="2519"/>
        <w:gridCol w:w="2392"/>
        <w:gridCol w:w="2653"/>
      </w:tblGrid>
      <w:tr w:rsidR="008B1D9D" w:rsidRPr="008B1D9D" w14:paraId="472123E5" w14:textId="77777777" w:rsidTr="00A87D69">
        <w:tc>
          <w:tcPr>
            <w:tcW w:w="2543" w:type="dxa"/>
            <w:tcBorders>
              <w:tl2br w:val="single" w:sz="4" w:space="0" w:color="auto"/>
            </w:tcBorders>
          </w:tcPr>
          <w:p w14:paraId="36DA4847" w14:textId="77777777" w:rsidR="008B1D9D" w:rsidRPr="008B1D9D" w:rsidRDefault="008B1D9D" w:rsidP="008B1D9D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1D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Уровень              результатов</w:t>
            </w:r>
          </w:p>
          <w:p w14:paraId="6F13AAE0" w14:textId="77777777" w:rsidR="008B1D9D" w:rsidRPr="008B1D9D" w:rsidRDefault="008B1D9D" w:rsidP="008B1D9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1D9D">
              <w:rPr>
                <w:rFonts w:ascii="Times New Roman" w:eastAsia="Calibri" w:hAnsi="Times New Roman" w:cs="Times New Roman"/>
                <w:sz w:val="24"/>
                <w:szCs w:val="24"/>
              </w:rPr>
              <w:t>Виды</w:t>
            </w:r>
          </w:p>
          <w:p w14:paraId="608F4078" w14:textId="77777777" w:rsidR="008B1D9D" w:rsidRPr="008B1D9D" w:rsidRDefault="008B1D9D" w:rsidP="008B1D9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1D9D">
              <w:rPr>
                <w:rFonts w:ascii="Times New Roman" w:eastAsia="Calibri" w:hAnsi="Times New Roman" w:cs="Times New Roman"/>
                <w:sz w:val="24"/>
                <w:szCs w:val="24"/>
              </w:rPr>
              <w:t>внеурочной</w:t>
            </w:r>
          </w:p>
          <w:p w14:paraId="72A9276A" w14:textId="77777777" w:rsidR="008B1D9D" w:rsidRPr="008B1D9D" w:rsidRDefault="008B1D9D" w:rsidP="008B1D9D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8B1D9D">
              <w:rPr>
                <w:rFonts w:ascii="Times New Roman" w:eastAsia="Calibri" w:hAnsi="Times New Roman" w:cs="Times New Roman"/>
                <w:sz w:val="24"/>
                <w:szCs w:val="24"/>
              </w:rPr>
              <w:t>деятельности</w:t>
            </w:r>
          </w:p>
        </w:tc>
        <w:tc>
          <w:tcPr>
            <w:tcW w:w="2577" w:type="dxa"/>
          </w:tcPr>
          <w:p w14:paraId="5E59F5F5" w14:textId="77777777" w:rsidR="008B1D9D" w:rsidRPr="008B1D9D" w:rsidRDefault="008B1D9D" w:rsidP="008B1D9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1D9D">
              <w:rPr>
                <w:rFonts w:ascii="Times New Roman" w:eastAsia="Calibri" w:hAnsi="Times New Roman" w:cs="Times New Roman"/>
                <w:sz w:val="24"/>
                <w:szCs w:val="24"/>
              </w:rPr>
              <w:t>Приобретение социальных</w:t>
            </w:r>
          </w:p>
          <w:p w14:paraId="3C3D99F0" w14:textId="77777777" w:rsidR="008B1D9D" w:rsidRPr="008B1D9D" w:rsidRDefault="008B1D9D" w:rsidP="008B1D9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1D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знаний</w:t>
            </w:r>
          </w:p>
        </w:tc>
        <w:tc>
          <w:tcPr>
            <w:tcW w:w="2452" w:type="dxa"/>
          </w:tcPr>
          <w:p w14:paraId="22474F2D" w14:textId="77777777" w:rsidR="008B1D9D" w:rsidRPr="008B1D9D" w:rsidRDefault="008B1D9D" w:rsidP="008B1D9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1D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Формирование </w:t>
            </w:r>
          </w:p>
          <w:p w14:paraId="24B533A9" w14:textId="77777777" w:rsidR="008B1D9D" w:rsidRPr="008B1D9D" w:rsidRDefault="008B1D9D" w:rsidP="008B1D9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1D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ценностного отношения к </w:t>
            </w:r>
            <w:proofErr w:type="gramStart"/>
            <w:r w:rsidRPr="008B1D9D">
              <w:rPr>
                <w:rFonts w:ascii="Times New Roman" w:eastAsia="Calibri" w:hAnsi="Times New Roman" w:cs="Times New Roman"/>
                <w:sz w:val="24"/>
                <w:szCs w:val="24"/>
              </w:rPr>
              <w:t>социальной  реальности</w:t>
            </w:r>
            <w:proofErr w:type="gramEnd"/>
          </w:p>
        </w:tc>
        <w:tc>
          <w:tcPr>
            <w:tcW w:w="2709" w:type="dxa"/>
          </w:tcPr>
          <w:p w14:paraId="568BAAB7" w14:textId="77777777" w:rsidR="008B1D9D" w:rsidRPr="008B1D9D" w:rsidRDefault="008B1D9D" w:rsidP="008B1D9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1D9D">
              <w:rPr>
                <w:rFonts w:ascii="Times New Roman" w:eastAsia="Calibri" w:hAnsi="Times New Roman" w:cs="Times New Roman"/>
                <w:sz w:val="24"/>
                <w:szCs w:val="24"/>
              </w:rPr>
              <w:t>Получение самостоятельного общественного действия</w:t>
            </w:r>
          </w:p>
        </w:tc>
      </w:tr>
      <w:tr w:rsidR="008B1D9D" w:rsidRPr="008B1D9D" w14:paraId="05C90E91" w14:textId="77777777" w:rsidTr="00A87D69">
        <w:tc>
          <w:tcPr>
            <w:tcW w:w="2543" w:type="dxa"/>
            <w:vMerge w:val="restart"/>
          </w:tcPr>
          <w:p w14:paraId="5D6AD3DE" w14:textId="77777777" w:rsidR="008B1D9D" w:rsidRPr="008B1D9D" w:rsidRDefault="008B1D9D" w:rsidP="008B1D9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1D9D">
              <w:rPr>
                <w:rFonts w:ascii="Times New Roman" w:eastAsia="Calibri" w:hAnsi="Times New Roman" w:cs="Times New Roman"/>
                <w:sz w:val="24"/>
                <w:szCs w:val="24"/>
              </w:rPr>
              <w:t>Игровая деятельность</w:t>
            </w:r>
          </w:p>
        </w:tc>
        <w:tc>
          <w:tcPr>
            <w:tcW w:w="2577" w:type="dxa"/>
          </w:tcPr>
          <w:p w14:paraId="664ED705" w14:textId="77777777" w:rsidR="008B1D9D" w:rsidRPr="008B1D9D" w:rsidRDefault="008B1D9D" w:rsidP="008B1D9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1D9D">
              <w:rPr>
                <w:rFonts w:ascii="Times New Roman" w:eastAsia="Calibri" w:hAnsi="Times New Roman" w:cs="Times New Roman"/>
                <w:sz w:val="24"/>
                <w:szCs w:val="24"/>
              </w:rPr>
              <w:t>Сюжетно-ролевые игры «В музее», игра-соревнование, практическая работа</w:t>
            </w:r>
          </w:p>
        </w:tc>
        <w:tc>
          <w:tcPr>
            <w:tcW w:w="2452" w:type="dxa"/>
          </w:tcPr>
          <w:p w14:paraId="799BBFD1" w14:textId="77777777" w:rsidR="008B1D9D" w:rsidRPr="008B1D9D" w:rsidRDefault="008B1D9D" w:rsidP="008B1D9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09" w:type="dxa"/>
          </w:tcPr>
          <w:p w14:paraId="671AAF6E" w14:textId="77777777" w:rsidR="008B1D9D" w:rsidRPr="008B1D9D" w:rsidRDefault="008B1D9D" w:rsidP="008B1D9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B1D9D" w:rsidRPr="008B1D9D" w14:paraId="73CCDB09" w14:textId="77777777" w:rsidTr="00A87D69">
        <w:tc>
          <w:tcPr>
            <w:tcW w:w="2543" w:type="dxa"/>
            <w:vMerge/>
          </w:tcPr>
          <w:p w14:paraId="0D4090F8" w14:textId="77777777" w:rsidR="008B1D9D" w:rsidRPr="008B1D9D" w:rsidRDefault="008B1D9D" w:rsidP="008B1D9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29" w:type="dxa"/>
            <w:gridSpan w:val="2"/>
          </w:tcPr>
          <w:p w14:paraId="010627BB" w14:textId="77777777" w:rsidR="008B1D9D" w:rsidRPr="008B1D9D" w:rsidRDefault="008B1D9D" w:rsidP="008B1D9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1D9D">
              <w:rPr>
                <w:rFonts w:ascii="Times New Roman" w:eastAsia="Calibri" w:hAnsi="Times New Roman" w:cs="Times New Roman"/>
                <w:sz w:val="24"/>
                <w:szCs w:val="24"/>
              </w:rPr>
              <w:t>Деловая игра, составление кроссвордов, практическая работа «Меню спортсмена»</w:t>
            </w:r>
          </w:p>
        </w:tc>
        <w:tc>
          <w:tcPr>
            <w:tcW w:w="2709" w:type="dxa"/>
          </w:tcPr>
          <w:p w14:paraId="642ED5CC" w14:textId="77777777" w:rsidR="008B1D9D" w:rsidRPr="008B1D9D" w:rsidRDefault="008B1D9D" w:rsidP="008B1D9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B1D9D" w:rsidRPr="008B1D9D" w14:paraId="227EDCB3" w14:textId="77777777" w:rsidTr="00A87D69">
        <w:tc>
          <w:tcPr>
            <w:tcW w:w="2543" w:type="dxa"/>
            <w:vMerge w:val="restart"/>
          </w:tcPr>
          <w:p w14:paraId="14FBCB1A" w14:textId="77777777" w:rsidR="008B1D9D" w:rsidRPr="008B1D9D" w:rsidRDefault="008B1D9D" w:rsidP="008B1D9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1D9D">
              <w:rPr>
                <w:rFonts w:ascii="Times New Roman" w:eastAsia="Calibri" w:hAnsi="Times New Roman" w:cs="Times New Roman"/>
                <w:sz w:val="24"/>
                <w:szCs w:val="24"/>
              </w:rPr>
              <w:t>Познавательная</w:t>
            </w:r>
          </w:p>
          <w:p w14:paraId="1AAB6E67" w14:textId="77777777" w:rsidR="008B1D9D" w:rsidRPr="008B1D9D" w:rsidRDefault="008B1D9D" w:rsidP="008B1D9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3DB7239C" w14:textId="77777777" w:rsidR="008B1D9D" w:rsidRPr="008B1D9D" w:rsidRDefault="008B1D9D" w:rsidP="008B1D9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35DDE85F" w14:textId="77777777" w:rsidR="008B1D9D" w:rsidRPr="008B1D9D" w:rsidRDefault="008B1D9D" w:rsidP="008B1D9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1D28500B" w14:textId="77777777" w:rsidR="008B1D9D" w:rsidRPr="008B1D9D" w:rsidRDefault="008B1D9D" w:rsidP="008B1D9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77" w:type="dxa"/>
          </w:tcPr>
          <w:p w14:paraId="2E936D12" w14:textId="77777777" w:rsidR="008B1D9D" w:rsidRPr="008B1D9D" w:rsidRDefault="008B1D9D" w:rsidP="008B1D9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1D9D">
              <w:rPr>
                <w:rFonts w:ascii="Times New Roman" w:eastAsia="Calibri" w:hAnsi="Times New Roman" w:cs="Times New Roman"/>
                <w:sz w:val="24"/>
                <w:szCs w:val="24"/>
              </w:rPr>
              <w:t>Познавательные игры «Карусель», «Замри».</w:t>
            </w:r>
          </w:p>
        </w:tc>
        <w:tc>
          <w:tcPr>
            <w:tcW w:w="2452" w:type="dxa"/>
          </w:tcPr>
          <w:p w14:paraId="68CC126B" w14:textId="77777777" w:rsidR="008B1D9D" w:rsidRPr="008B1D9D" w:rsidRDefault="008B1D9D" w:rsidP="008B1D9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09" w:type="dxa"/>
          </w:tcPr>
          <w:p w14:paraId="77EB8CA0" w14:textId="77777777" w:rsidR="008B1D9D" w:rsidRPr="008B1D9D" w:rsidRDefault="008B1D9D" w:rsidP="008B1D9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B1D9D" w:rsidRPr="008B1D9D" w14:paraId="5A0A5761" w14:textId="77777777" w:rsidTr="00A87D69">
        <w:tc>
          <w:tcPr>
            <w:tcW w:w="2543" w:type="dxa"/>
            <w:vMerge/>
          </w:tcPr>
          <w:p w14:paraId="77E57B31" w14:textId="77777777" w:rsidR="008B1D9D" w:rsidRPr="008B1D9D" w:rsidRDefault="008B1D9D" w:rsidP="008B1D9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29" w:type="dxa"/>
            <w:gridSpan w:val="2"/>
          </w:tcPr>
          <w:p w14:paraId="39B40189" w14:textId="77777777" w:rsidR="008B1D9D" w:rsidRPr="008B1D9D" w:rsidRDefault="008B1D9D" w:rsidP="008B1D9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1D9D">
              <w:rPr>
                <w:rFonts w:ascii="Times New Roman" w:eastAsia="Calibri" w:hAnsi="Times New Roman" w:cs="Times New Roman"/>
                <w:sz w:val="24"/>
                <w:szCs w:val="24"/>
              </w:rPr>
              <w:t>Проекты «Тропой охотников», «Быстрый олень», конкурсы «В раю оленьих</w:t>
            </w:r>
            <w:r w:rsidRPr="008B1D9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8B1D9D">
              <w:rPr>
                <w:rFonts w:ascii="Times New Roman" w:eastAsia="Calibri" w:hAnsi="Times New Roman" w:cs="Times New Roman"/>
                <w:sz w:val="24"/>
                <w:szCs w:val="24"/>
              </w:rPr>
              <w:t>троп» (игры коренных народов)</w:t>
            </w:r>
          </w:p>
        </w:tc>
        <w:tc>
          <w:tcPr>
            <w:tcW w:w="2709" w:type="dxa"/>
          </w:tcPr>
          <w:p w14:paraId="49ABACA0" w14:textId="77777777" w:rsidR="008B1D9D" w:rsidRPr="008B1D9D" w:rsidRDefault="008B1D9D" w:rsidP="008B1D9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B1D9D" w:rsidRPr="008B1D9D" w14:paraId="5C0F4069" w14:textId="77777777" w:rsidTr="00A87D69">
        <w:tc>
          <w:tcPr>
            <w:tcW w:w="2543" w:type="dxa"/>
            <w:vMerge w:val="restart"/>
          </w:tcPr>
          <w:p w14:paraId="59C71B99" w14:textId="77777777" w:rsidR="008B1D9D" w:rsidRPr="008B1D9D" w:rsidRDefault="008B1D9D" w:rsidP="008B1D9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1D9D">
              <w:rPr>
                <w:rFonts w:ascii="Times New Roman" w:eastAsia="Calibri" w:hAnsi="Times New Roman" w:cs="Times New Roman"/>
                <w:sz w:val="24"/>
                <w:szCs w:val="24"/>
              </w:rPr>
              <w:t>Досугово-развлекательная деятельность (досуговое общение)</w:t>
            </w:r>
          </w:p>
        </w:tc>
        <w:tc>
          <w:tcPr>
            <w:tcW w:w="2577" w:type="dxa"/>
          </w:tcPr>
          <w:p w14:paraId="467AA3FC" w14:textId="77777777" w:rsidR="008B1D9D" w:rsidRPr="008B1D9D" w:rsidRDefault="008B1D9D" w:rsidP="008B1D9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1D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Культпоход в музей (игры коренных народов), </w:t>
            </w:r>
          </w:p>
        </w:tc>
        <w:tc>
          <w:tcPr>
            <w:tcW w:w="2452" w:type="dxa"/>
          </w:tcPr>
          <w:p w14:paraId="69F1C77F" w14:textId="77777777" w:rsidR="008B1D9D" w:rsidRPr="008B1D9D" w:rsidRDefault="008B1D9D" w:rsidP="008B1D9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09" w:type="dxa"/>
          </w:tcPr>
          <w:p w14:paraId="7B7F41E1" w14:textId="77777777" w:rsidR="008B1D9D" w:rsidRPr="008B1D9D" w:rsidRDefault="008B1D9D" w:rsidP="008B1D9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B1D9D" w:rsidRPr="008B1D9D" w14:paraId="0DCB6BA1" w14:textId="77777777" w:rsidTr="00A87D69">
        <w:tc>
          <w:tcPr>
            <w:tcW w:w="2543" w:type="dxa"/>
            <w:vMerge/>
          </w:tcPr>
          <w:p w14:paraId="5026D6BB" w14:textId="77777777" w:rsidR="008B1D9D" w:rsidRPr="008B1D9D" w:rsidRDefault="008B1D9D" w:rsidP="008B1D9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29" w:type="dxa"/>
            <w:gridSpan w:val="2"/>
          </w:tcPr>
          <w:p w14:paraId="7D08B4EC" w14:textId="77777777" w:rsidR="008B1D9D" w:rsidRPr="008B1D9D" w:rsidRDefault="008B1D9D" w:rsidP="008B1D9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1D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Составление </w:t>
            </w:r>
            <w:proofErr w:type="gramStart"/>
            <w:r w:rsidRPr="008B1D9D">
              <w:rPr>
                <w:rFonts w:ascii="Times New Roman" w:eastAsia="Calibri" w:hAnsi="Times New Roman" w:cs="Times New Roman"/>
                <w:sz w:val="24"/>
                <w:szCs w:val="24"/>
              </w:rPr>
              <w:t>каталога  игр</w:t>
            </w:r>
            <w:proofErr w:type="gramEnd"/>
            <w:r w:rsidRPr="008B1D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народов Камчатки</w:t>
            </w:r>
          </w:p>
        </w:tc>
        <w:tc>
          <w:tcPr>
            <w:tcW w:w="2709" w:type="dxa"/>
          </w:tcPr>
          <w:p w14:paraId="5211BEA4" w14:textId="77777777" w:rsidR="008B1D9D" w:rsidRPr="008B1D9D" w:rsidRDefault="008B1D9D" w:rsidP="008B1D9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B1D9D" w:rsidRPr="008B1D9D" w14:paraId="3FA734CB" w14:textId="77777777" w:rsidTr="00A87D69">
        <w:tc>
          <w:tcPr>
            <w:tcW w:w="2543" w:type="dxa"/>
            <w:vMerge w:val="restart"/>
          </w:tcPr>
          <w:p w14:paraId="4FECAEFE" w14:textId="77777777" w:rsidR="008B1D9D" w:rsidRPr="008B1D9D" w:rsidRDefault="008B1D9D" w:rsidP="008B1D9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1D9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Спортивно-оздоровительная деятельность</w:t>
            </w:r>
          </w:p>
        </w:tc>
        <w:tc>
          <w:tcPr>
            <w:tcW w:w="2577" w:type="dxa"/>
          </w:tcPr>
          <w:p w14:paraId="46022642" w14:textId="77777777" w:rsidR="008B1D9D" w:rsidRPr="008B1D9D" w:rsidRDefault="008B1D9D" w:rsidP="008B1D9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1D9D">
              <w:rPr>
                <w:rFonts w:ascii="Times New Roman" w:eastAsia="Calibri" w:hAnsi="Times New Roman" w:cs="Times New Roman"/>
                <w:sz w:val="24"/>
                <w:szCs w:val="24"/>
              </w:rPr>
              <w:t>Спортивные турниры, беседы о ЗОЖ</w:t>
            </w:r>
          </w:p>
        </w:tc>
        <w:tc>
          <w:tcPr>
            <w:tcW w:w="2452" w:type="dxa"/>
          </w:tcPr>
          <w:p w14:paraId="5B827F9A" w14:textId="77777777" w:rsidR="008B1D9D" w:rsidRPr="008B1D9D" w:rsidRDefault="008B1D9D" w:rsidP="008B1D9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09" w:type="dxa"/>
          </w:tcPr>
          <w:p w14:paraId="386617AE" w14:textId="77777777" w:rsidR="008B1D9D" w:rsidRPr="008B1D9D" w:rsidRDefault="008B1D9D" w:rsidP="008B1D9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B1D9D" w:rsidRPr="008B1D9D" w14:paraId="7E8B267A" w14:textId="77777777" w:rsidTr="00A87D69">
        <w:tc>
          <w:tcPr>
            <w:tcW w:w="2543" w:type="dxa"/>
            <w:vMerge/>
          </w:tcPr>
          <w:p w14:paraId="0CA12DA2" w14:textId="77777777" w:rsidR="008B1D9D" w:rsidRPr="008B1D9D" w:rsidRDefault="008B1D9D" w:rsidP="008B1D9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29" w:type="dxa"/>
            <w:gridSpan w:val="2"/>
          </w:tcPr>
          <w:p w14:paraId="1E606A2F" w14:textId="77777777" w:rsidR="008B1D9D" w:rsidRPr="008B1D9D" w:rsidRDefault="008B1D9D" w:rsidP="008B1D9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1D9D">
              <w:rPr>
                <w:rFonts w:ascii="Times New Roman" w:eastAsia="Calibri" w:hAnsi="Times New Roman" w:cs="Times New Roman"/>
                <w:sz w:val="24"/>
                <w:szCs w:val="24"/>
              </w:rPr>
              <w:t>Социально значимые спортивные и оздоровительные проекты</w:t>
            </w:r>
          </w:p>
        </w:tc>
        <w:tc>
          <w:tcPr>
            <w:tcW w:w="2709" w:type="dxa"/>
          </w:tcPr>
          <w:p w14:paraId="73D647BE" w14:textId="77777777" w:rsidR="008B1D9D" w:rsidRPr="008B1D9D" w:rsidRDefault="008B1D9D" w:rsidP="008B1D9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14:paraId="3B500A3C" w14:textId="77777777" w:rsidR="008B1D9D" w:rsidRPr="008B1D9D" w:rsidRDefault="008B1D9D" w:rsidP="008B1D9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8A579A4" w14:textId="77777777" w:rsidR="008B1D9D" w:rsidRPr="008B1D9D" w:rsidRDefault="008B1D9D" w:rsidP="008B1D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B1D9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5.Формы и виды контроля</w:t>
      </w:r>
    </w:p>
    <w:p w14:paraId="4F3833E3" w14:textId="77777777" w:rsidR="008B1D9D" w:rsidRPr="008B1D9D" w:rsidRDefault="008B1D9D" w:rsidP="008B1D9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1D9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осуществляется как тематический, так и итоговый. Проводится в форме проектных работ (групповая, тематическая…)</w:t>
      </w:r>
    </w:p>
    <w:p w14:paraId="3A2B64DB" w14:textId="77777777" w:rsidR="008B1D9D" w:rsidRPr="008B1D9D" w:rsidRDefault="008B1D9D" w:rsidP="008B1D9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1D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Измерителями достижений являются результаты участия в конкурсах школьного уровня степень продвижения результатов каждого обучающегося индивидуально и отражается в его портфолио. </w:t>
      </w:r>
    </w:p>
    <w:p w14:paraId="2DC8F3C9" w14:textId="77777777" w:rsidR="008B1D9D" w:rsidRPr="008B1D9D" w:rsidRDefault="008B1D9D" w:rsidP="008B1D9D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1D9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Подведение итогов осуществляется в процессе школьных соревнований, спортивных игр, в период проведения школьной спартакиады.</w:t>
      </w:r>
    </w:p>
    <w:p w14:paraId="113D31C6" w14:textId="77777777" w:rsidR="008B1D9D" w:rsidRPr="008B1D9D" w:rsidRDefault="008B1D9D" w:rsidP="008B1D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ectPr w:rsidR="008B1D9D" w:rsidRPr="008B1D9D" w:rsidSect="008D3449">
          <w:pgSz w:w="11906" w:h="16838"/>
          <w:pgMar w:top="851" w:right="707" w:bottom="709" w:left="1134" w:header="709" w:footer="709" w:gutter="0"/>
          <w:cols w:space="708"/>
          <w:docGrid w:linePitch="360"/>
        </w:sectPr>
      </w:pPr>
    </w:p>
    <w:p w14:paraId="73AB44E7" w14:textId="77777777" w:rsidR="008B1D9D" w:rsidRPr="008B1D9D" w:rsidRDefault="008B1D9D" w:rsidP="008B1D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B1D9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6.Календарно - тематическое планирование </w:t>
      </w:r>
    </w:p>
    <w:p w14:paraId="0C7F592B" w14:textId="77777777" w:rsidR="008B1D9D" w:rsidRPr="008B1D9D" w:rsidRDefault="008B1D9D" w:rsidP="008B1D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B1D9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 внеурочной деятельности «Оздоровительная физическая культура» </w:t>
      </w:r>
    </w:p>
    <w:p w14:paraId="0C8C74DB" w14:textId="77777777" w:rsidR="008B1D9D" w:rsidRPr="008B1D9D" w:rsidRDefault="008B1D9D" w:rsidP="008B1D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B1D9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1 классе</w:t>
      </w:r>
    </w:p>
    <w:p w14:paraId="036BABD0" w14:textId="77777777" w:rsidR="008B1D9D" w:rsidRPr="008B1D9D" w:rsidRDefault="008B1D9D" w:rsidP="008B1D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57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126"/>
        <w:gridCol w:w="709"/>
        <w:gridCol w:w="1276"/>
        <w:gridCol w:w="1842"/>
        <w:gridCol w:w="1985"/>
        <w:gridCol w:w="1842"/>
        <w:gridCol w:w="1843"/>
        <w:gridCol w:w="1559"/>
        <w:gridCol w:w="993"/>
        <w:gridCol w:w="993"/>
      </w:tblGrid>
      <w:tr w:rsidR="008B1D9D" w:rsidRPr="008B1D9D" w14:paraId="0474E068" w14:textId="77777777" w:rsidTr="00A87D69">
        <w:tc>
          <w:tcPr>
            <w:tcW w:w="534" w:type="dxa"/>
          </w:tcPr>
          <w:p w14:paraId="54AAEB28" w14:textId="77777777" w:rsidR="008B1D9D" w:rsidRPr="008B1D9D" w:rsidRDefault="008B1D9D" w:rsidP="008B1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B1D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14:paraId="3C0C37E5" w14:textId="77777777" w:rsidR="008B1D9D" w:rsidRPr="008B1D9D" w:rsidRDefault="008B1D9D" w:rsidP="008B1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14:paraId="3BC92847" w14:textId="77777777" w:rsidR="008B1D9D" w:rsidRPr="008B1D9D" w:rsidRDefault="008B1D9D" w:rsidP="008B1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B1D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709" w:type="dxa"/>
          </w:tcPr>
          <w:p w14:paraId="2F1B0EB3" w14:textId="77777777" w:rsidR="008B1D9D" w:rsidRPr="008B1D9D" w:rsidRDefault="008B1D9D" w:rsidP="008B1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B1D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Кол-во</w:t>
            </w:r>
          </w:p>
          <w:p w14:paraId="3C0FB9E0" w14:textId="77777777" w:rsidR="008B1D9D" w:rsidRPr="008B1D9D" w:rsidRDefault="008B1D9D" w:rsidP="008B1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B1D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час</w:t>
            </w:r>
          </w:p>
        </w:tc>
        <w:tc>
          <w:tcPr>
            <w:tcW w:w="1276" w:type="dxa"/>
          </w:tcPr>
          <w:p w14:paraId="425A9FD7" w14:textId="77777777" w:rsidR="008B1D9D" w:rsidRPr="008B1D9D" w:rsidRDefault="008B1D9D" w:rsidP="008B1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B1D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Форма достижения результатов</w:t>
            </w:r>
          </w:p>
        </w:tc>
        <w:tc>
          <w:tcPr>
            <w:tcW w:w="1842" w:type="dxa"/>
          </w:tcPr>
          <w:p w14:paraId="29B2D04D" w14:textId="77777777" w:rsidR="008B1D9D" w:rsidRPr="008B1D9D" w:rsidRDefault="008B1D9D" w:rsidP="008B1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8B1D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Планируе</w:t>
            </w:r>
            <w:proofErr w:type="spellEnd"/>
          </w:p>
          <w:p w14:paraId="4BEDE19B" w14:textId="77777777" w:rsidR="008B1D9D" w:rsidRPr="008B1D9D" w:rsidRDefault="008B1D9D" w:rsidP="008B1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8B1D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мые</w:t>
            </w:r>
            <w:proofErr w:type="spellEnd"/>
          </w:p>
          <w:p w14:paraId="7FF4C3A8" w14:textId="77777777" w:rsidR="008B1D9D" w:rsidRPr="008B1D9D" w:rsidRDefault="008B1D9D" w:rsidP="008B1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B1D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результаты</w:t>
            </w:r>
          </w:p>
          <w:p w14:paraId="6C0307C1" w14:textId="77777777" w:rsidR="008B1D9D" w:rsidRPr="008B1D9D" w:rsidRDefault="008B1D9D" w:rsidP="008B1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B1D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(предмет</w:t>
            </w:r>
          </w:p>
          <w:p w14:paraId="4B4D5D8A" w14:textId="77777777" w:rsidR="008B1D9D" w:rsidRPr="008B1D9D" w:rsidRDefault="008B1D9D" w:rsidP="008B1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8B1D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ные</w:t>
            </w:r>
            <w:proofErr w:type="spellEnd"/>
            <w:r w:rsidRPr="008B1D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985" w:type="dxa"/>
          </w:tcPr>
          <w:p w14:paraId="720A5CA8" w14:textId="77777777" w:rsidR="008B1D9D" w:rsidRPr="008B1D9D" w:rsidRDefault="008B1D9D" w:rsidP="008B1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B1D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Личностные УУД</w:t>
            </w:r>
          </w:p>
        </w:tc>
        <w:tc>
          <w:tcPr>
            <w:tcW w:w="1842" w:type="dxa"/>
          </w:tcPr>
          <w:p w14:paraId="12919DF5" w14:textId="77777777" w:rsidR="008B1D9D" w:rsidRPr="008B1D9D" w:rsidRDefault="008B1D9D" w:rsidP="008B1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B1D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Познавательные УУД</w:t>
            </w:r>
          </w:p>
        </w:tc>
        <w:tc>
          <w:tcPr>
            <w:tcW w:w="1843" w:type="dxa"/>
          </w:tcPr>
          <w:p w14:paraId="77657C78" w14:textId="77777777" w:rsidR="008B1D9D" w:rsidRPr="008B1D9D" w:rsidRDefault="008B1D9D" w:rsidP="008B1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B1D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Коммуникативные</w:t>
            </w:r>
          </w:p>
          <w:p w14:paraId="0B64F7D7" w14:textId="77777777" w:rsidR="008B1D9D" w:rsidRPr="008B1D9D" w:rsidRDefault="008B1D9D" w:rsidP="008B1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B1D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УУД</w:t>
            </w:r>
          </w:p>
        </w:tc>
        <w:tc>
          <w:tcPr>
            <w:tcW w:w="1559" w:type="dxa"/>
          </w:tcPr>
          <w:p w14:paraId="3B84AA7A" w14:textId="77777777" w:rsidR="008B1D9D" w:rsidRPr="008B1D9D" w:rsidRDefault="008B1D9D" w:rsidP="008B1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B1D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Регулятивные</w:t>
            </w:r>
          </w:p>
          <w:p w14:paraId="6B8CED13" w14:textId="77777777" w:rsidR="008B1D9D" w:rsidRPr="008B1D9D" w:rsidRDefault="008B1D9D" w:rsidP="008B1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B1D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УУД</w:t>
            </w:r>
          </w:p>
        </w:tc>
        <w:tc>
          <w:tcPr>
            <w:tcW w:w="993" w:type="dxa"/>
          </w:tcPr>
          <w:p w14:paraId="186FDB2E" w14:textId="77777777" w:rsidR="008B1D9D" w:rsidRPr="008B1D9D" w:rsidRDefault="008B1D9D" w:rsidP="008B1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B1D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Дата по плану</w:t>
            </w:r>
          </w:p>
        </w:tc>
        <w:tc>
          <w:tcPr>
            <w:tcW w:w="993" w:type="dxa"/>
          </w:tcPr>
          <w:p w14:paraId="16382F22" w14:textId="77777777" w:rsidR="008B1D9D" w:rsidRPr="008B1D9D" w:rsidRDefault="008B1D9D" w:rsidP="008B1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B1D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Дата по факту</w:t>
            </w:r>
          </w:p>
        </w:tc>
      </w:tr>
      <w:tr w:rsidR="008B1D9D" w:rsidRPr="008B1D9D" w14:paraId="0EC09825" w14:textId="77777777" w:rsidTr="00A87D69">
        <w:tc>
          <w:tcPr>
            <w:tcW w:w="534" w:type="dxa"/>
          </w:tcPr>
          <w:p w14:paraId="12D199FA" w14:textId="77777777" w:rsidR="008B1D9D" w:rsidRPr="008B1D9D" w:rsidRDefault="008B1D9D" w:rsidP="008B1D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D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</w:tcPr>
          <w:p w14:paraId="0E0CB509" w14:textId="77777777" w:rsidR="008B1D9D" w:rsidRPr="008B1D9D" w:rsidRDefault="008B1D9D" w:rsidP="008B1D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B1D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Вводный урок. Игра с элементами ОРУ "Класс, смирно!" Игра с элементами ОРУ: "Запрещенное движение"</w:t>
            </w:r>
          </w:p>
        </w:tc>
        <w:tc>
          <w:tcPr>
            <w:tcW w:w="709" w:type="dxa"/>
          </w:tcPr>
          <w:p w14:paraId="1889CA00" w14:textId="77777777" w:rsidR="008B1D9D" w:rsidRPr="008B1D9D" w:rsidRDefault="008B1D9D" w:rsidP="008B1D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D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14:paraId="79173086" w14:textId="77777777" w:rsidR="008B1D9D" w:rsidRPr="008B1D9D" w:rsidRDefault="008B1D9D" w:rsidP="008B1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D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 о ЗОЖ, познавательная игра</w:t>
            </w:r>
          </w:p>
        </w:tc>
        <w:tc>
          <w:tcPr>
            <w:tcW w:w="1842" w:type="dxa"/>
            <w:vMerge w:val="restart"/>
          </w:tcPr>
          <w:p w14:paraId="09AD6C4F" w14:textId="77777777" w:rsidR="008B1D9D" w:rsidRPr="008B1D9D" w:rsidRDefault="008B1D9D" w:rsidP="008B1D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B1D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Знать:</w:t>
            </w:r>
          </w:p>
          <w:p w14:paraId="5D20CE44" w14:textId="77777777" w:rsidR="008B1D9D" w:rsidRPr="008B1D9D" w:rsidRDefault="008B1D9D" w:rsidP="008B1D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D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Зачин, команды,</w:t>
            </w:r>
          </w:p>
          <w:p w14:paraId="4E95F00D" w14:textId="77777777" w:rsidR="008B1D9D" w:rsidRPr="008B1D9D" w:rsidRDefault="008B1D9D" w:rsidP="008B1D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B1D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кричалки</w:t>
            </w:r>
            <w:proofErr w:type="spellEnd"/>
            <w:r w:rsidRPr="008B1D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69270B65" w14:textId="77777777" w:rsidR="008B1D9D" w:rsidRPr="008B1D9D" w:rsidRDefault="008B1D9D" w:rsidP="008B1D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9ED1861" w14:textId="77777777" w:rsidR="008B1D9D" w:rsidRPr="008B1D9D" w:rsidRDefault="008B1D9D" w:rsidP="008B1D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D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Уметь</w:t>
            </w:r>
            <w:proofErr w:type="gramStart"/>
            <w:r w:rsidRPr="008B1D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  <w:r w:rsidRPr="008B1D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Слушать</w:t>
            </w:r>
            <w:proofErr w:type="gramEnd"/>
            <w:r w:rsidRPr="008B1D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команды</w:t>
            </w:r>
          </w:p>
          <w:p w14:paraId="37CD104A" w14:textId="77777777" w:rsidR="008B1D9D" w:rsidRPr="008B1D9D" w:rsidRDefault="008B1D9D" w:rsidP="008B1D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D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водящего; перестраиваться; выполнять различные виды бега, ходьбы, прыжков.</w:t>
            </w:r>
          </w:p>
          <w:p w14:paraId="50F6B28F" w14:textId="77777777" w:rsidR="008B1D9D" w:rsidRPr="008B1D9D" w:rsidRDefault="008B1D9D" w:rsidP="008B1D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 w:val="restart"/>
          </w:tcPr>
          <w:p w14:paraId="232D0353" w14:textId="77777777" w:rsidR="008B1D9D" w:rsidRPr="008B1D9D" w:rsidRDefault="008B1D9D" w:rsidP="008B1D9D">
            <w:pPr>
              <w:widowControl w:val="0"/>
              <w:shd w:val="clear" w:color="auto" w:fill="FFFFFF"/>
              <w:tabs>
                <w:tab w:val="left" w:pos="10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B1D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формирование</w:t>
            </w:r>
            <w:r w:rsidRPr="008B1D9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мотивов достижения и социального признания;</w:t>
            </w:r>
          </w:p>
          <w:p w14:paraId="10E545CC" w14:textId="77777777" w:rsidR="008B1D9D" w:rsidRPr="008B1D9D" w:rsidRDefault="008B1D9D" w:rsidP="008B1D9D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</w:p>
          <w:p w14:paraId="46B350E4" w14:textId="77777777" w:rsidR="008B1D9D" w:rsidRPr="008B1D9D" w:rsidRDefault="008B1D9D" w:rsidP="008B1D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D9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-</w:t>
            </w:r>
            <w:proofErr w:type="gramStart"/>
            <w:r w:rsidRPr="008B1D9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формирование  </w:t>
            </w:r>
            <w:r w:rsidRPr="008B1D9D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eastAsia="ru-RU"/>
              </w:rPr>
              <w:t>мотива</w:t>
            </w:r>
            <w:proofErr w:type="gramEnd"/>
            <w:r w:rsidRPr="008B1D9D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eastAsia="ru-RU"/>
              </w:rPr>
              <w:t xml:space="preserve">, реализующего потребность в социально значимой и социально </w:t>
            </w:r>
            <w:r w:rsidRPr="008B1D9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оцениваемой деятельности</w:t>
            </w:r>
          </w:p>
          <w:p w14:paraId="683313FE" w14:textId="77777777" w:rsidR="008B1D9D" w:rsidRPr="008B1D9D" w:rsidRDefault="008B1D9D" w:rsidP="008B1D9D">
            <w:pPr>
              <w:widowControl w:val="0"/>
              <w:shd w:val="clear" w:color="auto" w:fill="FFFFFF"/>
              <w:tabs>
                <w:tab w:val="left" w:pos="10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A92D6F6" w14:textId="77777777" w:rsidR="008B1D9D" w:rsidRPr="008B1D9D" w:rsidRDefault="008B1D9D" w:rsidP="008B1D9D">
            <w:pPr>
              <w:widowControl w:val="0"/>
              <w:shd w:val="clear" w:color="auto" w:fill="FFFFFF"/>
              <w:tabs>
                <w:tab w:val="left" w:pos="10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B1D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8B1D9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формирование моральной самооценки;</w:t>
            </w:r>
          </w:p>
          <w:p w14:paraId="3E4D4D1F" w14:textId="77777777" w:rsidR="008B1D9D" w:rsidRPr="008B1D9D" w:rsidRDefault="008B1D9D" w:rsidP="008B1D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 w:val="restart"/>
          </w:tcPr>
          <w:p w14:paraId="3694691E" w14:textId="77777777" w:rsidR="008B1D9D" w:rsidRPr="008B1D9D" w:rsidRDefault="008B1D9D" w:rsidP="008B1D9D">
            <w:pPr>
              <w:widowControl w:val="0"/>
              <w:shd w:val="clear" w:color="auto" w:fill="FFFFFF"/>
              <w:tabs>
                <w:tab w:val="left" w:pos="34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B1D9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структурирование знаний;</w:t>
            </w:r>
          </w:p>
          <w:p w14:paraId="769168FB" w14:textId="77777777" w:rsidR="008B1D9D" w:rsidRPr="008B1D9D" w:rsidRDefault="008B1D9D" w:rsidP="008B1D9D">
            <w:pPr>
              <w:widowControl w:val="0"/>
              <w:shd w:val="clear" w:color="auto" w:fill="FFFFFF"/>
              <w:tabs>
                <w:tab w:val="left" w:pos="34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43755128" w14:textId="77777777" w:rsidR="008B1D9D" w:rsidRPr="008B1D9D" w:rsidRDefault="008B1D9D" w:rsidP="008B1D9D">
            <w:pPr>
              <w:widowControl w:val="0"/>
              <w:shd w:val="clear" w:color="auto" w:fill="FFFFFF"/>
              <w:tabs>
                <w:tab w:val="left" w:pos="34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8B1D9D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eastAsia="ru-RU"/>
              </w:rPr>
              <w:t xml:space="preserve">-осознанное и произвольное построение речевого </w:t>
            </w:r>
            <w:r w:rsidRPr="008B1D9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высказывания в устной форме;</w:t>
            </w:r>
          </w:p>
          <w:p w14:paraId="06B73BA2" w14:textId="77777777" w:rsidR="008B1D9D" w:rsidRPr="008B1D9D" w:rsidRDefault="008B1D9D" w:rsidP="008B1D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 w:val="restart"/>
          </w:tcPr>
          <w:p w14:paraId="3E776FFF" w14:textId="77777777" w:rsidR="008B1D9D" w:rsidRPr="008B1D9D" w:rsidRDefault="008B1D9D" w:rsidP="008B1D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D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-Ориентация на партнера по об</w:t>
            </w:r>
            <w:r w:rsidRPr="008B1D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щению.</w:t>
            </w:r>
          </w:p>
          <w:p w14:paraId="071061AE" w14:textId="77777777" w:rsidR="008B1D9D" w:rsidRPr="008B1D9D" w:rsidRDefault="008B1D9D" w:rsidP="008B1D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A801419" w14:textId="77777777" w:rsidR="008B1D9D" w:rsidRPr="008B1D9D" w:rsidRDefault="008B1D9D" w:rsidP="008B1D9D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D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Умение слушать собеседника.</w:t>
            </w:r>
          </w:p>
          <w:p w14:paraId="3E8FCC4A" w14:textId="77777777" w:rsidR="008B1D9D" w:rsidRPr="008B1D9D" w:rsidRDefault="008B1D9D" w:rsidP="008B1D9D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D9CF81E" w14:textId="77777777" w:rsidR="008B1D9D" w:rsidRPr="008B1D9D" w:rsidRDefault="008B1D9D" w:rsidP="008B1D9D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D9D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eastAsia="ru-RU"/>
              </w:rPr>
              <w:t xml:space="preserve">- </w:t>
            </w:r>
            <w:r w:rsidRPr="008B1D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договариваться, на</w:t>
            </w:r>
            <w:r w:rsidRPr="008B1D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ходить общее решение,</w:t>
            </w:r>
          </w:p>
          <w:p w14:paraId="79E76A71" w14:textId="77777777" w:rsidR="008B1D9D" w:rsidRPr="008B1D9D" w:rsidRDefault="008B1D9D" w:rsidP="008B1D9D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DEB5F32" w14:textId="77777777" w:rsidR="008B1D9D" w:rsidRPr="008B1D9D" w:rsidRDefault="008B1D9D" w:rsidP="008B1D9D">
            <w:pPr>
              <w:widowControl w:val="0"/>
              <w:shd w:val="clear" w:color="auto" w:fill="FFFFFF"/>
              <w:tabs>
                <w:tab w:val="left" w:pos="60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8B1D9D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eastAsia="ru-RU"/>
              </w:rPr>
              <w:t>-</w:t>
            </w:r>
            <w:r w:rsidRPr="008B1D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Способность сохранять доброжелательное отношение друг к другу в ситуации конфликта интересов,</w:t>
            </w:r>
          </w:p>
          <w:p w14:paraId="09AFDB9B" w14:textId="77777777" w:rsidR="008B1D9D" w:rsidRPr="008B1D9D" w:rsidRDefault="008B1D9D" w:rsidP="008B1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 w:val="restart"/>
          </w:tcPr>
          <w:p w14:paraId="3A888600" w14:textId="77777777" w:rsidR="008B1D9D" w:rsidRPr="008B1D9D" w:rsidRDefault="008B1D9D" w:rsidP="008B1D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2898CC9" w14:textId="77777777" w:rsidR="008B1D9D" w:rsidRPr="008B1D9D" w:rsidRDefault="008B1D9D" w:rsidP="008B1D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D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Определение последовательности промежуточных целей с учетом конечного результата. </w:t>
            </w:r>
          </w:p>
          <w:p w14:paraId="11EACC3F" w14:textId="77777777" w:rsidR="008B1D9D" w:rsidRPr="008B1D9D" w:rsidRDefault="008B1D9D" w:rsidP="008B1D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7AA3C77" w14:textId="77777777" w:rsidR="008B1D9D" w:rsidRPr="008B1D9D" w:rsidRDefault="008B1D9D" w:rsidP="008B1D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D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Составление </w:t>
            </w:r>
          </w:p>
          <w:p w14:paraId="58DE882E" w14:textId="77777777" w:rsidR="008B1D9D" w:rsidRPr="008B1D9D" w:rsidRDefault="008B1D9D" w:rsidP="008B1D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D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последовательности действий.</w:t>
            </w:r>
          </w:p>
          <w:p w14:paraId="6C1B3CBA" w14:textId="77777777" w:rsidR="008B1D9D" w:rsidRPr="008B1D9D" w:rsidRDefault="008B1D9D" w:rsidP="008B1D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BF59A9D" w14:textId="77777777" w:rsidR="008B1D9D" w:rsidRPr="008B1D9D" w:rsidRDefault="008B1D9D" w:rsidP="008B1D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D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Сопоставление способа действия и его результата с заданным эталоном. </w:t>
            </w:r>
          </w:p>
        </w:tc>
        <w:tc>
          <w:tcPr>
            <w:tcW w:w="993" w:type="dxa"/>
          </w:tcPr>
          <w:p w14:paraId="48395A5E" w14:textId="77777777" w:rsidR="008B1D9D" w:rsidRPr="008B1D9D" w:rsidRDefault="008B1D9D" w:rsidP="008B1D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14:paraId="5B4CA030" w14:textId="77777777" w:rsidR="008B1D9D" w:rsidRPr="008B1D9D" w:rsidRDefault="008B1D9D" w:rsidP="008B1D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25AA3BB0" w14:textId="77777777" w:rsidR="008B1D9D" w:rsidRPr="008B1D9D" w:rsidRDefault="008B1D9D" w:rsidP="008B1D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B1D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8B1D9D" w:rsidRPr="008B1D9D" w14:paraId="55F98F6A" w14:textId="77777777" w:rsidTr="00A87D69">
        <w:tc>
          <w:tcPr>
            <w:tcW w:w="534" w:type="dxa"/>
          </w:tcPr>
          <w:p w14:paraId="0D9988AE" w14:textId="77777777" w:rsidR="008B1D9D" w:rsidRPr="008B1D9D" w:rsidRDefault="008B1D9D" w:rsidP="008B1D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D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26" w:type="dxa"/>
          </w:tcPr>
          <w:p w14:paraId="561D2864" w14:textId="77777777" w:rsidR="008B1D9D" w:rsidRPr="008B1D9D" w:rsidRDefault="008B1D9D" w:rsidP="008B1D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B1D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Игры с бегом: "Конники - спортсмены", "Гуси - лебеди"</w:t>
            </w:r>
          </w:p>
        </w:tc>
        <w:tc>
          <w:tcPr>
            <w:tcW w:w="709" w:type="dxa"/>
          </w:tcPr>
          <w:p w14:paraId="37A37279" w14:textId="77777777" w:rsidR="008B1D9D" w:rsidRPr="008B1D9D" w:rsidRDefault="008B1D9D" w:rsidP="008B1D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D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14:paraId="146B6640" w14:textId="77777777" w:rsidR="008B1D9D" w:rsidRPr="008B1D9D" w:rsidRDefault="008B1D9D" w:rsidP="008B1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D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Познавательная игра</w:t>
            </w:r>
          </w:p>
        </w:tc>
        <w:tc>
          <w:tcPr>
            <w:tcW w:w="1842" w:type="dxa"/>
            <w:vMerge/>
          </w:tcPr>
          <w:p w14:paraId="773E5401" w14:textId="77777777" w:rsidR="008B1D9D" w:rsidRPr="008B1D9D" w:rsidRDefault="008B1D9D" w:rsidP="008B1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</w:tcPr>
          <w:p w14:paraId="2D299164" w14:textId="77777777" w:rsidR="008B1D9D" w:rsidRPr="008B1D9D" w:rsidRDefault="008B1D9D" w:rsidP="008B1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</w:tcPr>
          <w:p w14:paraId="2EBB79E1" w14:textId="77777777" w:rsidR="008B1D9D" w:rsidRPr="008B1D9D" w:rsidRDefault="008B1D9D" w:rsidP="008B1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</w:tcPr>
          <w:p w14:paraId="693F6A54" w14:textId="77777777" w:rsidR="008B1D9D" w:rsidRPr="008B1D9D" w:rsidRDefault="008B1D9D" w:rsidP="008B1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</w:tcPr>
          <w:p w14:paraId="40DEFE32" w14:textId="77777777" w:rsidR="008B1D9D" w:rsidRPr="008B1D9D" w:rsidRDefault="008B1D9D" w:rsidP="008B1D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14:paraId="45CA8A4C" w14:textId="77777777" w:rsidR="008B1D9D" w:rsidRPr="008B1D9D" w:rsidRDefault="008B1D9D" w:rsidP="008B1D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14:paraId="0628600D" w14:textId="77777777" w:rsidR="008B1D9D" w:rsidRPr="008B1D9D" w:rsidRDefault="008B1D9D" w:rsidP="008B1D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B1D9D" w:rsidRPr="008B1D9D" w14:paraId="7B7EAD3A" w14:textId="77777777" w:rsidTr="00A87D69">
        <w:tc>
          <w:tcPr>
            <w:tcW w:w="534" w:type="dxa"/>
          </w:tcPr>
          <w:p w14:paraId="61FFB44A" w14:textId="77777777" w:rsidR="008B1D9D" w:rsidRPr="008B1D9D" w:rsidRDefault="008B1D9D" w:rsidP="008B1D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D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6" w:type="dxa"/>
          </w:tcPr>
          <w:p w14:paraId="29B47278" w14:textId="77777777" w:rsidR="008B1D9D" w:rsidRPr="008B1D9D" w:rsidRDefault="008B1D9D" w:rsidP="008B1D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B1D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Игры с </w:t>
            </w:r>
            <w:proofErr w:type="gramStart"/>
            <w:r w:rsidRPr="008B1D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прыжками  "</w:t>
            </w:r>
            <w:proofErr w:type="gramEnd"/>
            <w:r w:rsidRPr="008B1D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Попрыгунчики-воробушки". Разучивание и закрепление</w:t>
            </w:r>
          </w:p>
        </w:tc>
        <w:tc>
          <w:tcPr>
            <w:tcW w:w="709" w:type="dxa"/>
          </w:tcPr>
          <w:p w14:paraId="0A983B8A" w14:textId="77777777" w:rsidR="008B1D9D" w:rsidRPr="008B1D9D" w:rsidRDefault="008B1D9D" w:rsidP="008B1D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D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14:paraId="0D30DDB9" w14:textId="77777777" w:rsidR="008B1D9D" w:rsidRPr="008B1D9D" w:rsidRDefault="008B1D9D" w:rsidP="008B1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D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Игра-соревнование</w:t>
            </w:r>
          </w:p>
        </w:tc>
        <w:tc>
          <w:tcPr>
            <w:tcW w:w="1842" w:type="dxa"/>
            <w:vMerge/>
          </w:tcPr>
          <w:p w14:paraId="26B6CBB7" w14:textId="77777777" w:rsidR="008B1D9D" w:rsidRPr="008B1D9D" w:rsidRDefault="008B1D9D" w:rsidP="008B1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</w:tcPr>
          <w:p w14:paraId="4DB1E639" w14:textId="77777777" w:rsidR="008B1D9D" w:rsidRPr="008B1D9D" w:rsidRDefault="008B1D9D" w:rsidP="008B1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</w:tcPr>
          <w:p w14:paraId="3CDA0222" w14:textId="77777777" w:rsidR="008B1D9D" w:rsidRPr="008B1D9D" w:rsidRDefault="008B1D9D" w:rsidP="008B1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</w:tcPr>
          <w:p w14:paraId="12909BA2" w14:textId="77777777" w:rsidR="008B1D9D" w:rsidRPr="008B1D9D" w:rsidRDefault="008B1D9D" w:rsidP="008B1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</w:tcPr>
          <w:p w14:paraId="50AF620E" w14:textId="77777777" w:rsidR="008B1D9D" w:rsidRPr="008B1D9D" w:rsidRDefault="008B1D9D" w:rsidP="008B1D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14:paraId="73518282" w14:textId="77777777" w:rsidR="008B1D9D" w:rsidRPr="008B1D9D" w:rsidRDefault="008B1D9D" w:rsidP="008B1D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14:paraId="1908A3C0" w14:textId="77777777" w:rsidR="008B1D9D" w:rsidRPr="008B1D9D" w:rsidRDefault="008B1D9D" w:rsidP="008B1D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B1D9D" w:rsidRPr="008B1D9D" w14:paraId="634DEA06" w14:textId="77777777" w:rsidTr="00A87D69">
        <w:tc>
          <w:tcPr>
            <w:tcW w:w="534" w:type="dxa"/>
          </w:tcPr>
          <w:p w14:paraId="45C877EA" w14:textId="77777777" w:rsidR="008B1D9D" w:rsidRPr="008B1D9D" w:rsidRDefault="008B1D9D" w:rsidP="008B1D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D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126" w:type="dxa"/>
          </w:tcPr>
          <w:p w14:paraId="36AD30F0" w14:textId="77777777" w:rsidR="008B1D9D" w:rsidRPr="008B1D9D" w:rsidRDefault="008B1D9D" w:rsidP="008B1D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D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Игры с элементами ОРУ:</w:t>
            </w:r>
          </w:p>
          <w:p w14:paraId="2D3B345D" w14:textId="77777777" w:rsidR="008B1D9D" w:rsidRPr="008B1D9D" w:rsidRDefault="008B1D9D" w:rsidP="008B1D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B1D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"Перемена мест", "День и ночь! -разучивание.</w:t>
            </w:r>
          </w:p>
        </w:tc>
        <w:tc>
          <w:tcPr>
            <w:tcW w:w="709" w:type="dxa"/>
          </w:tcPr>
          <w:p w14:paraId="5354B112" w14:textId="77777777" w:rsidR="008B1D9D" w:rsidRPr="008B1D9D" w:rsidRDefault="008B1D9D" w:rsidP="008B1D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D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14:paraId="7319DED8" w14:textId="77777777" w:rsidR="008B1D9D" w:rsidRPr="008B1D9D" w:rsidRDefault="008B1D9D" w:rsidP="008B1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D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Игра-соревнование</w:t>
            </w:r>
          </w:p>
        </w:tc>
        <w:tc>
          <w:tcPr>
            <w:tcW w:w="1842" w:type="dxa"/>
            <w:vMerge/>
          </w:tcPr>
          <w:p w14:paraId="42870678" w14:textId="77777777" w:rsidR="008B1D9D" w:rsidRPr="008B1D9D" w:rsidRDefault="008B1D9D" w:rsidP="008B1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</w:tcPr>
          <w:p w14:paraId="51100920" w14:textId="77777777" w:rsidR="008B1D9D" w:rsidRPr="008B1D9D" w:rsidRDefault="008B1D9D" w:rsidP="008B1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</w:tcPr>
          <w:p w14:paraId="6F3B012A" w14:textId="77777777" w:rsidR="008B1D9D" w:rsidRPr="008B1D9D" w:rsidRDefault="008B1D9D" w:rsidP="008B1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</w:tcPr>
          <w:p w14:paraId="45A8A1B7" w14:textId="77777777" w:rsidR="008B1D9D" w:rsidRPr="008B1D9D" w:rsidRDefault="008B1D9D" w:rsidP="008B1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</w:tcPr>
          <w:p w14:paraId="7150D440" w14:textId="77777777" w:rsidR="008B1D9D" w:rsidRPr="008B1D9D" w:rsidRDefault="008B1D9D" w:rsidP="008B1D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14:paraId="44EB953C" w14:textId="77777777" w:rsidR="008B1D9D" w:rsidRPr="008B1D9D" w:rsidRDefault="008B1D9D" w:rsidP="008B1D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14:paraId="1CC8ED8D" w14:textId="77777777" w:rsidR="008B1D9D" w:rsidRPr="008B1D9D" w:rsidRDefault="008B1D9D" w:rsidP="008B1D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B1D9D" w:rsidRPr="008B1D9D" w14:paraId="50136853" w14:textId="77777777" w:rsidTr="00A87D69">
        <w:tc>
          <w:tcPr>
            <w:tcW w:w="534" w:type="dxa"/>
          </w:tcPr>
          <w:p w14:paraId="3F17E409" w14:textId="77777777" w:rsidR="008B1D9D" w:rsidRPr="008B1D9D" w:rsidRDefault="008B1D9D" w:rsidP="008B1D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D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126" w:type="dxa"/>
          </w:tcPr>
          <w:p w14:paraId="129410C7" w14:textId="77777777" w:rsidR="008B1D9D" w:rsidRPr="008B1D9D" w:rsidRDefault="008B1D9D" w:rsidP="008B1D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D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Игры с прыжками:</w:t>
            </w:r>
          </w:p>
          <w:p w14:paraId="55545E29" w14:textId="77777777" w:rsidR="008B1D9D" w:rsidRPr="008B1D9D" w:rsidRDefault="008B1D9D" w:rsidP="008B1D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B1D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"Прыжки по полоскам"-разучивание</w:t>
            </w:r>
          </w:p>
        </w:tc>
        <w:tc>
          <w:tcPr>
            <w:tcW w:w="709" w:type="dxa"/>
          </w:tcPr>
          <w:p w14:paraId="20AD29C2" w14:textId="77777777" w:rsidR="008B1D9D" w:rsidRPr="008B1D9D" w:rsidRDefault="008B1D9D" w:rsidP="008B1D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D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14:paraId="2E27A94E" w14:textId="77777777" w:rsidR="008B1D9D" w:rsidRPr="008B1D9D" w:rsidRDefault="008B1D9D" w:rsidP="008B1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B1D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 о ЗОЖ, познавательная игра</w:t>
            </w:r>
          </w:p>
        </w:tc>
        <w:tc>
          <w:tcPr>
            <w:tcW w:w="1842" w:type="dxa"/>
            <w:vMerge/>
          </w:tcPr>
          <w:p w14:paraId="4296E728" w14:textId="77777777" w:rsidR="008B1D9D" w:rsidRPr="008B1D9D" w:rsidRDefault="008B1D9D" w:rsidP="008B1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</w:tcPr>
          <w:p w14:paraId="322ED0DC" w14:textId="77777777" w:rsidR="008B1D9D" w:rsidRPr="008B1D9D" w:rsidRDefault="008B1D9D" w:rsidP="008B1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</w:tcPr>
          <w:p w14:paraId="490F4DE8" w14:textId="77777777" w:rsidR="008B1D9D" w:rsidRPr="008B1D9D" w:rsidRDefault="008B1D9D" w:rsidP="008B1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</w:tcPr>
          <w:p w14:paraId="6B2C89C8" w14:textId="77777777" w:rsidR="008B1D9D" w:rsidRPr="008B1D9D" w:rsidRDefault="008B1D9D" w:rsidP="008B1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</w:tcPr>
          <w:p w14:paraId="26AEA8F5" w14:textId="77777777" w:rsidR="008B1D9D" w:rsidRPr="008B1D9D" w:rsidRDefault="008B1D9D" w:rsidP="008B1D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14:paraId="159476AE" w14:textId="77777777" w:rsidR="008B1D9D" w:rsidRPr="008B1D9D" w:rsidRDefault="008B1D9D" w:rsidP="008B1D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14:paraId="7B99A31C" w14:textId="77777777" w:rsidR="008B1D9D" w:rsidRPr="008B1D9D" w:rsidRDefault="008B1D9D" w:rsidP="008B1D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B1D9D" w:rsidRPr="008B1D9D" w14:paraId="06725589" w14:textId="77777777" w:rsidTr="00A87D69">
        <w:tc>
          <w:tcPr>
            <w:tcW w:w="534" w:type="dxa"/>
          </w:tcPr>
          <w:p w14:paraId="13961B6F" w14:textId="77777777" w:rsidR="008B1D9D" w:rsidRPr="008B1D9D" w:rsidRDefault="008B1D9D" w:rsidP="008B1D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D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2126" w:type="dxa"/>
          </w:tcPr>
          <w:p w14:paraId="00A73EA8" w14:textId="77777777" w:rsidR="008B1D9D" w:rsidRPr="008B1D9D" w:rsidRDefault="008B1D9D" w:rsidP="008B1D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D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Игры с бегом: "Два мороза" – разучивание.</w:t>
            </w:r>
          </w:p>
          <w:p w14:paraId="2B1B5187" w14:textId="77777777" w:rsidR="008B1D9D" w:rsidRPr="008B1D9D" w:rsidRDefault="008B1D9D" w:rsidP="008B1D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B1D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игра "В раю оленьих троп" разучивание</w:t>
            </w:r>
          </w:p>
        </w:tc>
        <w:tc>
          <w:tcPr>
            <w:tcW w:w="709" w:type="dxa"/>
          </w:tcPr>
          <w:p w14:paraId="52137F1C" w14:textId="77777777" w:rsidR="008B1D9D" w:rsidRPr="008B1D9D" w:rsidRDefault="008B1D9D" w:rsidP="008B1D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D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14:paraId="51003D0F" w14:textId="77777777" w:rsidR="008B1D9D" w:rsidRPr="008B1D9D" w:rsidRDefault="008B1D9D" w:rsidP="008B1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B1D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Игра-эстафета</w:t>
            </w:r>
          </w:p>
        </w:tc>
        <w:tc>
          <w:tcPr>
            <w:tcW w:w="1842" w:type="dxa"/>
            <w:vMerge w:val="restart"/>
          </w:tcPr>
          <w:p w14:paraId="11334F8E" w14:textId="77777777" w:rsidR="008B1D9D" w:rsidRPr="008B1D9D" w:rsidRDefault="008B1D9D" w:rsidP="008B1D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D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Закрепление и совершенство</w:t>
            </w:r>
          </w:p>
          <w:p w14:paraId="787FABA9" w14:textId="77777777" w:rsidR="008B1D9D" w:rsidRPr="008B1D9D" w:rsidRDefault="008B1D9D" w:rsidP="008B1D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B1D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вание</w:t>
            </w:r>
            <w:proofErr w:type="spellEnd"/>
          </w:p>
          <w:p w14:paraId="54E9719F" w14:textId="77777777" w:rsidR="008B1D9D" w:rsidRPr="008B1D9D" w:rsidRDefault="008B1D9D" w:rsidP="008B1D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D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навыков бега.</w:t>
            </w:r>
          </w:p>
          <w:p w14:paraId="1AB8CB16" w14:textId="77777777" w:rsidR="008B1D9D" w:rsidRPr="008B1D9D" w:rsidRDefault="008B1D9D" w:rsidP="008B1D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D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прыжках </w:t>
            </w:r>
            <w:proofErr w:type="gramStart"/>
            <w:r w:rsidRPr="008B1D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 развитие</w:t>
            </w:r>
            <w:proofErr w:type="gramEnd"/>
            <w:r w:rsidRPr="008B1D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скоростных и скоростно-силовых способностей;</w:t>
            </w:r>
          </w:p>
          <w:p w14:paraId="3E53DB2A" w14:textId="77777777" w:rsidR="008B1D9D" w:rsidRPr="008B1D9D" w:rsidRDefault="008B1D9D" w:rsidP="008B1D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8B1D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Ориентирова-ние</w:t>
            </w:r>
            <w:proofErr w:type="spellEnd"/>
            <w:proofErr w:type="gramEnd"/>
            <w:r w:rsidRPr="008B1D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пространстве</w:t>
            </w:r>
          </w:p>
          <w:p w14:paraId="320BC1BC" w14:textId="77777777" w:rsidR="008B1D9D" w:rsidRPr="008B1D9D" w:rsidRDefault="008B1D9D" w:rsidP="008B1D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8141D38" w14:textId="77777777" w:rsidR="008B1D9D" w:rsidRPr="008B1D9D" w:rsidRDefault="008B1D9D" w:rsidP="008B1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 w:val="restart"/>
          </w:tcPr>
          <w:p w14:paraId="06B1B19B" w14:textId="77777777" w:rsidR="008B1D9D" w:rsidRPr="008B1D9D" w:rsidRDefault="008B1D9D" w:rsidP="008B1D9D">
            <w:pPr>
              <w:widowControl w:val="0"/>
              <w:shd w:val="clear" w:color="auto" w:fill="FFFFFF"/>
              <w:tabs>
                <w:tab w:val="left" w:pos="10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D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8B1D9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развитие доброжелательности, доверия и внимательности к людям, готовности к сотрудничеству и дружбе, оказанию помощи тем, кто в ней нуждается;</w:t>
            </w:r>
          </w:p>
          <w:p w14:paraId="69F74CFD" w14:textId="77777777" w:rsidR="008B1D9D" w:rsidRPr="008B1D9D" w:rsidRDefault="008B1D9D" w:rsidP="008B1D9D">
            <w:pPr>
              <w:widowControl w:val="0"/>
              <w:shd w:val="clear" w:color="auto" w:fill="FFFFFF"/>
              <w:tabs>
                <w:tab w:val="left" w:pos="10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4F518344" w14:textId="77777777" w:rsidR="008B1D9D" w:rsidRPr="008B1D9D" w:rsidRDefault="008B1D9D" w:rsidP="008B1D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B1D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8B1D9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формирование установки на здоровый и безопасный образ жизни</w:t>
            </w:r>
            <w:r w:rsidRPr="008B1D9D">
              <w:rPr>
                <w:rFonts w:ascii="Calibri" w:eastAsia="Calibri" w:hAnsi="Calibri" w:cs="Times New Roman"/>
                <w:sz w:val="24"/>
                <w:szCs w:val="24"/>
                <w:lang w:eastAsia="ru-RU"/>
              </w:rPr>
              <w:t>,</w:t>
            </w:r>
          </w:p>
        </w:tc>
        <w:tc>
          <w:tcPr>
            <w:tcW w:w="1842" w:type="dxa"/>
            <w:vMerge w:val="restart"/>
          </w:tcPr>
          <w:p w14:paraId="05259D20" w14:textId="77777777" w:rsidR="008B1D9D" w:rsidRPr="008B1D9D" w:rsidRDefault="008B1D9D" w:rsidP="008B1D9D">
            <w:pPr>
              <w:widowControl w:val="0"/>
              <w:shd w:val="clear" w:color="auto" w:fill="FFFFFF"/>
              <w:tabs>
                <w:tab w:val="left" w:pos="34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B1D9D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eastAsia="ru-RU"/>
              </w:rPr>
              <w:t xml:space="preserve">- выбор наиболее эффективных способов решения задач в </w:t>
            </w:r>
            <w:r w:rsidRPr="008B1D9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зависимости от конкретных условий;</w:t>
            </w:r>
          </w:p>
          <w:p w14:paraId="0F098ACD" w14:textId="77777777" w:rsidR="008B1D9D" w:rsidRPr="008B1D9D" w:rsidRDefault="008B1D9D" w:rsidP="008B1D9D">
            <w:pPr>
              <w:widowControl w:val="0"/>
              <w:shd w:val="clear" w:color="auto" w:fill="FFFFFF"/>
              <w:tabs>
                <w:tab w:val="left" w:pos="34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B1D9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структурирование знаний;</w:t>
            </w:r>
          </w:p>
          <w:p w14:paraId="7C1E9A75" w14:textId="77777777" w:rsidR="008B1D9D" w:rsidRPr="008B1D9D" w:rsidRDefault="008B1D9D" w:rsidP="008B1D9D">
            <w:pPr>
              <w:widowControl w:val="0"/>
              <w:shd w:val="clear" w:color="auto" w:fill="FFFFFF"/>
              <w:tabs>
                <w:tab w:val="left" w:pos="34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3D187F5A" w14:textId="77777777" w:rsidR="008B1D9D" w:rsidRPr="008B1D9D" w:rsidRDefault="008B1D9D" w:rsidP="008B1D9D">
            <w:pPr>
              <w:widowControl w:val="0"/>
              <w:shd w:val="clear" w:color="auto" w:fill="FFFFFF"/>
              <w:tabs>
                <w:tab w:val="left" w:pos="34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8B1D9D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eastAsia="ru-RU"/>
              </w:rPr>
              <w:t xml:space="preserve">-осознанное и произвольное построение речевого </w:t>
            </w:r>
            <w:r w:rsidRPr="008B1D9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высказывания в устной форме;</w:t>
            </w:r>
          </w:p>
          <w:p w14:paraId="6FDA7B7B" w14:textId="77777777" w:rsidR="008B1D9D" w:rsidRPr="008B1D9D" w:rsidRDefault="008B1D9D" w:rsidP="008B1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 w:val="restart"/>
          </w:tcPr>
          <w:p w14:paraId="2BC00B15" w14:textId="77777777" w:rsidR="008B1D9D" w:rsidRPr="008B1D9D" w:rsidRDefault="008B1D9D" w:rsidP="008B1D9D">
            <w:pPr>
              <w:widowControl w:val="0"/>
              <w:shd w:val="clear" w:color="auto" w:fill="FFFFFF"/>
              <w:tabs>
                <w:tab w:val="left" w:pos="418"/>
              </w:tabs>
              <w:autoSpaceDE w:val="0"/>
              <w:autoSpaceDN w:val="0"/>
              <w:adjustRightInd w:val="0"/>
              <w:spacing w:after="0" w:line="274" w:lineRule="exact"/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eastAsia="ru-RU"/>
              </w:rPr>
            </w:pPr>
            <w:r w:rsidRPr="008B1D9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-Умение с помощью вопросов </w:t>
            </w:r>
            <w:r w:rsidRPr="008B1D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получать необходимые сведе</w:t>
            </w:r>
            <w:r w:rsidRPr="008B1D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ния от партнера по деятельно</w:t>
            </w:r>
            <w:r w:rsidRPr="008B1D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сти.</w:t>
            </w:r>
          </w:p>
          <w:p w14:paraId="0175DF9A" w14:textId="77777777" w:rsidR="008B1D9D" w:rsidRPr="008B1D9D" w:rsidRDefault="008B1D9D" w:rsidP="008B1D9D">
            <w:pPr>
              <w:widowControl w:val="0"/>
              <w:shd w:val="clear" w:color="auto" w:fill="FFFFFF"/>
              <w:tabs>
                <w:tab w:val="left" w:pos="365"/>
              </w:tabs>
              <w:autoSpaceDE w:val="0"/>
              <w:autoSpaceDN w:val="0"/>
              <w:adjustRightInd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20FC88D" w14:textId="77777777" w:rsidR="008B1D9D" w:rsidRPr="008B1D9D" w:rsidRDefault="008B1D9D" w:rsidP="008B1D9D">
            <w:pPr>
              <w:widowControl w:val="0"/>
              <w:shd w:val="clear" w:color="auto" w:fill="FFFFFF"/>
              <w:tabs>
                <w:tab w:val="left" w:pos="365"/>
              </w:tabs>
              <w:autoSpaceDE w:val="0"/>
              <w:autoSpaceDN w:val="0"/>
              <w:adjustRightInd w:val="0"/>
              <w:spacing w:after="0" w:line="274" w:lineRule="exact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8B1D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-Учет разных мнений и умение </w:t>
            </w:r>
            <w:r w:rsidRPr="008B1D9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обосновать собственное.</w:t>
            </w:r>
          </w:p>
          <w:p w14:paraId="528D8624" w14:textId="77777777" w:rsidR="008B1D9D" w:rsidRPr="008B1D9D" w:rsidRDefault="008B1D9D" w:rsidP="008B1D9D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A5FEBE9" w14:textId="77777777" w:rsidR="008B1D9D" w:rsidRPr="008B1D9D" w:rsidRDefault="008B1D9D" w:rsidP="008B1D9D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spacing w:after="0" w:line="274" w:lineRule="exact"/>
              <w:rPr>
                <w:rFonts w:ascii="Times New Roman" w:eastAsia="Times New Roman" w:hAnsi="Times New Roman" w:cs="Times New Roman"/>
                <w:spacing w:val="-16"/>
                <w:sz w:val="24"/>
                <w:szCs w:val="24"/>
                <w:lang w:eastAsia="ru-RU"/>
              </w:rPr>
            </w:pPr>
            <w:r w:rsidRPr="008B1D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-Эмоционально -позитивное от</w:t>
            </w:r>
            <w:r w:rsidRPr="008B1D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ношение к процессу сотрудни</w:t>
            </w:r>
            <w:r w:rsidRPr="008B1D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чества;</w:t>
            </w:r>
          </w:p>
          <w:p w14:paraId="6CE9F6C0" w14:textId="77777777" w:rsidR="008B1D9D" w:rsidRPr="008B1D9D" w:rsidRDefault="008B1D9D" w:rsidP="008B1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14:paraId="66AC0AED" w14:textId="77777777" w:rsidR="008B1D9D" w:rsidRPr="008B1D9D" w:rsidRDefault="008B1D9D" w:rsidP="008B1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14:paraId="712C0494" w14:textId="77777777" w:rsidR="008B1D9D" w:rsidRPr="008B1D9D" w:rsidRDefault="008B1D9D" w:rsidP="008B1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14:paraId="40B8A3D7" w14:textId="77777777" w:rsidR="008B1D9D" w:rsidRPr="008B1D9D" w:rsidRDefault="008B1D9D" w:rsidP="008B1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B1D9D" w:rsidRPr="008B1D9D" w14:paraId="323F0CD6" w14:textId="77777777" w:rsidTr="00A87D69">
        <w:tc>
          <w:tcPr>
            <w:tcW w:w="534" w:type="dxa"/>
          </w:tcPr>
          <w:p w14:paraId="6B4827DB" w14:textId="77777777" w:rsidR="008B1D9D" w:rsidRPr="008B1D9D" w:rsidRDefault="008B1D9D" w:rsidP="008B1D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D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126" w:type="dxa"/>
          </w:tcPr>
          <w:p w14:paraId="4A2DFA83" w14:textId="77777777" w:rsidR="008B1D9D" w:rsidRPr="008B1D9D" w:rsidRDefault="008B1D9D" w:rsidP="008B1D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B1D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Игры с мячом: "Перемени мяч", "Ловушки с мячом"-разучивание</w:t>
            </w:r>
          </w:p>
        </w:tc>
        <w:tc>
          <w:tcPr>
            <w:tcW w:w="709" w:type="dxa"/>
          </w:tcPr>
          <w:p w14:paraId="60F05A77" w14:textId="77777777" w:rsidR="008B1D9D" w:rsidRPr="008B1D9D" w:rsidRDefault="008B1D9D" w:rsidP="008B1D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D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14:paraId="7FCB7020" w14:textId="77777777" w:rsidR="008B1D9D" w:rsidRPr="008B1D9D" w:rsidRDefault="008B1D9D" w:rsidP="008B1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D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Игровая,</w:t>
            </w:r>
          </w:p>
          <w:p w14:paraId="3A998738" w14:textId="77777777" w:rsidR="008B1D9D" w:rsidRPr="008B1D9D" w:rsidRDefault="008B1D9D" w:rsidP="008B1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B1D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Проектная, культпоход</w:t>
            </w:r>
          </w:p>
        </w:tc>
        <w:tc>
          <w:tcPr>
            <w:tcW w:w="1842" w:type="dxa"/>
            <w:vMerge/>
          </w:tcPr>
          <w:p w14:paraId="2EE5321B" w14:textId="77777777" w:rsidR="008B1D9D" w:rsidRPr="008B1D9D" w:rsidRDefault="008B1D9D" w:rsidP="008B1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</w:tcPr>
          <w:p w14:paraId="29C00995" w14:textId="77777777" w:rsidR="008B1D9D" w:rsidRPr="008B1D9D" w:rsidRDefault="008B1D9D" w:rsidP="008B1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</w:tcPr>
          <w:p w14:paraId="473C4F74" w14:textId="77777777" w:rsidR="008B1D9D" w:rsidRPr="008B1D9D" w:rsidRDefault="008B1D9D" w:rsidP="008B1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</w:tcPr>
          <w:p w14:paraId="6FC0E310" w14:textId="77777777" w:rsidR="008B1D9D" w:rsidRPr="008B1D9D" w:rsidRDefault="008B1D9D" w:rsidP="008B1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14:paraId="55D3D96B" w14:textId="77777777" w:rsidR="008B1D9D" w:rsidRPr="008B1D9D" w:rsidRDefault="008B1D9D" w:rsidP="008B1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14:paraId="3B48BA68" w14:textId="77777777" w:rsidR="008B1D9D" w:rsidRPr="008B1D9D" w:rsidRDefault="008B1D9D" w:rsidP="008B1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14:paraId="70240E21" w14:textId="77777777" w:rsidR="008B1D9D" w:rsidRPr="008B1D9D" w:rsidRDefault="008B1D9D" w:rsidP="008B1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B1D9D" w:rsidRPr="008B1D9D" w14:paraId="66DE86DA" w14:textId="77777777" w:rsidTr="00A87D69">
        <w:tc>
          <w:tcPr>
            <w:tcW w:w="534" w:type="dxa"/>
          </w:tcPr>
          <w:p w14:paraId="37DC4988" w14:textId="77777777" w:rsidR="008B1D9D" w:rsidRPr="008B1D9D" w:rsidRDefault="008B1D9D" w:rsidP="008B1D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D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126" w:type="dxa"/>
          </w:tcPr>
          <w:p w14:paraId="18FDAD71" w14:textId="77777777" w:rsidR="008B1D9D" w:rsidRPr="008B1D9D" w:rsidRDefault="008B1D9D" w:rsidP="008B1D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D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Игры с обручами:</w:t>
            </w:r>
          </w:p>
          <w:p w14:paraId="56F38305" w14:textId="77777777" w:rsidR="008B1D9D" w:rsidRPr="008B1D9D" w:rsidRDefault="008B1D9D" w:rsidP="008B1D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D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"Упасть не давай",</w:t>
            </w:r>
          </w:p>
          <w:p w14:paraId="56F62EC8" w14:textId="77777777" w:rsidR="008B1D9D" w:rsidRPr="008B1D9D" w:rsidRDefault="008B1D9D" w:rsidP="008B1D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B1D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"Пролезай - убегай" -разучивание</w:t>
            </w:r>
          </w:p>
        </w:tc>
        <w:tc>
          <w:tcPr>
            <w:tcW w:w="709" w:type="dxa"/>
          </w:tcPr>
          <w:p w14:paraId="3D6D91F0" w14:textId="77777777" w:rsidR="008B1D9D" w:rsidRPr="008B1D9D" w:rsidRDefault="008B1D9D" w:rsidP="008B1D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D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14:paraId="2F847184" w14:textId="77777777" w:rsidR="008B1D9D" w:rsidRPr="008B1D9D" w:rsidRDefault="008B1D9D" w:rsidP="008B1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B1D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Игра-соревнование</w:t>
            </w:r>
          </w:p>
        </w:tc>
        <w:tc>
          <w:tcPr>
            <w:tcW w:w="1842" w:type="dxa"/>
            <w:vMerge/>
          </w:tcPr>
          <w:p w14:paraId="070399D1" w14:textId="77777777" w:rsidR="008B1D9D" w:rsidRPr="008B1D9D" w:rsidRDefault="008B1D9D" w:rsidP="008B1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</w:tcPr>
          <w:p w14:paraId="303097A1" w14:textId="77777777" w:rsidR="008B1D9D" w:rsidRPr="008B1D9D" w:rsidRDefault="008B1D9D" w:rsidP="008B1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</w:tcPr>
          <w:p w14:paraId="5335D7E0" w14:textId="77777777" w:rsidR="008B1D9D" w:rsidRPr="008B1D9D" w:rsidRDefault="008B1D9D" w:rsidP="008B1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</w:tcPr>
          <w:p w14:paraId="53A784CA" w14:textId="77777777" w:rsidR="008B1D9D" w:rsidRPr="008B1D9D" w:rsidRDefault="008B1D9D" w:rsidP="008B1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 w:val="restart"/>
          </w:tcPr>
          <w:p w14:paraId="5C9E201C" w14:textId="77777777" w:rsidR="008B1D9D" w:rsidRPr="008B1D9D" w:rsidRDefault="008B1D9D" w:rsidP="008B1D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D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Определение последовательности промежуточных целей с учетом конечного результата. </w:t>
            </w:r>
          </w:p>
          <w:p w14:paraId="3942AD23" w14:textId="77777777" w:rsidR="008B1D9D" w:rsidRPr="008B1D9D" w:rsidRDefault="008B1D9D" w:rsidP="008B1D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DF8DED2" w14:textId="77777777" w:rsidR="008B1D9D" w:rsidRPr="008B1D9D" w:rsidRDefault="008B1D9D" w:rsidP="008B1D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D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Составление </w:t>
            </w:r>
          </w:p>
          <w:p w14:paraId="5F890696" w14:textId="77777777" w:rsidR="008B1D9D" w:rsidRPr="008B1D9D" w:rsidRDefault="008B1D9D" w:rsidP="008B1D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D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последовательности действий.</w:t>
            </w:r>
          </w:p>
          <w:p w14:paraId="26CEA2B4" w14:textId="77777777" w:rsidR="008B1D9D" w:rsidRPr="008B1D9D" w:rsidRDefault="008B1D9D" w:rsidP="008B1D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B1D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-Сопоставление способа действия и его результата с заданным эталоном. </w:t>
            </w:r>
          </w:p>
        </w:tc>
        <w:tc>
          <w:tcPr>
            <w:tcW w:w="993" w:type="dxa"/>
          </w:tcPr>
          <w:p w14:paraId="604490AE" w14:textId="77777777" w:rsidR="008B1D9D" w:rsidRPr="008B1D9D" w:rsidRDefault="008B1D9D" w:rsidP="008B1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14:paraId="416F5361" w14:textId="77777777" w:rsidR="008B1D9D" w:rsidRPr="008B1D9D" w:rsidRDefault="008B1D9D" w:rsidP="008B1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B1D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8B1D9D" w:rsidRPr="008B1D9D" w14:paraId="744F54FC" w14:textId="77777777" w:rsidTr="00A87D69">
        <w:tc>
          <w:tcPr>
            <w:tcW w:w="534" w:type="dxa"/>
          </w:tcPr>
          <w:p w14:paraId="01E85881" w14:textId="77777777" w:rsidR="008B1D9D" w:rsidRPr="008B1D9D" w:rsidRDefault="008B1D9D" w:rsidP="008B1D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D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126" w:type="dxa"/>
          </w:tcPr>
          <w:p w14:paraId="4997F147" w14:textId="77777777" w:rsidR="008B1D9D" w:rsidRPr="008B1D9D" w:rsidRDefault="008B1D9D" w:rsidP="008B1D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D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Игры с мячом:</w:t>
            </w:r>
          </w:p>
          <w:p w14:paraId="65101546" w14:textId="77777777" w:rsidR="008B1D9D" w:rsidRPr="008B1D9D" w:rsidRDefault="008B1D9D" w:rsidP="008B1D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D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"Кто дальше бросит", </w:t>
            </w:r>
          </w:p>
          <w:p w14:paraId="350CFF2A" w14:textId="77777777" w:rsidR="008B1D9D" w:rsidRPr="008B1D9D" w:rsidRDefault="008B1D9D" w:rsidP="008B1D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B1D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"Метко в цель"</w:t>
            </w:r>
          </w:p>
        </w:tc>
        <w:tc>
          <w:tcPr>
            <w:tcW w:w="709" w:type="dxa"/>
          </w:tcPr>
          <w:p w14:paraId="4EA5B4D7" w14:textId="77777777" w:rsidR="008B1D9D" w:rsidRPr="008B1D9D" w:rsidRDefault="008B1D9D" w:rsidP="008B1D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D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14:paraId="461779FE" w14:textId="77777777" w:rsidR="008B1D9D" w:rsidRPr="008B1D9D" w:rsidRDefault="008B1D9D" w:rsidP="008B1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B1D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Игра-эстафета</w:t>
            </w:r>
          </w:p>
        </w:tc>
        <w:tc>
          <w:tcPr>
            <w:tcW w:w="1842" w:type="dxa"/>
            <w:vMerge w:val="restart"/>
          </w:tcPr>
          <w:p w14:paraId="0DAFCF9B" w14:textId="77777777" w:rsidR="008B1D9D" w:rsidRPr="008B1D9D" w:rsidRDefault="008B1D9D" w:rsidP="008B1D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CBC27FB" w14:textId="77777777" w:rsidR="008B1D9D" w:rsidRPr="008B1D9D" w:rsidRDefault="008B1D9D" w:rsidP="008B1D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D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</w:t>
            </w:r>
          </w:p>
          <w:p w14:paraId="49568447" w14:textId="77777777" w:rsidR="008B1D9D" w:rsidRPr="008B1D9D" w:rsidRDefault="008B1D9D" w:rsidP="008B1D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D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навыка скоростных способностей</w:t>
            </w:r>
          </w:p>
          <w:p w14:paraId="171D6532" w14:textId="77777777" w:rsidR="008B1D9D" w:rsidRPr="008B1D9D" w:rsidRDefault="008B1D9D" w:rsidP="008B1D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DBFFAFD" w14:textId="77777777" w:rsidR="008B1D9D" w:rsidRPr="008B1D9D" w:rsidRDefault="008B1D9D" w:rsidP="008B1D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D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глазомера.</w:t>
            </w:r>
          </w:p>
          <w:p w14:paraId="290CB539" w14:textId="77777777" w:rsidR="008B1D9D" w:rsidRPr="008B1D9D" w:rsidRDefault="008B1D9D" w:rsidP="008B1D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791021A" w14:textId="77777777" w:rsidR="008B1D9D" w:rsidRPr="008B1D9D" w:rsidRDefault="008B1D9D" w:rsidP="008B1D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D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ориентирование в пространстве</w:t>
            </w:r>
          </w:p>
          <w:p w14:paraId="410A9AB4" w14:textId="77777777" w:rsidR="008B1D9D" w:rsidRPr="008B1D9D" w:rsidRDefault="008B1D9D" w:rsidP="008B1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</w:tcPr>
          <w:p w14:paraId="4EDDBD83" w14:textId="77777777" w:rsidR="008B1D9D" w:rsidRPr="008B1D9D" w:rsidRDefault="008B1D9D" w:rsidP="008B1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</w:tcPr>
          <w:p w14:paraId="2BBC276D" w14:textId="77777777" w:rsidR="008B1D9D" w:rsidRPr="008B1D9D" w:rsidRDefault="008B1D9D" w:rsidP="008B1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</w:tcPr>
          <w:p w14:paraId="6C415C75" w14:textId="77777777" w:rsidR="008B1D9D" w:rsidRPr="008B1D9D" w:rsidRDefault="008B1D9D" w:rsidP="008B1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</w:tcPr>
          <w:p w14:paraId="2284E8DF" w14:textId="77777777" w:rsidR="008B1D9D" w:rsidRPr="008B1D9D" w:rsidRDefault="008B1D9D" w:rsidP="008B1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14:paraId="5FE669EF" w14:textId="77777777" w:rsidR="008B1D9D" w:rsidRPr="008B1D9D" w:rsidRDefault="008B1D9D" w:rsidP="008B1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14:paraId="257AD523" w14:textId="77777777" w:rsidR="008B1D9D" w:rsidRPr="008B1D9D" w:rsidRDefault="008B1D9D" w:rsidP="008B1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B1D9D" w:rsidRPr="008B1D9D" w14:paraId="42B1C6AC" w14:textId="77777777" w:rsidTr="00A87D69">
        <w:tc>
          <w:tcPr>
            <w:tcW w:w="534" w:type="dxa"/>
          </w:tcPr>
          <w:p w14:paraId="227C4D5F" w14:textId="77777777" w:rsidR="008B1D9D" w:rsidRPr="008B1D9D" w:rsidRDefault="008B1D9D" w:rsidP="008B1D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D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126" w:type="dxa"/>
          </w:tcPr>
          <w:p w14:paraId="15B0F8E0" w14:textId="77777777" w:rsidR="008B1D9D" w:rsidRPr="008B1D9D" w:rsidRDefault="008B1D9D" w:rsidP="008B1D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D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Игры с бегом: "Салки", </w:t>
            </w:r>
          </w:p>
          <w:p w14:paraId="4148682A" w14:textId="77777777" w:rsidR="008B1D9D" w:rsidRPr="008B1D9D" w:rsidRDefault="008B1D9D" w:rsidP="008B1D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D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"К своим флажкам!", </w:t>
            </w:r>
          </w:p>
          <w:p w14:paraId="11D0F558" w14:textId="77777777" w:rsidR="008B1D9D" w:rsidRPr="008B1D9D" w:rsidRDefault="008B1D9D" w:rsidP="008B1D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B1D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игра "В раю оленьих</w:t>
            </w:r>
            <w:r w:rsidRPr="008B1D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8B1D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троп</w:t>
            </w:r>
          </w:p>
        </w:tc>
        <w:tc>
          <w:tcPr>
            <w:tcW w:w="709" w:type="dxa"/>
          </w:tcPr>
          <w:p w14:paraId="1860DB88" w14:textId="77777777" w:rsidR="008B1D9D" w:rsidRPr="008B1D9D" w:rsidRDefault="008B1D9D" w:rsidP="008B1D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D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14:paraId="56D2AA7A" w14:textId="77777777" w:rsidR="008B1D9D" w:rsidRPr="008B1D9D" w:rsidRDefault="008B1D9D" w:rsidP="008B1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B1D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Игра-соревнование</w:t>
            </w:r>
          </w:p>
        </w:tc>
        <w:tc>
          <w:tcPr>
            <w:tcW w:w="1842" w:type="dxa"/>
            <w:vMerge/>
          </w:tcPr>
          <w:p w14:paraId="6AE2DB64" w14:textId="77777777" w:rsidR="008B1D9D" w:rsidRPr="008B1D9D" w:rsidRDefault="008B1D9D" w:rsidP="008B1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</w:tcPr>
          <w:p w14:paraId="1C0779B3" w14:textId="77777777" w:rsidR="008B1D9D" w:rsidRPr="008B1D9D" w:rsidRDefault="008B1D9D" w:rsidP="008B1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</w:tcPr>
          <w:p w14:paraId="65D490EE" w14:textId="77777777" w:rsidR="008B1D9D" w:rsidRPr="008B1D9D" w:rsidRDefault="008B1D9D" w:rsidP="008B1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</w:tcPr>
          <w:p w14:paraId="26C8F08D" w14:textId="77777777" w:rsidR="008B1D9D" w:rsidRPr="008B1D9D" w:rsidRDefault="008B1D9D" w:rsidP="008B1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</w:tcPr>
          <w:p w14:paraId="05C10EE4" w14:textId="77777777" w:rsidR="008B1D9D" w:rsidRPr="008B1D9D" w:rsidRDefault="008B1D9D" w:rsidP="008B1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14:paraId="5A65071C" w14:textId="77777777" w:rsidR="008B1D9D" w:rsidRPr="008B1D9D" w:rsidRDefault="008B1D9D" w:rsidP="008B1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14:paraId="70CEA58B" w14:textId="77777777" w:rsidR="008B1D9D" w:rsidRPr="008B1D9D" w:rsidRDefault="008B1D9D" w:rsidP="008B1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B1D9D" w:rsidRPr="008B1D9D" w14:paraId="4C4816B7" w14:textId="77777777" w:rsidTr="00A87D69">
        <w:tc>
          <w:tcPr>
            <w:tcW w:w="534" w:type="dxa"/>
          </w:tcPr>
          <w:p w14:paraId="391F9405" w14:textId="77777777" w:rsidR="008B1D9D" w:rsidRPr="008B1D9D" w:rsidRDefault="008B1D9D" w:rsidP="008B1D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D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126" w:type="dxa"/>
          </w:tcPr>
          <w:p w14:paraId="0B7E4E00" w14:textId="77777777" w:rsidR="008B1D9D" w:rsidRPr="008B1D9D" w:rsidRDefault="008B1D9D" w:rsidP="008B1D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D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 Игры в снежки:</w:t>
            </w:r>
          </w:p>
          <w:p w14:paraId="078302BC" w14:textId="77777777" w:rsidR="008B1D9D" w:rsidRPr="008B1D9D" w:rsidRDefault="008B1D9D" w:rsidP="008B1D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D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"Защитники крепости",</w:t>
            </w:r>
          </w:p>
          <w:p w14:paraId="480CAAA2" w14:textId="77777777" w:rsidR="008B1D9D" w:rsidRPr="008B1D9D" w:rsidRDefault="008B1D9D" w:rsidP="008B1D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B1D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"Нападение акулы"</w:t>
            </w:r>
          </w:p>
        </w:tc>
        <w:tc>
          <w:tcPr>
            <w:tcW w:w="709" w:type="dxa"/>
          </w:tcPr>
          <w:p w14:paraId="28FAD581" w14:textId="77777777" w:rsidR="008B1D9D" w:rsidRPr="008B1D9D" w:rsidRDefault="008B1D9D" w:rsidP="008B1D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D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14:paraId="39DD88BC" w14:textId="77777777" w:rsidR="008B1D9D" w:rsidRPr="008B1D9D" w:rsidRDefault="008B1D9D" w:rsidP="008B1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B1D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Сюжетно-ролевая игра</w:t>
            </w:r>
          </w:p>
        </w:tc>
        <w:tc>
          <w:tcPr>
            <w:tcW w:w="1842" w:type="dxa"/>
            <w:vMerge/>
          </w:tcPr>
          <w:p w14:paraId="02D36A18" w14:textId="77777777" w:rsidR="008B1D9D" w:rsidRPr="008B1D9D" w:rsidRDefault="008B1D9D" w:rsidP="008B1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</w:tcPr>
          <w:p w14:paraId="0399CD60" w14:textId="77777777" w:rsidR="008B1D9D" w:rsidRPr="008B1D9D" w:rsidRDefault="008B1D9D" w:rsidP="008B1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</w:tcPr>
          <w:p w14:paraId="3E688743" w14:textId="77777777" w:rsidR="008B1D9D" w:rsidRPr="008B1D9D" w:rsidRDefault="008B1D9D" w:rsidP="008B1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</w:tcPr>
          <w:p w14:paraId="4B19E654" w14:textId="77777777" w:rsidR="008B1D9D" w:rsidRPr="008B1D9D" w:rsidRDefault="008B1D9D" w:rsidP="008B1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</w:tcPr>
          <w:p w14:paraId="3BA5FCA2" w14:textId="77777777" w:rsidR="008B1D9D" w:rsidRPr="008B1D9D" w:rsidRDefault="008B1D9D" w:rsidP="008B1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14:paraId="69D99DB4" w14:textId="77777777" w:rsidR="008B1D9D" w:rsidRPr="008B1D9D" w:rsidRDefault="008B1D9D" w:rsidP="008B1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14:paraId="5C83EDD6" w14:textId="77777777" w:rsidR="008B1D9D" w:rsidRPr="008B1D9D" w:rsidRDefault="008B1D9D" w:rsidP="008B1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B1D9D" w:rsidRPr="008B1D9D" w14:paraId="1E4AA76A" w14:textId="77777777" w:rsidTr="00A87D69">
        <w:tc>
          <w:tcPr>
            <w:tcW w:w="534" w:type="dxa"/>
          </w:tcPr>
          <w:p w14:paraId="049C3A82" w14:textId="77777777" w:rsidR="008B1D9D" w:rsidRPr="008B1D9D" w:rsidRDefault="008B1D9D" w:rsidP="008B1D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D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126" w:type="dxa"/>
          </w:tcPr>
          <w:p w14:paraId="787D4066" w14:textId="77777777" w:rsidR="008B1D9D" w:rsidRPr="008B1D9D" w:rsidRDefault="008B1D9D" w:rsidP="008B1D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D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Игры на санках.</w:t>
            </w:r>
          </w:p>
          <w:p w14:paraId="781C8B94" w14:textId="77777777" w:rsidR="008B1D9D" w:rsidRPr="008B1D9D" w:rsidRDefault="008B1D9D" w:rsidP="008B1D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D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"На санки", </w:t>
            </w:r>
          </w:p>
          <w:p w14:paraId="7A2396C9" w14:textId="77777777" w:rsidR="008B1D9D" w:rsidRPr="008B1D9D" w:rsidRDefault="008B1D9D" w:rsidP="008B1D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B1D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"Гонки санок" "Быстрые упряжки"</w:t>
            </w:r>
          </w:p>
        </w:tc>
        <w:tc>
          <w:tcPr>
            <w:tcW w:w="709" w:type="dxa"/>
          </w:tcPr>
          <w:p w14:paraId="425C9E1F" w14:textId="77777777" w:rsidR="008B1D9D" w:rsidRPr="008B1D9D" w:rsidRDefault="008B1D9D" w:rsidP="008B1D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D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276" w:type="dxa"/>
          </w:tcPr>
          <w:p w14:paraId="762AE3E6" w14:textId="77777777" w:rsidR="008B1D9D" w:rsidRPr="008B1D9D" w:rsidRDefault="008B1D9D" w:rsidP="008B1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B1D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Игра-эстафета</w:t>
            </w:r>
          </w:p>
        </w:tc>
        <w:tc>
          <w:tcPr>
            <w:tcW w:w="1842" w:type="dxa"/>
            <w:vMerge/>
          </w:tcPr>
          <w:p w14:paraId="6675EA2F" w14:textId="77777777" w:rsidR="008B1D9D" w:rsidRPr="008B1D9D" w:rsidRDefault="008B1D9D" w:rsidP="008B1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</w:tcPr>
          <w:p w14:paraId="54A60230" w14:textId="77777777" w:rsidR="008B1D9D" w:rsidRPr="008B1D9D" w:rsidRDefault="008B1D9D" w:rsidP="008B1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</w:tcPr>
          <w:p w14:paraId="7FAEC19A" w14:textId="77777777" w:rsidR="008B1D9D" w:rsidRPr="008B1D9D" w:rsidRDefault="008B1D9D" w:rsidP="008B1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</w:tcPr>
          <w:p w14:paraId="6E462CCD" w14:textId="77777777" w:rsidR="008B1D9D" w:rsidRPr="008B1D9D" w:rsidRDefault="008B1D9D" w:rsidP="008B1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</w:tcPr>
          <w:p w14:paraId="1531980E" w14:textId="77777777" w:rsidR="008B1D9D" w:rsidRPr="008B1D9D" w:rsidRDefault="008B1D9D" w:rsidP="008B1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14:paraId="2AA31400" w14:textId="77777777" w:rsidR="008B1D9D" w:rsidRPr="008B1D9D" w:rsidRDefault="008B1D9D" w:rsidP="008B1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14:paraId="4D42FF58" w14:textId="77777777" w:rsidR="008B1D9D" w:rsidRPr="008B1D9D" w:rsidRDefault="008B1D9D" w:rsidP="008B1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B1D9D" w:rsidRPr="008B1D9D" w14:paraId="0C705278" w14:textId="77777777" w:rsidTr="00A87D69">
        <w:tc>
          <w:tcPr>
            <w:tcW w:w="534" w:type="dxa"/>
          </w:tcPr>
          <w:p w14:paraId="31055C2F" w14:textId="77777777" w:rsidR="008B1D9D" w:rsidRPr="008B1D9D" w:rsidRDefault="008B1D9D" w:rsidP="008B1D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D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126" w:type="dxa"/>
          </w:tcPr>
          <w:p w14:paraId="35AE4646" w14:textId="77777777" w:rsidR="008B1D9D" w:rsidRPr="008B1D9D" w:rsidRDefault="008B1D9D" w:rsidP="008B1D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D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Игры на санках</w:t>
            </w:r>
          </w:p>
          <w:p w14:paraId="79CAC50A" w14:textId="77777777" w:rsidR="008B1D9D" w:rsidRPr="008B1D9D" w:rsidRDefault="008B1D9D" w:rsidP="008B1D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D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"Трамвай"</w:t>
            </w:r>
          </w:p>
          <w:p w14:paraId="72F61A20" w14:textId="77777777" w:rsidR="008B1D9D" w:rsidRPr="008B1D9D" w:rsidRDefault="008B1D9D" w:rsidP="008B1D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D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"Пройди и не задень"</w:t>
            </w:r>
          </w:p>
        </w:tc>
        <w:tc>
          <w:tcPr>
            <w:tcW w:w="709" w:type="dxa"/>
          </w:tcPr>
          <w:p w14:paraId="66552373" w14:textId="77777777" w:rsidR="008B1D9D" w:rsidRPr="008B1D9D" w:rsidRDefault="008B1D9D" w:rsidP="008B1D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D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14:paraId="6B3DED48" w14:textId="77777777" w:rsidR="008B1D9D" w:rsidRPr="008B1D9D" w:rsidRDefault="008B1D9D" w:rsidP="008B1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D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Игра-соревнование</w:t>
            </w:r>
          </w:p>
        </w:tc>
        <w:tc>
          <w:tcPr>
            <w:tcW w:w="1842" w:type="dxa"/>
            <w:vMerge w:val="restart"/>
          </w:tcPr>
          <w:p w14:paraId="41C4E2AF" w14:textId="77777777" w:rsidR="008B1D9D" w:rsidRPr="008B1D9D" w:rsidRDefault="008B1D9D" w:rsidP="008B1D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9393369" w14:textId="77777777" w:rsidR="008B1D9D" w:rsidRPr="008B1D9D" w:rsidRDefault="008B1D9D" w:rsidP="008B1D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D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</w:t>
            </w:r>
          </w:p>
          <w:p w14:paraId="627602D5" w14:textId="77777777" w:rsidR="008B1D9D" w:rsidRPr="008B1D9D" w:rsidRDefault="008B1D9D" w:rsidP="008B1D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D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навыка скоростных способностей</w:t>
            </w:r>
          </w:p>
          <w:p w14:paraId="64578E5A" w14:textId="77777777" w:rsidR="008B1D9D" w:rsidRPr="008B1D9D" w:rsidRDefault="008B1D9D" w:rsidP="008B1D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DFCFEE5" w14:textId="77777777" w:rsidR="008B1D9D" w:rsidRPr="008B1D9D" w:rsidRDefault="008B1D9D" w:rsidP="008B1D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D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глазомера.</w:t>
            </w:r>
          </w:p>
          <w:p w14:paraId="3DCB55C2" w14:textId="77777777" w:rsidR="008B1D9D" w:rsidRPr="008B1D9D" w:rsidRDefault="008B1D9D" w:rsidP="008B1D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CA5C0A7" w14:textId="77777777" w:rsidR="008B1D9D" w:rsidRPr="008B1D9D" w:rsidRDefault="008B1D9D" w:rsidP="008B1D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D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Ориентирование в пространстве</w:t>
            </w:r>
          </w:p>
          <w:p w14:paraId="3DDCA3F4" w14:textId="77777777" w:rsidR="008B1D9D" w:rsidRPr="008B1D9D" w:rsidRDefault="008B1D9D" w:rsidP="008B1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 w:val="restart"/>
          </w:tcPr>
          <w:p w14:paraId="548AA6F3" w14:textId="77777777" w:rsidR="008B1D9D" w:rsidRPr="008B1D9D" w:rsidRDefault="008B1D9D" w:rsidP="008B1D9D">
            <w:pPr>
              <w:widowControl w:val="0"/>
              <w:shd w:val="clear" w:color="auto" w:fill="FFFFFF"/>
              <w:tabs>
                <w:tab w:val="left" w:pos="10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D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8B1D9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развитие доброжелательности, доверия и внимательности к людям, готовности к сотрудничеству и дружбе, оказанию помощи тем, кто в ней нуждается;</w:t>
            </w:r>
          </w:p>
          <w:p w14:paraId="663393EA" w14:textId="77777777" w:rsidR="008B1D9D" w:rsidRPr="008B1D9D" w:rsidRDefault="008B1D9D" w:rsidP="008B1D9D">
            <w:pPr>
              <w:widowControl w:val="0"/>
              <w:shd w:val="clear" w:color="auto" w:fill="FFFFFF"/>
              <w:tabs>
                <w:tab w:val="left" w:pos="10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63BE5777" w14:textId="77777777" w:rsidR="008B1D9D" w:rsidRPr="008B1D9D" w:rsidRDefault="008B1D9D" w:rsidP="008B1D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B1D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8B1D9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формирование установки на здоровый и безопасный образ жизни</w:t>
            </w:r>
          </w:p>
          <w:p w14:paraId="182E59CF" w14:textId="77777777" w:rsidR="008B1D9D" w:rsidRPr="008B1D9D" w:rsidRDefault="008B1D9D" w:rsidP="008B1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5380B0D" w14:textId="77777777" w:rsidR="008B1D9D" w:rsidRPr="008B1D9D" w:rsidRDefault="008B1D9D" w:rsidP="008B1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20CDC0D" w14:textId="77777777" w:rsidR="008B1D9D" w:rsidRPr="008B1D9D" w:rsidRDefault="008B1D9D" w:rsidP="008B1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2628889" w14:textId="77777777" w:rsidR="008B1D9D" w:rsidRPr="008B1D9D" w:rsidRDefault="008B1D9D" w:rsidP="008B1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91CB0E1" w14:textId="77777777" w:rsidR="008B1D9D" w:rsidRPr="008B1D9D" w:rsidRDefault="008B1D9D" w:rsidP="008B1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CBAA206" w14:textId="77777777" w:rsidR="008B1D9D" w:rsidRPr="008B1D9D" w:rsidRDefault="008B1D9D" w:rsidP="008B1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EE68470" w14:textId="77777777" w:rsidR="008B1D9D" w:rsidRPr="008B1D9D" w:rsidRDefault="008B1D9D" w:rsidP="008B1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 w:val="restart"/>
          </w:tcPr>
          <w:p w14:paraId="1C73A8BD" w14:textId="77777777" w:rsidR="008B1D9D" w:rsidRPr="008B1D9D" w:rsidRDefault="008B1D9D" w:rsidP="008B1D9D">
            <w:pPr>
              <w:widowControl w:val="0"/>
              <w:shd w:val="clear" w:color="auto" w:fill="FFFFFF"/>
              <w:tabs>
                <w:tab w:val="left" w:pos="34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B1D9D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eastAsia="ru-RU"/>
              </w:rPr>
              <w:t xml:space="preserve">- выбор наиболее эффективных способов решения задач в </w:t>
            </w:r>
            <w:r w:rsidRPr="008B1D9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зависимости от конкретных условий;</w:t>
            </w:r>
          </w:p>
          <w:p w14:paraId="1C1D0B71" w14:textId="77777777" w:rsidR="008B1D9D" w:rsidRPr="008B1D9D" w:rsidRDefault="008B1D9D" w:rsidP="008B1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 w:val="restart"/>
          </w:tcPr>
          <w:p w14:paraId="214CAB0B" w14:textId="77777777" w:rsidR="008B1D9D" w:rsidRPr="008B1D9D" w:rsidRDefault="008B1D9D" w:rsidP="008B1D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D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-Ориентация на партнера по об</w:t>
            </w:r>
            <w:r w:rsidRPr="008B1D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щению.</w:t>
            </w:r>
          </w:p>
          <w:p w14:paraId="154A994B" w14:textId="77777777" w:rsidR="008B1D9D" w:rsidRPr="008B1D9D" w:rsidRDefault="008B1D9D" w:rsidP="008B1D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9E792FB" w14:textId="77777777" w:rsidR="008B1D9D" w:rsidRPr="008B1D9D" w:rsidRDefault="008B1D9D" w:rsidP="008B1D9D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D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Умение слушать собеседника.</w:t>
            </w:r>
          </w:p>
          <w:p w14:paraId="73FEA4FC" w14:textId="77777777" w:rsidR="008B1D9D" w:rsidRPr="008B1D9D" w:rsidRDefault="008B1D9D" w:rsidP="008B1D9D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B0C56C7" w14:textId="77777777" w:rsidR="008B1D9D" w:rsidRPr="008B1D9D" w:rsidRDefault="008B1D9D" w:rsidP="008B1D9D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D9D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eastAsia="ru-RU"/>
              </w:rPr>
              <w:t xml:space="preserve">- </w:t>
            </w:r>
            <w:r w:rsidRPr="008B1D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договариваться, на</w:t>
            </w:r>
            <w:r w:rsidRPr="008B1D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ходить общее решение,</w:t>
            </w:r>
          </w:p>
          <w:p w14:paraId="7369D440" w14:textId="77777777" w:rsidR="008B1D9D" w:rsidRPr="008B1D9D" w:rsidRDefault="008B1D9D" w:rsidP="008B1D9D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E0091C9" w14:textId="77777777" w:rsidR="008B1D9D" w:rsidRPr="008B1D9D" w:rsidRDefault="008B1D9D" w:rsidP="008B1D9D">
            <w:pPr>
              <w:widowControl w:val="0"/>
              <w:shd w:val="clear" w:color="auto" w:fill="FFFFFF"/>
              <w:tabs>
                <w:tab w:val="left" w:pos="60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8B1D9D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eastAsia="ru-RU"/>
              </w:rPr>
              <w:t>-</w:t>
            </w:r>
            <w:r w:rsidRPr="008B1D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Способность сохранять доброжелательное отношение друг к другу в ситуации конфликта интересов,</w:t>
            </w:r>
          </w:p>
          <w:p w14:paraId="36E5B3A5" w14:textId="77777777" w:rsidR="008B1D9D" w:rsidRPr="008B1D9D" w:rsidRDefault="008B1D9D" w:rsidP="008B1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 w:val="restart"/>
          </w:tcPr>
          <w:p w14:paraId="2529A2CD" w14:textId="77777777" w:rsidR="008B1D9D" w:rsidRPr="008B1D9D" w:rsidRDefault="008B1D9D" w:rsidP="008B1D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D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Определение последовательности промежуточных целей с учетом конечного результата. </w:t>
            </w:r>
          </w:p>
          <w:p w14:paraId="49574E7D" w14:textId="77777777" w:rsidR="008B1D9D" w:rsidRPr="008B1D9D" w:rsidRDefault="008B1D9D" w:rsidP="008B1D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56AFE35" w14:textId="77777777" w:rsidR="008B1D9D" w:rsidRPr="008B1D9D" w:rsidRDefault="008B1D9D" w:rsidP="008B1D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D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Составление </w:t>
            </w:r>
          </w:p>
          <w:p w14:paraId="64A70733" w14:textId="77777777" w:rsidR="008B1D9D" w:rsidRPr="008B1D9D" w:rsidRDefault="008B1D9D" w:rsidP="008B1D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D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последовательности действий.</w:t>
            </w:r>
          </w:p>
          <w:p w14:paraId="76CC2875" w14:textId="77777777" w:rsidR="008B1D9D" w:rsidRPr="008B1D9D" w:rsidRDefault="008B1D9D" w:rsidP="008B1D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1391727" w14:textId="77777777" w:rsidR="008B1D9D" w:rsidRPr="008B1D9D" w:rsidRDefault="008B1D9D" w:rsidP="008B1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D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-Сопоставление способа действия и его результата с заданным эталоном.</w:t>
            </w:r>
          </w:p>
        </w:tc>
        <w:tc>
          <w:tcPr>
            <w:tcW w:w="993" w:type="dxa"/>
          </w:tcPr>
          <w:p w14:paraId="5639F661" w14:textId="77777777" w:rsidR="008B1D9D" w:rsidRPr="008B1D9D" w:rsidRDefault="008B1D9D" w:rsidP="008B1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14:paraId="08ADBE75" w14:textId="77777777" w:rsidR="008B1D9D" w:rsidRPr="008B1D9D" w:rsidRDefault="008B1D9D" w:rsidP="008B1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B1D9D" w:rsidRPr="008B1D9D" w14:paraId="3A23E886" w14:textId="77777777" w:rsidTr="00A87D69">
        <w:tc>
          <w:tcPr>
            <w:tcW w:w="534" w:type="dxa"/>
          </w:tcPr>
          <w:p w14:paraId="4C186F67" w14:textId="77777777" w:rsidR="008B1D9D" w:rsidRPr="008B1D9D" w:rsidRDefault="008B1D9D" w:rsidP="008B1D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D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126" w:type="dxa"/>
          </w:tcPr>
          <w:p w14:paraId="6076A9E4" w14:textId="77777777" w:rsidR="008B1D9D" w:rsidRPr="008B1D9D" w:rsidRDefault="008B1D9D" w:rsidP="008B1D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D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Игры у </w:t>
            </w:r>
            <w:proofErr w:type="spellStart"/>
            <w:proofErr w:type="gramStart"/>
            <w:r w:rsidRPr="008B1D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гимнастичес</w:t>
            </w:r>
            <w:proofErr w:type="spellEnd"/>
            <w:r w:rsidRPr="008B1D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-кой</w:t>
            </w:r>
            <w:proofErr w:type="gramEnd"/>
            <w:r w:rsidRPr="008B1D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стенки:</w:t>
            </w:r>
          </w:p>
          <w:p w14:paraId="43608A1C" w14:textId="77777777" w:rsidR="008B1D9D" w:rsidRPr="008B1D9D" w:rsidRDefault="008B1D9D" w:rsidP="008B1D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D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"Альпинисты", "Невидимки"-разучивание</w:t>
            </w:r>
          </w:p>
        </w:tc>
        <w:tc>
          <w:tcPr>
            <w:tcW w:w="709" w:type="dxa"/>
          </w:tcPr>
          <w:p w14:paraId="699F3ECB" w14:textId="77777777" w:rsidR="008B1D9D" w:rsidRPr="008B1D9D" w:rsidRDefault="008B1D9D" w:rsidP="008B1D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D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14:paraId="1D38DDCC" w14:textId="77777777" w:rsidR="008B1D9D" w:rsidRPr="008B1D9D" w:rsidRDefault="008B1D9D" w:rsidP="008B1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D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Сюжетно-ролевая игра</w:t>
            </w:r>
          </w:p>
        </w:tc>
        <w:tc>
          <w:tcPr>
            <w:tcW w:w="1842" w:type="dxa"/>
            <w:vMerge/>
          </w:tcPr>
          <w:p w14:paraId="29A18BBD" w14:textId="77777777" w:rsidR="008B1D9D" w:rsidRPr="008B1D9D" w:rsidRDefault="008B1D9D" w:rsidP="008B1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</w:tcPr>
          <w:p w14:paraId="357AA714" w14:textId="77777777" w:rsidR="008B1D9D" w:rsidRPr="008B1D9D" w:rsidRDefault="008B1D9D" w:rsidP="008B1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</w:tcPr>
          <w:p w14:paraId="3D6886CD" w14:textId="77777777" w:rsidR="008B1D9D" w:rsidRPr="008B1D9D" w:rsidRDefault="008B1D9D" w:rsidP="008B1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</w:tcPr>
          <w:p w14:paraId="6E084CD2" w14:textId="77777777" w:rsidR="008B1D9D" w:rsidRPr="008B1D9D" w:rsidRDefault="008B1D9D" w:rsidP="008B1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</w:tcPr>
          <w:p w14:paraId="4F781923" w14:textId="77777777" w:rsidR="008B1D9D" w:rsidRPr="008B1D9D" w:rsidRDefault="008B1D9D" w:rsidP="008B1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14:paraId="4D692F80" w14:textId="77777777" w:rsidR="008B1D9D" w:rsidRPr="008B1D9D" w:rsidRDefault="008B1D9D" w:rsidP="008B1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14:paraId="57502EE5" w14:textId="77777777" w:rsidR="008B1D9D" w:rsidRPr="008B1D9D" w:rsidRDefault="008B1D9D" w:rsidP="008B1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B1D9D" w:rsidRPr="008B1D9D" w14:paraId="0671B8D0" w14:textId="77777777" w:rsidTr="00A87D69">
        <w:tc>
          <w:tcPr>
            <w:tcW w:w="534" w:type="dxa"/>
          </w:tcPr>
          <w:p w14:paraId="0E9C34A6" w14:textId="77777777" w:rsidR="008B1D9D" w:rsidRPr="008B1D9D" w:rsidRDefault="008B1D9D" w:rsidP="008B1D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D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126" w:type="dxa"/>
          </w:tcPr>
          <w:p w14:paraId="199C8139" w14:textId="77777777" w:rsidR="008B1D9D" w:rsidRPr="008B1D9D" w:rsidRDefault="008B1D9D" w:rsidP="008B1D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D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Эстафета с лазаньем и </w:t>
            </w:r>
            <w:proofErr w:type="spellStart"/>
            <w:r w:rsidRPr="008B1D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перелезанием</w:t>
            </w:r>
            <w:proofErr w:type="spellEnd"/>
            <w:r w:rsidRPr="008B1D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09" w:type="dxa"/>
          </w:tcPr>
          <w:p w14:paraId="24163509" w14:textId="77777777" w:rsidR="008B1D9D" w:rsidRPr="008B1D9D" w:rsidRDefault="008B1D9D" w:rsidP="008B1D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D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14:paraId="02FD5F22" w14:textId="77777777" w:rsidR="008B1D9D" w:rsidRPr="008B1D9D" w:rsidRDefault="008B1D9D" w:rsidP="008B1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D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Игра-эстафета</w:t>
            </w:r>
          </w:p>
        </w:tc>
        <w:tc>
          <w:tcPr>
            <w:tcW w:w="1842" w:type="dxa"/>
            <w:vMerge/>
          </w:tcPr>
          <w:p w14:paraId="4D374C0E" w14:textId="77777777" w:rsidR="008B1D9D" w:rsidRPr="008B1D9D" w:rsidRDefault="008B1D9D" w:rsidP="008B1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</w:tcPr>
          <w:p w14:paraId="5D6D9179" w14:textId="77777777" w:rsidR="008B1D9D" w:rsidRPr="008B1D9D" w:rsidRDefault="008B1D9D" w:rsidP="008B1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</w:tcPr>
          <w:p w14:paraId="4F72BE60" w14:textId="77777777" w:rsidR="008B1D9D" w:rsidRPr="008B1D9D" w:rsidRDefault="008B1D9D" w:rsidP="008B1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</w:tcPr>
          <w:p w14:paraId="7FFE4688" w14:textId="77777777" w:rsidR="008B1D9D" w:rsidRPr="008B1D9D" w:rsidRDefault="008B1D9D" w:rsidP="008B1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</w:tcPr>
          <w:p w14:paraId="58E4D18E" w14:textId="77777777" w:rsidR="008B1D9D" w:rsidRPr="008B1D9D" w:rsidRDefault="008B1D9D" w:rsidP="008B1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14:paraId="5D48220E" w14:textId="77777777" w:rsidR="008B1D9D" w:rsidRPr="008B1D9D" w:rsidRDefault="008B1D9D" w:rsidP="008B1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14:paraId="334F5B63" w14:textId="77777777" w:rsidR="008B1D9D" w:rsidRPr="008B1D9D" w:rsidRDefault="008B1D9D" w:rsidP="008B1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B1D9D" w:rsidRPr="008B1D9D" w14:paraId="48B31290" w14:textId="77777777" w:rsidTr="00A87D69">
        <w:tc>
          <w:tcPr>
            <w:tcW w:w="534" w:type="dxa"/>
          </w:tcPr>
          <w:p w14:paraId="53CBC0DA" w14:textId="77777777" w:rsidR="008B1D9D" w:rsidRPr="008B1D9D" w:rsidRDefault="008B1D9D" w:rsidP="008B1D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D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126" w:type="dxa"/>
          </w:tcPr>
          <w:p w14:paraId="4AB25B5D" w14:textId="77777777" w:rsidR="008B1D9D" w:rsidRPr="008B1D9D" w:rsidRDefault="008B1D9D" w:rsidP="008B1D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D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Игры с прыжками: "Удочка", "Прыгаю-</w:t>
            </w:r>
            <w:proofErr w:type="spellStart"/>
            <w:r w:rsidRPr="008B1D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щие</w:t>
            </w:r>
            <w:proofErr w:type="spellEnd"/>
            <w:r w:rsidRPr="008B1D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воробушки". "Быстрый олень": прыжки через нарты. разучивание</w:t>
            </w:r>
          </w:p>
        </w:tc>
        <w:tc>
          <w:tcPr>
            <w:tcW w:w="709" w:type="dxa"/>
          </w:tcPr>
          <w:p w14:paraId="3767D567" w14:textId="77777777" w:rsidR="008B1D9D" w:rsidRPr="008B1D9D" w:rsidRDefault="008B1D9D" w:rsidP="008B1D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D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14:paraId="2572A95C" w14:textId="77777777" w:rsidR="008B1D9D" w:rsidRPr="008B1D9D" w:rsidRDefault="008B1D9D" w:rsidP="008B1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D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 о ЗОЖ, игра</w:t>
            </w:r>
          </w:p>
        </w:tc>
        <w:tc>
          <w:tcPr>
            <w:tcW w:w="1842" w:type="dxa"/>
            <w:vMerge/>
          </w:tcPr>
          <w:p w14:paraId="3AD7F933" w14:textId="77777777" w:rsidR="008B1D9D" w:rsidRPr="008B1D9D" w:rsidRDefault="008B1D9D" w:rsidP="008B1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</w:tcPr>
          <w:p w14:paraId="0A7FFE03" w14:textId="77777777" w:rsidR="008B1D9D" w:rsidRPr="008B1D9D" w:rsidRDefault="008B1D9D" w:rsidP="008B1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</w:tcPr>
          <w:p w14:paraId="6B405C74" w14:textId="77777777" w:rsidR="008B1D9D" w:rsidRPr="008B1D9D" w:rsidRDefault="008B1D9D" w:rsidP="008B1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</w:tcPr>
          <w:p w14:paraId="1F27C428" w14:textId="77777777" w:rsidR="008B1D9D" w:rsidRPr="008B1D9D" w:rsidRDefault="008B1D9D" w:rsidP="008B1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</w:tcPr>
          <w:p w14:paraId="539CE94E" w14:textId="77777777" w:rsidR="008B1D9D" w:rsidRPr="008B1D9D" w:rsidRDefault="008B1D9D" w:rsidP="008B1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14:paraId="45AF26B5" w14:textId="77777777" w:rsidR="008B1D9D" w:rsidRPr="008B1D9D" w:rsidRDefault="008B1D9D" w:rsidP="008B1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14:paraId="6B6CD1A2" w14:textId="77777777" w:rsidR="008B1D9D" w:rsidRPr="008B1D9D" w:rsidRDefault="008B1D9D" w:rsidP="008B1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B1D9D" w:rsidRPr="008B1D9D" w14:paraId="497AC8FE" w14:textId="77777777" w:rsidTr="00A87D69">
        <w:tc>
          <w:tcPr>
            <w:tcW w:w="534" w:type="dxa"/>
          </w:tcPr>
          <w:p w14:paraId="18DBE892" w14:textId="77777777" w:rsidR="008B1D9D" w:rsidRPr="008B1D9D" w:rsidRDefault="008B1D9D" w:rsidP="008B1D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D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126" w:type="dxa"/>
          </w:tcPr>
          <w:p w14:paraId="4775DCBD" w14:textId="77777777" w:rsidR="008B1D9D" w:rsidRPr="008B1D9D" w:rsidRDefault="008B1D9D" w:rsidP="008B1D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D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Игры с лентами (веревочкой):</w:t>
            </w:r>
          </w:p>
          <w:p w14:paraId="0FA2253E" w14:textId="77777777" w:rsidR="008B1D9D" w:rsidRPr="008B1D9D" w:rsidRDefault="008B1D9D" w:rsidP="008B1D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D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Поймай ленту", «Удав стягивает кольцо»-разучивание</w:t>
            </w:r>
          </w:p>
        </w:tc>
        <w:tc>
          <w:tcPr>
            <w:tcW w:w="709" w:type="dxa"/>
          </w:tcPr>
          <w:p w14:paraId="5A7B622F" w14:textId="77777777" w:rsidR="008B1D9D" w:rsidRPr="008B1D9D" w:rsidRDefault="008B1D9D" w:rsidP="008B1D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D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14:paraId="4A729AC9" w14:textId="77777777" w:rsidR="008B1D9D" w:rsidRPr="008B1D9D" w:rsidRDefault="008B1D9D" w:rsidP="008B1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D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Сюжетно-ролевая игра</w:t>
            </w:r>
          </w:p>
        </w:tc>
        <w:tc>
          <w:tcPr>
            <w:tcW w:w="1842" w:type="dxa"/>
            <w:vMerge w:val="restart"/>
          </w:tcPr>
          <w:p w14:paraId="29A8F892" w14:textId="77777777" w:rsidR="008B1D9D" w:rsidRPr="008B1D9D" w:rsidRDefault="008B1D9D" w:rsidP="008B1D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D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Закрепить навык </w:t>
            </w:r>
            <w:proofErr w:type="spellStart"/>
            <w:proofErr w:type="gramStart"/>
            <w:r w:rsidRPr="008B1D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ориентирова-ния</w:t>
            </w:r>
            <w:proofErr w:type="spellEnd"/>
            <w:proofErr w:type="gramEnd"/>
            <w:r w:rsidRPr="008B1D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пространстве</w:t>
            </w:r>
          </w:p>
          <w:p w14:paraId="5254D3ED" w14:textId="77777777" w:rsidR="008B1D9D" w:rsidRPr="008B1D9D" w:rsidRDefault="008B1D9D" w:rsidP="008B1D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B53119A" w14:textId="77777777" w:rsidR="008B1D9D" w:rsidRPr="008B1D9D" w:rsidRDefault="008B1D9D" w:rsidP="008B1D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D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</w:t>
            </w:r>
          </w:p>
          <w:p w14:paraId="5CD70700" w14:textId="77777777" w:rsidR="008B1D9D" w:rsidRPr="008B1D9D" w:rsidRDefault="008B1D9D" w:rsidP="008B1D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D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функции равновесия</w:t>
            </w:r>
          </w:p>
          <w:p w14:paraId="403484D5" w14:textId="77777777" w:rsidR="008B1D9D" w:rsidRPr="008B1D9D" w:rsidRDefault="008B1D9D" w:rsidP="008B1D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9D8C68E" w14:textId="77777777" w:rsidR="008B1D9D" w:rsidRPr="008B1D9D" w:rsidRDefault="008B1D9D" w:rsidP="008B1D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D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Уметь выполнять</w:t>
            </w:r>
          </w:p>
          <w:p w14:paraId="4C4613FF" w14:textId="77777777" w:rsidR="008B1D9D" w:rsidRPr="008B1D9D" w:rsidRDefault="008B1D9D" w:rsidP="008B1D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D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у гимнастической стенки,</w:t>
            </w:r>
          </w:p>
          <w:p w14:paraId="3779F262" w14:textId="77777777" w:rsidR="008B1D9D" w:rsidRPr="008B1D9D" w:rsidRDefault="008B1D9D" w:rsidP="008B1D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D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лентами, с мячом, с мешочком с песком</w:t>
            </w:r>
          </w:p>
        </w:tc>
        <w:tc>
          <w:tcPr>
            <w:tcW w:w="1985" w:type="dxa"/>
            <w:vMerge/>
          </w:tcPr>
          <w:p w14:paraId="5C545DC9" w14:textId="77777777" w:rsidR="008B1D9D" w:rsidRPr="008B1D9D" w:rsidRDefault="008B1D9D" w:rsidP="008B1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 w:val="restart"/>
          </w:tcPr>
          <w:p w14:paraId="2B9ECD19" w14:textId="77777777" w:rsidR="008B1D9D" w:rsidRPr="008B1D9D" w:rsidRDefault="008B1D9D" w:rsidP="008B1D9D">
            <w:pPr>
              <w:widowControl w:val="0"/>
              <w:shd w:val="clear" w:color="auto" w:fill="FFFFFF"/>
              <w:tabs>
                <w:tab w:val="left" w:pos="34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B1D9D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eastAsia="ru-RU"/>
              </w:rPr>
              <w:t xml:space="preserve">- выбор наиболее эффективных способов решения задач в </w:t>
            </w:r>
            <w:r w:rsidRPr="008B1D9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зависимости о</w:t>
            </w:r>
          </w:p>
          <w:p w14:paraId="062F1333" w14:textId="77777777" w:rsidR="008B1D9D" w:rsidRPr="008B1D9D" w:rsidRDefault="008B1D9D" w:rsidP="008B1D9D">
            <w:pPr>
              <w:widowControl w:val="0"/>
              <w:shd w:val="clear" w:color="auto" w:fill="FFFFFF"/>
              <w:tabs>
                <w:tab w:val="left" w:pos="34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B1D9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 конкретных условий;</w:t>
            </w:r>
          </w:p>
          <w:p w14:paraId="57003A35" w14:textId="77777777" w:rsidR="008B1D9D" w:rsidRPr="008B1D9D" w:rsidRDefault="008B1D9D" w:rsidP="008B1D9D">
            <w:pPr>
              <w:widowControl w:val="0"/>
              <w:shd w:val="clear" w:color="auto" w:fill="FFFFFF"/>
              <w:tabs>
                <w:tab w:val="left" w:pos="34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3EC5E350" w14:textId="77777777" w:rsidR="008B1D9D" w:rsidRPr="008B1D9D" w:rsidRDefault="008B1D9D" w:rsidP="008B1D9D">
            <w:pPr>
              <w:widowControl w:val="0"/>
              <w:shd w:val="clear" w:color="auto" w:fill="FFFFFF"/>
              <w:tabs>
                <w:tab w:val="left" w:pos="34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48AE48A8" w14:textId="77777777" w:rsidR="008B1D9D" w:rsidRPr="008B1D9D" w:rsidRDefault="008B1D9D" w:rsidP="008B1D9D">
            <w:pPr>
              <w:widowControl w:val="0"/>
              <w:shd w:val="clear" w:color="auto" w:fill="FFFFFF"/>
              <w:tabs>
                <w:tab w:val="left" w:pos="34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B1D9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- структурирование знаний;</w:t>
            </w:r>
          </w:p>
          <w:p w14:paraId="612631A4" w14:textId="77777777" w:rsidR="008B1D9D" w:rsidRPr="008B1D9D" w:rsidRDefault="008B1D9D" w:rsidP="008B1D9D">
            <w:pPr>
              <w:widowControl w:val="0"/>
              <w:shd w:val="clear" w:color="auto" w:fill="FFFFFF"/>
              <w:tabs>
                <w:tab w:val="left" w:pos="34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D9D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eastAsia="ru-RU"/>
              </w:rPr>
              <w:t xml:space="preserve">-осознанное и произвольное построение речевого </w:t>
            </w:r>
            <w:r w:rsidRPr="008B1D9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высказывания в устной форме;</w:t>
            </w:r>
          </w:p>
        </w:tc>
        <w:tc>
          <w:tcPr>
            <w:tcW w:w="1843" w:type="dxa"/>
            <w:vMerge/>
          </w:tcPr>
          <w:p w14:paraId="114B4DE7" w14:textId="77777777" w:rsidR="008B1D9D" w:rsidRPr="008B1D9D" w:rsidRDefault="008B1D9D" w:rsidP="008B1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</w:tcPr>
          <w:p w14:paraId="10F84AEC" w14:textId="77777777" w:rsidR="008B1D9D" w:rsidRPr="008B1D9D" w:rsidRDefault="008B1D9D" w:rsidP="008B1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14:paraId="205EF576" w14:textId="77777777" w:rsidR="008B1D9D" w:rsidRPr="008B1D9D" w:rsidRDefault="008B1D9D" w:rsidP="008B1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14:paraId="75FB6C68" w14:textId="77777777" w:rsidR="008B1D9D" w:rsidRPr="008B1D9D" w:rsidRDefault="008B1D9D" w:rsidP="008B1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B1D9D" w:rsidRPr="008B1D9D" w14:paraId="10896A13" w14:textId="77777777" w:rsidTr="00A87D69">
        <w:tc>
          <w:tcPr>
            <w:tcW w:w="534" w:type="dxa"/>
          </w:tcPr>
          <w:p w14:paraId="067D91D1" w14:textId="77777777" w:rsidR="008B1D9D" w:rsidRPr="008B1D9D" w:rsidRDefault="008B1D9D" w:rsidP="008B1D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D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126" w:type="dxa"/>
          </w:tcPr>
          <w:p w14:paraId="1A4FB4BA" w14:textId="77777777" w:rsidR="008B1D9D" w:rsidRPr="008B1D9D" w:rsidRDefault="008B1D9D" w:rsidP="008B1D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D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Игры с элементами прыжков в длину: "Через ручеек"- </w:t>
            </w:r>
          </w:p>
          <w:p w14:paraId="7ED50714" w14:textId="77777777" w:rsidR="008B1D9D" w:rsidRPr="008B1D9D" w:rsidRDefault="008B1D9D" w:rsidP="008B1D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D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"Быстрый олень: прыжки через нарты</w:t>
            </w:r>
          </w:p>
        </w:tc>
        <w:tc>
          <w:tcPr>
            <w:tcW w:w="709" w:type="dxa"/>
          </w:tcPr>
          <w:p w14:paraId="4D7D7D5B" w14:textId="77777777" w:rsidR="008B1D9D" w:rsidRPr="008B1D9D" w:rsidRDefault="008B1D9D" w:rsidP="008B1D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D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276" w:type="dxa"/>
          </w:tcPr>
          <w:p w14:paraId="623EE5E5" w14:textId="77777777" w:rsidR="008B1D9D" w:rsidRPr="008B1D9D" w:rsidRDefault="008B1D9D" w:rsidP="008B1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D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Игровая, проектная, культпоход</w:t>
            </w:r>
          </w:p>
        </w:tc>
        <w:tc>
          <w:tcPr>
            <w:tcW w:w="1842" w:type="dxa"/>
            <w:vMerge/>
          </w:tcPr>
          <w:p w14:paraId="22067A3B" w14:textId="77777777" w:rsidR="008B1D9D" w:rsidRPr="008B1D9D" w:rsidRDefault="008B1D9D" w:rsidP="008B1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</w:tcPr>
          <w:p w14:paraId="6D8BDC75" w14:textId="77777777" w:rsidR="008B1D9D" w:rsidRPr="008B1D9D" w:rsidRDefault="008B1D9D" w:rsidP="008B1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</w:tcPr>
          <w:p w14:paraId="29956918" w14:textId="77777777" w:rsidR="008B1D9D" w:rsidRPr="008B1D9D" w:rsidRDefault="008B1D9D" w:rsidP="008B1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</w:tcPr>
          <w:p w14:paraId="63ED8978" w14:textId="77777777" w:rsidR="008B1D9D" w:rsidRPr="008B1D9D" w:rsidRDefault="008B1D9D" w:rsidP="008B1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</w:tcPr>
          <w:p w14:paraId="2ABFB2F0" w14:textId="77777777" w:rsidR="008B1D9D" w:rsidRPr="008B1D9D" w:rsidRDefault="008B1D9D" w:rsidP="008B1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14:paraId="17405BB6" w14:textId="77777777" w:rsidR="008B1D9D" w:rsidRPr="008B1D9D" w:rsidRDefault="008B1D9D" w:rsidP="008B1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14:paraId="1B0B0347" w14:textId="77777777" w:rsidR="008B1D9D" w:rsidRPr="008B1D9D" w:rsidRDefault="008B1D9D" w:rsidP="008B1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B1D9D" w:rsidRPr="008B1D9D" w14:paraId="385AA723" w14:textId="77777777" w:rsidTr="00A87D69">
        <w:trPr>
          <w:trHeight w:val="1243"/>
        </w:trPr>
        <w:tc>
          <w:tcPr>
            <w:tcW w:w="534" w:type="dxa"/>
          </w:tcPr>
          <w:p w14:paraId="02B725FC" w14:textId="77777777" w:rsidR="008B1D9D" w:rsidRPr="008B1D9D" w:rsidRDefault="008B1D9D" w:rsidP="008B1D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D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126" w:type="dxa"/>
          </w:tcPr>
          <w:p w14:paraId="4738E82C" w14:textId="77777777" w:rsidR="008B1D9D" w:rsidRPr="008B1D9D" w:rsidRDefault="008B1D9D" w:rsidP="008B1D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D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Игры у гимнастической стенки – по выбору детей., игры: «Карусель», «Замри»</w:t>
            </w:r>
          </w:p>
        </w:tc>
        <w:tc>
          <w:tcPr>
            <w:tcW w:w="709" w:type="dxa"/>
          </w:tcPr>
          <w:p w14:paraId="6D2FBF98" w14:textId="77777777" w:rsidR="008B1D9D" w:rsidRPr="008B1D9D" w:rsidRDefault="008B1D9D" w:rsidP="008B1D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D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14:paraId="5BD6125E" w14:textId="77777777" w:rsidR="008B1D9D" w:rsidRPr="008B1D9D" w:rsidRDefault="008B1D9D" w:rsidP="008B1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D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 о ЗОЖ, познавательная игра</w:t>
            </w:r>
          </w:p>
        </w:tc>
        <w:tc>
          <w:tcPr>
            <w:tcW w:w="1842" w:type="dxa"/>
            <w:vMerge/>
          </w:tcPr>
          <w:p w14:paraId="3E8B8C92" w14:textId="77777777" w:rsidR="008B1D9D" w:rsidRPr="008B1D9D" w:rsidRDefault="008B1D9D" w:rsidP="008B1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</w:tcPr>
          <w:p w14:paraId="0A9C9083" w14:textId="77777777" w:rsidR="008B1D9D" w:rsidRPr="008B1D9D" w:rsidRDefault="008B1D9D" w:rsidP="008B1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</w:tcPr>
          <w:p w14:paraId="3360B267" w14:textId="77777777" w:rsidR="008B1D9D" w:rsidRPr="008B1D9D" w:rsidRDefault="008B1D9D" w:rsidP="008B1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 w:val="restart"/>
          </w:tcPr>
          <w:p w14:paraId="1FA8F7D4" w14:textId="77777777" w:rsidR="008B1D9D" w:rsidRPr="008B1D9D" w:rsidRDefault="008B1D9D" w:rsidP="008B1D9D">
            <w:pPr>
              <w:widowControl w:val="0"/>
              <w:shd w:val="clear" w:color="auto" w:fill="FFFFFF"/>
              <w:tabs>
                <w:tab w:val="left" w:pos="365"/>
              </w:tabs>
              <w:autoSpaceDE w:val="0"/>
              <w:autoSpaceDN w:val="0"/>
              <w:adjustRightInd w:val="0"/>
              <w:spacing w:after="0" w:line="274" w:lineRule="exact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8B1D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-Учет разных мнений и умение </w:t>
            </w:r>
            <w:r w:rsidRPr="008B1D9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обосновать собственное.</w:t>
            </w:r>
          </w:p>
          <w:p w14:paraId="303854C3" w14:textId="77777777" w:rsidR="008B1D9D" w:rsidRPr="008B1D9D" w:rsidRDefault="008B1D9D" w:rsidP="008B1D9D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C188105" w14:textId="77777777" w:rsidR="008B1D9D" w:rsidRPr="008B1D9D" w:rsidRDefault="008B1D9D" w:rsidP="008B1D9D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spacing w:after="0" w:line="274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D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-Эмоционально -позитивное от</w:t>
            </w:r>
            <w:r w:rsidRPr="008B1D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ношение к процессу сотрудни</w:t>
            </w:r>
            <w:r w:rsidRPr="008B1D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чества;</w:t>
            </w:r>
          </w:p>
        </w:tc>
        <w:tc>
          <w:tcPr>
            <w:tcW w:w="1559" w:type="dxa"/>
            <w:vMerge w:val="restart"/>
          </w:tcPr>
          <w:p w14:paraId="531AA842" w14:textId="77777777" w:rsidR="008B1D9D" w:rsidRPr="008B1D9D" w:rsidRDefault="008B1D9D" w:rsidP="008B1D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D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Определение последовательности промежуточных целей с учетом конечного результата. </w:t>
            </w:r>
          </w:p>
          <w:p w14:paraId="40B5C72A" w14:textId="77777777" w:rsidR="008B1D9D" w:rsidRPr="008B1D9D" w:rsidRDefault="008B1D9D" w:rsidP="008B1D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8A67246" w14:textId="77777777" w:rsidR="008B1D9D" w:rsidRPr="008B1D9D" w:rsidRDefault="008B1D9D" w:rsidP="008B1D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D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Составление </w:t>
            </w:r>
          </w:p>
          <w:p w14:paraId="447A9D01" w14:textId="77777777" w:rsidR="008B1D9D" w:rsidRPr="008B1D9D" w:rsidRDefault="008B1D9D" w:rsidP="008B1D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D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последовательности действий.</w:t>
            </w:r>
          </w:p>
          <w:p w14:paraId="2EE60455" w14:textId="77777777" w:rsidR="008B1D9D" w:rsidRPr="008B1D9D" w:rsidRDefault="008B1D9D" w:rsidP="008B1D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94109F8" w14:textId="77777777" w:rsidR="008B1D9D" w:rsidRPr="008B1D9D" w:rsidRDefault="008B1D9D" w:rsidP="008B1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D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-Сопоставление способа действия и его результата с заданным эталоном.</w:t>
            </w:r>
          </w:p>
          <w:p w14:paraId="5F2847CF" w14:textId="77777777" w:rsidR="008B1D9D" w:rsidRPr="008B1D9D" w:rsidRDefault="008B1D9D" w:rsidP="008B1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757AC70" w14:textId="77777777" w:rsidR="008B1D9D" w:rsidRPr="008B1D9D" w:rsidRDefault="008B1D9D" w:rsidP="008B1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97F0F2A" w14:textId="77777777" w:rsidR="008B1D9D" w:rsidRPr="008B1D9D" w:rsidRDefault="008B1D9D" w:rsidP="008B1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A75AD3A" w14:textId="77777777" w:rsidR="008B1D9D" w:rsidRPr="008B1D9D" w:rsidRDefault="008B1D9D" w:rsidP="008B1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F836449" w14:textId="77777777" w:rsidR="008B1D9D" w:rsidRPr="008B1D9D" w:rsidRDefault="008B1D9D" w:rsidP="008B1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EAB12AC" w14:textId="77777777" w:rsidR="008B1D9D" w:rsidRPr="008B1D9D" w:rsidRDefault="008B1D9D" w:rsidP="008B1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3F81545" w14:textId="77777777" w:rsidR="008B1D9D" w:rsidRPr="008B1D9D" w:rsidRDefault="008B1D9D" w:rsidP="008B1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F54C82A" w14:textId="77777777" w:rsidR="008B1D9D" w:rsidRPr="008B1D9D" w:rsidRDefault="008B1D9D" w:rsidP="008B1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14:paraId="228FD3C4" w14:textId="77777777" w:rsidR="008B1D9D" w:rsidRPr="008B1D9D" w:rsidRDefault="008B1D9D" w:rsidP="008B1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14:paraId="02BBDE3F" w14:textId="77777777" w:rsidR="008B1D9D" w:rsidRPr="008B1D9D" w:rsidRDefault="008B1D9D" w:rsidP="008B1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C49DAC5" w14:textId="77777777" w:rsidR="008B1D9D" w:rsidRPr="008B1D9D" w:rsidRDefault="008B1D9D" w:rsidP="008B1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B1D9D" w:rsidRPr="008B1D9D" w14:paraId="548E41CF" w14:textId="77777777" w:rsidTr="00A87D69">
        <w:tc>
          <w:tcPr>
            <w:tcW w:w="534" w:type="dxa"/>
          </w:tcPr>
          <w:p w14:paraId="08CAC5F5" w14:textId="77777777" w:rsidR="008B1D9D" w:rsidRPr="008B1D9D" w:rsidRDefault="008B1D9D" w:rsidP="008B1D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D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126" w:type="dxa"/>
          </w:tcPr>
          <w:p w14:paraId="6618EC1E" w14:textId="77777777" w:rsidR="008B1D9D" w:rsidRPr="008B1D9D" w:rsidRDefault="008B1D9D" w:rsidP="008B1D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D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Игры с бегом:</w:t>
            </w:r>
          </w:p>
          <w:p w14:paraId="652729DE" w14:textId="77777777" w:rsidR="008B1D9D" w:rsidRPr="008B1D9D" w:rsidRDefault="008B1D9D" w:rsidP="008B1D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D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"К своим флажкам", "Пятнашки"-разучивание</w:t>
            </w:r>
          </w:p>
        </w:tc>
        <w:tc>
          <w:tcPr>
            <w:tcW w:w="709" w:type="dxa"/>
          </w:tcPr>
          <w:p w14:paraId="2A7E03DD" w14:textId="77777777" w:rsidR="008B1D9D" w:rsidRPr="008B1D9D" w:rsidRDefault="008B1D9D" w:rsidP="008B1D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D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14:paraId="3F670370" w14:textId="77777777" w:rsidR="008B1D9D" w:rsidRPr="008B1D9D" w:rsidRDefault="008B1D9D" w:rsidP="008B1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D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Игра-эстафета</w:t>
            </w:r>
          </w:p>
        </w:tc>
        <w:tc>
          <w:tcPr>
            <w:tcW w:w="1842" w:type="dxa"/>
            <w:vMerge/>
          </w:tcPr>
          <w:p w14:paraId="6DFBA478" w14:textId="77777777" w:rsidR="008B1D9D" w:rsidRPr="008B1D9D" w:rsidRDefault="008B1D9D" w:rsidP="008B1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</w:tcPr>
          <w:p w14:paraId="69E1860E" w14:textId="77777777" w:rsidR="008B1D9D" w:rsidRPr="008B1D9D" w:rsidRDefault="008B1D9D" w:rsidP="008B1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</w:tcPr>
          <w:p w14:paraId="0BE0A7AC" w14:textId="77777777" w:rsidR="008B1D9D" w:rsidRPr="008B1D9D" w:rsidRDefault="008B1D9D" w:rsidP="008B1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</w:tcPr>
          <w:p w14:paraId="448D2A21" w14:textId="77777777" w:rsidR="008B1D9D" w:rsidRPr="008B1D9D" w:rsidRDefault="008B1D9D" w:rsidP="008B1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</w:tcPr>
          <w:p w14:paraId="76961A1D" w14:textId="77777777" w:rsidR="008B1D9D" w:rsidRPr="008B1D9D" w:rsidRDefault="008B1D9D" w:rsidP="008B1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14:paraId="7774BA7A" w14:textId="77777777" w:rsidR="008B1D9D" w:rsidRPr="008B1D9D" w:rsidRDefault="008B1D9D" w:rsidP="008B1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14:paraId="5422C28B" w14:textId="77777777" w:rsidR="008B1D9D" w:rsidRPr="008B1D9D" w:rsidRDefault="008B1D9D" w:rsidP="008B1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B1D9D" w:rsidRPr="008B1D9D" w14:paraId="25AB703F" w14:textId="77777777" w:rsidTr="00A87D69">
        <w:tc>
          <w:tcPr>
            <w:tcW w:w="534" w:type="dxa"/>
          </w:tcPr>
          <w:p w14:paraId="707F90F1" w14:textId="77777777" w:rsidR="008B1D9D" w:rsidRPr="008B1D9D" w:rsidRDefault="008B1D9D" w:rsidP="008B1D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D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126" w:type="dxa"/>
          </w:tcPr>
          <w:p w14:paraId="68E85938" w14:textId="77777777" w:rsidR="008B1D9D" w:rsidRPr="008B1D9D" w:rsidRDefault="008B1D9D" w:rsidP="008B1D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D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Игры с бегом:</w:t>
            </w:r>
          </w:p>
          <w:p w14:paraId="34B3BA4C" w14:textId="77777777" w:rsidR="008B1D9D" w:rsidRPr="008B1D9D" w:rsidRDefault="008B1D9D" w:rsidP="008B1D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D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"Два Мороза", "Гуси-лебеди"</w:t>
            </w:r>
          </w:p>
        </w:tc>
        <w:tc>
          <w:tcPr>
            <w:tcW w:w="709" w:type="dxa"/>
          </w:tcPr>
          <w:p w14:paraId="6DFEC03C" w14:textId="77777777" w:rsidR="008B1D9D" w:rsidRPr="008B1D9D" w:rsidRDefault="008B1D9D" w:rsidP="008B1D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D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14:paraId="6121BAB3" w14:textId="77777777" w:rsidR="008B1D9D" w:rsidRPr="008B1D9D" w:rsidRDefault="008B1D9D" w:rsidP="008B1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D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Игра-соревнование</w:t>
            </w:r>
          </w:p>
        </w:tc>
        <w:tc>
          <w:tcPr>
            <w:tcW w:w="1842" w:type="dxa"/>
            <w:vMerge/>
          </w:tcPr>
          <w:p w14:paraId="66045D6F" w14:textId="77777777" w:rsidR="008B1D9D" w:rsidRPr="008B1D9D" w:rsidRDefault="008B1D9D" w:rsidP="008B1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</w:tcPr>
          <w:p w14:paraId="5081678E" w14:textId="77777777" w:rsidR="008B1D9D" w:rsidRPr="008B1D9D" w:rsidRDefault="008B1D9D" w:rsidP="008B1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</w:tcPr>
          <w:p w14:paraId="0F6E9293" w14:textId="77777777" w:rsidR="008B1D9D" w:rsidRPr="008B1D9D" w:rsidRDefault="008B1D9D" w:rsidP="008B1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</w:tcPr>
          <w:p w14:paraId="1FF9B8AB" w14:textId="77777777" w:rsidR="008B1D9D" w:rsidRPr="008B1D9D" w:rsidRDefault="008B1D9D" w:rsidP="008B1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</w:tcPr>
          <w:p w14:paraId="4A2E327D" w14:textId="77777777" w:rsidR="008B1D9D" w:rsidRPr="008B1D9D" w:rsidRDefault="008B1D9D" w:rsidP="008B1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14:paraId="6953D25B" w14:textId="77777777" w:rsidR="008B1D9D" w:rsidRPr="008B1D9D" w:rsidRDefault="008B1D9D" w:rsidP="008B1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14:paraId="4FB9CAF1" w14:textId="77777777" w:rsidR="008B1D9D" w:rsidRPr="008B1D9D" w:rsidRDefault="008B1D9D" w:rsidP="008B1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B1D9D" w:rsidRPr="008B1D9D" w14:paraId="27420D47" w14:textId="77777777" w:rsidTr="00A87D69">
        <w:tc>
          <w:tcPr>
            <w:tcW w:w="534" w:type="dxa"/>
          </w:tcPr>
          <w:p w14:paraId="3CFDDB8E" w14:textId="77777777" w:rsidR="008B1D9D" w:rsidRPr="008B1D9D" w:rsidRDefault="008B1D9D" w:rsidP="008B1D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D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126" w:type="dxa"/>
          </w:tcPr>
          <w:p w14:paraId="71DCB90A" w14:textId="77777777" w:rsidR="008B1D9D" w:rsidRPr="008B1D9D" w:rsidRDefault="008B1D9D" w:rsidP="008B1D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D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Игры с мячом</w:t>
            </w:r>
          </w:p>
          <w:p w14:paraId="3BB3A866" w14:textId="77777777" w:rsidR="008B1D9D" w:rsidRPr="008B1D9D" w:rsidRDefault="008B1D9D" w:rsidP="008B1D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D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(с элементами футбола и пионербола):"Обведи меня", "Успей поймать"- разучивание</w:t>
            </w:r>
          </w:p>
        </w:tc>
        <w:tc>
          <w:tcPr>
            <w:tcW w:w="709" w:type="dxa"/>
          </w:tcPr>
          <w:p w14:paraId="76501CF4" w14:textId="77777777" w:rsidR="008B1D9D" w:rsidRPr="008B1D9D" w:rsidRDefault="008B1D9D" w:rsidP="008B1D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D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14:paraId="7A73BCEA" w14:textId="77777777" w:rsidR="008B1D9D" w:rsidRPr="008B1D9D" w:rsidRDefault="008B1D9D" w:rsidP="008B1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D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Игра-соревнование</w:t>
            </w:r>
          </w:p>
        </w:tc>
        <w:tc>
          <w:tcPr>
            <w:tcW w:w="1842" w:type="dxa"/>
            <w:vMerge w:val="restart"/>
          </w:tcPr>
          <w:p w14:paraId="45235C03" w14:textId="77777777" w:rsidR="008B1D9D" w:rsidRPr="008B1D9D" w:rsidRDefault="008B1D9D" w:rsidP="008B1D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88DB46E" w14:textId="77777777" w:rsidR="008B1D9D" w:rsidRPr="008B1D9D" w:rsidRDefault="008B1D9D" w:rsidP="008B1D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F4FDBE4" w14:textId="77777777" w:rsidR="008B1D9D" w:rsidRPr="008B1D9D" w:rsidRDefault="008B1D9D" w:rsidP="008B1D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B1D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Совершенство-</w:t>
            </w:r>
            <w:proofErr w:type="spellStart"/>
            <w:r w:rsidRPr="008B1D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вать</w:t>
            </w:r>
            <w:proofErr w:type="spellEnd"/>
            <w:proofErr w:type="gramEnd"/>
            <w:r w:rsidRPr="008B1D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навыки бега, </w:t>
            </w:r>
          </w:p>
          <w:p w14:paraId="65B3A473" w14:textId="77777777" w:rsidR="008B1D9D" w:rsidRPr="008B1D9D" w:rsidRDefault="008B1D9D" w:rsidP="008B1D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D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Развивать</w:t>
            </w:r>
          </w:p>
          <w:p w14:paraId="37B8BBE6" w14:textId="77777777" w:rsidR="008B1D9D" w:rsidRPr="008B1D9D" w:rsidRDefault="008B1D9D" w:rsidP="008B1D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D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скоростные способностей. </w:t>
            </w:r>
          </w:p>
          <w:p w14:paraId="450D4484" w14:textId="77777777" w:rsidR="008B1D9D" w:rsidRPr="008B1D9D" w:rsidRDefault="008B1D9D" w:rsidP="008B1D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90A4D41" w14:textId="77777777" w:rsidR="008B1D9D" w:rsidRPr="008B1D9D" w:rsidRDefault="008B1D9D" w:rsidP="008B1D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D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Закрепление навыков метания на дальность и точность</w:t>
            </w:r>
          </w:p>
          <w:p w14:paraId="0B426D2A" w14:textId="77777777" w:rsidR="008B1D9D" w:rsidRPr="008B1D9D" w:rsidRDefault="008B1D9D" w:rsidP="008B1D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E62A0BA" w14:textId="77777777" w:rsidR="008B1D9D" w:rsidRPr="008B1D9D" w:rsidRDefault="008B1D9D" w:rsidP="008B1D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D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глазомера</w:t>
            </w:r>
          </w:p>
        </w:tc>
        <w:tc>
          <w:tcPr>
            <w:tcW w:w="1985" w:type="dxa"/>
            <w:vMerge w:val="restart"/>
          </w:tcPr>
          <w:p w14:paraId="78BCC972" w14:textId="77777777" w:rsidR="008B1D9D" w:rsidRPr="008B1D9D" w:rsidRDefault="008B1D9D" w:rsidP="008B1D9D">
            <w:pPr>
              <w:widowControl w:val="0"/>
              <w:shd w:val="clear" w:color="auto" w:fill="FFFFFF"/>
              <w:tabs>
                <w:tab w:val="left" w:pos="10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D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8B1D9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развитие доброжелательности, доверия и внимательности к людям, готовности к сотрудничеству и дружбе, оказанию помощи тем, кто в ней нуждается;</w:t>
            </w:r>
          </w:p>
          <w:p w14:paraId="7D891E5C" w14:textId="77777777" w:rsidR="008B1D9D" w:rsidRPr="008B1D9D" w:rsidRDefault="008B1D9D" w:rsidP="008B1D9D">
            <w:pPr>
              <w:widowControl w:val="0"/>
              <w:shd w:val="clear" w:color="auto" w:fill="FFFFFF"/>
              <w:tabs>
                <w:tab w:val="left" w:pos="10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105EAAAF" w14:textId="77777777" w:rsidR="008B1D9D" w:rsidRPr="008B1D9D" w:rsidRDefault="008B1D9D" w:rsidP="008B1D9D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  <w:lang w:eastAsia="ru-RU"/>
              </w:rPr>
            </w:pPr>
            <w:r w:rsidRPr="008B1D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8B1D9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формирование установки на здоровый и безопасный образ жизни</w:t>
            </w:r>
            <w:r w:rsidRPr="008B1D9D">
              <w:rPr>
                <w:rFonts w:ascii="Calibri" w:eastAsia="Calibri" w:hAnsi="Calibri" w:cs="Times New Roman"/>
                <w:sz w:val="24"/>
                <w:szCs w:val="24"/>
                <w:lang w:eastAsia="ru-RU"/>
              </w:rPr>
              <w:t>,</w:t>
            </w:r>
          </w:p>
          <w:p w14:paraId="1AC6A769" w14:textId="77777777" w:rsidR="008B1D9D" w:rsidRPr="008B1D9D" w:rsidRDefault="008B1D9D" w:rsidP="008B1D9D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  <w:lang w:eastAsia="ru-RU"/>
              </w:rPr>
            </w:pPr>
          </w:p>
          <w:p w14:paraId="52112496" w14:textId="77777777" w:rsidR="008B1D9D" w:rsidRPr="008B1D9D" w:rsidRDefault="008B1D9D" w:rsidP="008B1D9D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  <w:lang w:eastAsia="ru-RU"/>
              </w:rPr>
            </w:pPr>
          </w:p>
          <w:p w14:paraId="76B5663B" w14:textId="77777777" w:rsidR="008B1D9D" w:rsidRPr="008B1D9D" w:rsidRDefault="008B1D9D" w:rsidP="008B1D9D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  <w:lang w:eastAsia="ru-RU"/>
              </w:rPr>
            </w:pPr>
          </w:p>
          <w:p w14:paraId="281FDA2C" w14:textId="77777777" w:rsidR="008B1D9D" w:rsidRPr="008B1D9D" w:rsidRDefault="008B1D9D" w:rsidP="008B1D9D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  <w:lang w:eastAsia="ru-RU"/>
              </w:rPr>
            </w:pPr>
          </w:p>
          <w:p w14:paraId="6901A3D2" w14:textId="77777777" w:rsidR="008B1D9D" w:rsidRPr="008B1D9D" w:rsidRDefault="008B1D9D" w:rsidP="008B1D9D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  <w:lang w:eastAsia="ru-RU"/>
              </w:rPr>
            </w:pPr>
          </w:p>
          <w:p w14:paraId="7EF6A752" w14:textId="77777777" w:rsidR="008B1D9D" w:rsidRPr="008B1D9D" w:rsidRDefault="008B1D9D" w:rsidP="008B1D9D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  <w:lang w:eastAsia="ru-RU"/>
              </w:rPr>
            </w:pPr>
          </w:p>
          <w:p w14:paraId="577DF48A" w14:textId="77777777" w:rsidR="008B1D9D" w:rsidRPr="008B1D9D" w:rsidRDefault="008B1D9D" w:rsidP="008B1D9D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  <w:lang w:eastAsia="ru-RU"/>
              </w:rPr>
            </w:pPr>
          </w:p>
          <w:p w14:paraId="161B46CD" w14:textId="77777777" w:rsidR="008B1D9D" w:rsidRPr="008B1D9D" w:rsidRDefault="008B1D9D" w:rsidP="008B1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F77D2D5" w14:textId="77777777" w:rsidR="008B1D9D" w:rsidRPr="008B1D9D" w:rsidRDefault="008B1D9D" w:rsidP="008B1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 w:val="restart"/>
          </w:tcPr>
          <w:p w14:paraId="22DFFD3D" w14:textId="77777777" w:rsidR="008B1D9D" w:rsidRPr="008B1D9D" w:rsidRDefault="008B1D9D" w:rsidP="008B1D9D">
            <w:pPr>
              <w:widowControl w:val="0"/>
              <w:shd w:val="clear" w:color="auto" w:fill="FFFFFF"/>
              <w:tabs>
                <w:tab w:val="left" w:pos="34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B1D9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структурирование знаний;</w:t>
            </w:r>
          </w:p>
          <w:p w14:paraId="0602C80F" w14:textId="77777777" w:rsidR="008B1D9D" w:rsidRPr="008B1D9D" w:rsidRDefault="008B1D9D" w:rsidP="008B1D9D">
            <w:pPr>
              <w:widowControl w:val="0"/>
              <w:shd w:val="clear" w:color="auto" w:fill="FFFFFF"/>
              <w:tabs>
                <w:tab w:val="left" w:pos="34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33C19216" w14:textId="77777777" w:rsidR="008B1D9D" w:rsidRPr="008B1D9D" w:rsidRDefault="008B1D9D" w:rsidP="008B1D9D">
            <w:pPr>
              <w:widowControl w:val="0"/>
              <w:shd w:val="clear" w:color="auto" w:fill="FFFFFF"/>
              <w:tabs>
                <w:tab w:val="left" w:pos="34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240E1708" w14:textId="77777777" w:rsidR="008B1D9D" w:rsidRPr="008B1D9D" w:rsidRDefault="008B1D9D" w:rsidP="008B1D9D">
            <w:pPr>
              <w:widowControl w:val="0"/>
              <w:shd w:val="clear" w:color="auto" w:fill="FFFFFF"/>
              <w:tabs>
                <w:tab w:val="left" w:pos="34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4B965ADB" w14:textId="77777777" w:rsidR="008B1D9D" w:rsidRPr="008B1D9D" w:rsidRDefault="008B1D9D" w:rsidP="008B1D9D">
            <w:pPr>
              <w:widowControl w:val="0"/>
              <w:shd w:val="clear" w:color="auto" w:fill="FFFFFF"/>
              <w:tabs>
                <w:tab w:val="left" w:pos="34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B1D9D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eastAsia="ru-RU"/>
              </w:rPr>
              <w:t xml:space="preserve">-осознанное и произвольное построение речевого </w:t>
            </w:r>
            <w:r w:rsidRPr="008B1D9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высказывания в устной форме;</w:t>
            </w:r>
          </w:p>
          <w:p w14:paraId="6228724D" w14:textId="77777777" w:rsidR="008B1D9D" w:rsidRPr="008B1D9D" w:rsidRDefault="008B1D9D" w:rsidP="008B1D9D">
            <w:pPr>
              <w:widowControl w:val="0"/>
              <w:shd w:val="clear" w:color="auto" w:fill="FFFFFF"/>
              <w:tabs>
                <w:tab w:val="left" w:pos="34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44B5DFA5" w14:textId="77777777" w:rsidR="008B1D9D" w:rsidRPr="008B1D9D" w:rsidRDefault="008B1D9D" w:rsidP="008B1D9D">
            <w:pPr>
              <w:widowControl w:val="0"/>
              <w:shd w:val="clear" w:color="auto" w:fill="FFFFFF"/>
              <w:tabs>
                <w:tab w:val="left" w:pos="34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10519775" w14:textId="77777777" w:rsidR="008B1D9D" w:rsidRPr="008B1D9D" w:rsidRDefault="008B1D9D" w:rsidP="008B1D9D">
            <w:pPr>
              <w:widowControl w:val="0"/>
              <w:shd w:val="clear" w:color="auto" w:fill="FFFFFF"/>
              <w:tabs>
                <w:tab w:val="left" w:pos="34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</w:p>
          <w:p w14:paraId="252C272B" w14:textId="77777777" w:rsidR="008B1D9D" w:rsidRPr="008B1D9D" w:rsidRDefault="008B1D9D" w:rsidP="008B1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 w:val="restart"/>
          </w:tcPr>
          <w:p w14:paraId="29E750EC" w14:textId="77777777" w:rsidR="008B1D9D" w:rsidRPr="008B1D9D" w:rsidRDefault="008B1D9D" w:rsidP="008B1D9D">
            <w:pPr>
              <w:widowControl w:val="0"/>
              <w:shd w:val="clear" w:color="auto" w:fill="FFFFFF"/>
              <w:tabs>
                <w:tab w:val="left" w:pos="365"/>
              </w:tabs>
              <w:autoSpaceDE w:val="0"/>
              <w:autoSpaceDN w:val="0"/>
              <w:adjustRightInd w:val="0"/>
              <w:spacing w:after="0" w:line="274" w:lineRule="exact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8B1D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-Учет разных мнений и умение </w:t>
            </w:r>
            <w:r w:rsidRPr="008B1D9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обосновать собственное.</w:t>
            </w:r>
          </w:p>
          <w:p w14:paraId="2A183F55" w14:textId="77777777" w:rsidR="008B1D9D" w:rsidRPr="008B1D9D" w:rsidRDefault="008B1D9D" w:rsidP="008B1D9D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F42724C" w14:textId="77777777" w:rsidR="008B1D9D" w:rsidRPr="008B1D9D" w:rsidRDefault="008B1D9D" w:rsidP="008B1D9D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327C652" w14:textId="77777777" w:rsidR="008B1D9D" w:rsidRPr="008B1D9D" w:rsidRDefault="008B1D9D" w:rsidP="008B1D9D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7F0033F" w14:textId="77777777" w:rsidR="008B1D9D" w:rsidRPr="008B1D9D" w:rsidRDefault="008B1D9D" w:rsidP="008B1D9D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DB937FD" w14:textId="77777777" w:rsidR="008B1D9D" w:rsidRPr="008B1D9D" w:rsidRDefault="008B1D9D" w:rsidP="008B1D9D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spacing w:after="0" w:line="274" w:lineRule="exact"/>
              <w:rPr>
                <w:rFonts w:ascii="Times New Roman" w:eastAsia="Times New Roman" w:hAnsi="Times New Roman" w:cs="Times New Roman"/>
                <w:spacing w:val="-16"/>
                <w:sz w:val="24"/>
                <w:szCs w:val="24"/>
                <w:lang w:eastAsia="ru-RU"/>
              </w:rPr>
            </w:pPr>
            <w:r w:rsidRPr="008B1D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-Эмоционально -позитивное от</w:t>
            </w:r>
            <w:r w:rsidRPr="008B1D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ношение к процессу сотрудни</w:t>
            </w:r>
            <w:r w:rsidRPr="008B1D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чества;</w:t>
            </w:r>
          </w:p>
          <w:p w14:paraId="75A5D646" w14:textId="77777777" w:rsidR="008B1D9D" w:rsidRPr="008B1D9D" w:rsidRDefault="008B1D9D" w:rsidP="008B1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</w:tcPr>
          <w:p w14:paraId="761A34E3" w14:textId="77777777" w:rsidR="008B1D9D" w:rsidRPr="008B1D9D" w:rsidRDefault="008B1D9D" w:rsidP="008B1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14:paraId="666BD33C" w14:textId="77777777" w:rsidR="008B1D9D" w:rsidRPr="008B1D9D" w:rsidRDefault="008B1D9D" w:rsidP="008B1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14:paraId="51939EDB" w14:textId="77777777" w:rsidR="008B1D9D" w:rsidRPr="008B1D9D" w:rsidRDefault="008B1D9D" w:rsidP="008B1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B1D9D" w:rsidRPr="008B1D9D" w14:paraId="6FC1DD3D" w14:textId="77777777" w:rsidTr="00A87D69">
        <w:tc>
          <w:tcPr>
            <w:tcW w:w="534" w:type="dxa"/>
          </w:tcPr>
          <w:p w14:paraId="2C042ED7" w14:textId="77777777" w:rsidR="008B1D9D" w:rsidRPr="008B1D9D" w:rsidRDefault="008B1D9D" w:rsidP="008B1D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D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2126" w:type="dxa"/>
          </w:tcPr>
          <w:p w14:paraId="3785C3F9" w14:textId="77777777" w:rsidR="008B1D9D" w:rsidRPr="008B1D9D" w:rsidRDefault="008B1D9D" w:rsidP="008B1D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D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Игры с мячом:</w:t>
            </w:r>
          </w:p>
          <w:p w14:paraId="21BC0771" w14:textId="77777777" w:rsidR="008B1D9D" w:rsidRPr="008B1D9D" w:rsidRDefault="008B1D9D" w:rsidP="008B1D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D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"Играй, играй - мяч не теряй",</w:t>
            </w:r>
          </w:p>
          <w:p w14:paraId="457647AD" w14:textId="77777777" w:rsidR="008B1D9D" w:rsidRPr="008B1D9D" w:rsidRDefault="008B1D9D" w:rsidP="008B1D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D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"Мяч водящему</w:t>
            </w:r>
          </w:p>
        </w:tc>
        <w:tc>
          <w:tcPr>
            <w:tcW w:w="709" w:type="dxa"/>
          </w:tcPr>
          <w:p w14:paraId="65A89894" w14:textId="77777777" w:rsidR="008B1D9D" w:rsidRPr="008B1D9D" w:rsidRDefault="008B1D9D" w:rsidP="008B1D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D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14:paraId="0FF252B7" w14:textId="77777777" w:rsidR="008B1D9D" w:rsidRPr="008B1D9D" w:rsidRDefault="008B1D9D" w:rsidP="008B1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D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Сюжетно-ролевая игра</w:t>
            </w:r>
          </w:p>
        </w:tc>
        <w:tc>
          <w:tcPr>
            <w:tcW w:w="1842" w:type="dxa"/>
            <w:vMerge/>
          </w:tcPr>
          <w:p w14:paraId="5E5BEE00" w14:textId="77777777" w:rsidR="008B1D9D" w:rsidRPr="008B1D9D" w:rsidRDefault="008B1D9D" w:rsidP="008B1D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</w:tcPr>
          <w:p w14:paraId="07C666B2" w14:textId="77777777" w:rsidR="008B1D9D" w:rsidRPr="008B1D9D" w:rsidRDefault="008B1D9D" w:rsidP="008B1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</w:tcPr>
          <w:p w14:paraId="615E7555" w14:textId="77777777" w:rsidR="008B1D9D" w:rsidRPr="008B1D9D" w:rsidRDefault="008B1D9D" w:rsidP="008B1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</w:tcPr>
          <w:p w14:paraId="7FC82055" w14:textId="77777777" w:rsidR="008B1D9D" w:rsidRPr="008B1D9D" w:rsidRDefault="008B1D9D" w:rsidP="008B1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</w:tcPr>
          <w:p w14:paraId="3B8D50A5" w14:textId="77777777" w:rsidR="008B1D9D" w:rsidRPr="008B1D9D" w:rsidRDefault="008B1D9D" w:rsidP="008B1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14:paraId="375B95D8" w14:textId="77777777" w:rsidR="008B1D9D" w:rsidRPr="008B1D9D" w:rsidRDefault="008B1D9D" w:rsidP="008B1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14:paraId="4F905962" w14:textId="77777777" w:rsidR="008B1D9D" w:rsidRPr="008B1D9D" w:rsidRDefault="008B1D9D" w:rsidP="008B1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B1D9D" w:rsidRPr="008B1D9D" w14:paraId="178531DC" w14:textId="77777777" w:rsidTr="00A87D69">
        <w:tc>
          <w:tcPr>
            <w:tcW w:w="534" w:type="dxa"/>
          </w:tcPr>
          <w:p w14:paraId="7B5168CA" w14:textId="77777777" w:rsidR="008B1D9D" w:rsidRPr="008B1D9D" w:rsidRDefault="008B1D9D" w:rsidP="008B1D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D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126" w:type="dxa"/>
          </w:tcPr>
          <w:p w14:paraId="7D2E027E" w14:textId="77777777" w:rsidR="008B1D9D" w:rsidRPr="008B1D9D" w:rsidRDefault="008B1D9D" w:rsidP="008B1D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D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Игры с мячом:</w:t>
            </w:r>
          </w:p>
          <w:p w14:paraId="69229861" w14:textId="77777777" w:rsidR="008B1D9D" w:rsidRPr="008B1D9D" w:rsidRDefault="008B1D9D" w:rsidP="008B1D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D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"У кого меньше мячей", </w:t>
            </w:r>
          </w:p>
          <w:p w14:paraId="6F3C9DC6" w14:textId="77777777" w:rsidR="008B1D9D" w:rsidRPr="008B1D9D" w:rsidRDefault="008B1D9D" w:rsidP="008B1D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D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"Мяч в корзину"</w:t>
            </w:r>
          </w:p>
        </w:tc>
        <w:tc>
          <w:tcPr>
            <w:tcW w:w="709" w:type="dxa"/>
          </w:tcPr>
          <w:p w14:paraId="037D9B49" w14:textId="77777777" w:rsidR="008B1D9D" w:rsidRPr="008B1D9D" w:rsidRDefault="008B1D9D" w:rsidP="008B1D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D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14:paraId="04BAF7CB" w14:textId="77777777" w:rsidR="008B1D9D" w:rsidRPr="008B1D9D" w:rsidRDefault="008B1D9D" w:rsidP="008B1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D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Игра-соревнование</w:t>
            </w:r>
          </w:p>
        </w:tc>
        <w:tc>
          <w:tcPr>
            <w:tcW w:w="1842" w:type="dxa"/>
            <w:vMerge/>
          </w:tcPr>
          <w:p w14:paraId="13C0EA09" w14:textId="77777777" w:rsidR="008B1D9D" w:rsidRPr="008B1D9D" w:rsidRDefault="008B1D9D" w:rsidP="008B1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</w:tcPr>
          <w:p w14:paraId="6ADF1317" w14:textId="77777777" w:rsidR="008B1D9D" w:rsidRPr="008B1D9D" w:rsidRDefault="008B1D9D" w:rsidP="008B1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</w:tcPr>
          <w:p w14:paraId="0AEC3F90" w14:textId="77777777" w:rsidR="008B1D9D" w:rsidRPr="008B1D9D" w:rsidRDefault="008B1D9D" w:rsidP="008B1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</w:tcPr>
          <w:p w14:paraId="244F2180" w14:textId="77777777" w:rsidR="008B1D9D" w:rsidRPr="008B1D9D" w:rsidRDefault="008B1D9D" w:rsidP="008B1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</w:tcPr>
          <w:p w14:paraId="0AC4E918" w14:textId="77777777" w:rsidR="008B1D9D" w:rsidRPr="008B1D9D" w:rsidRDefault="008B1D9D" w:rsidP="008B1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14:paraId="3F2EFD09" w14:textId="77777777" w:rsidR="008B1D9D" w:rsidRPr="008B1D9D" w:rsidRDefault="008B1D9D" w:rsidP="008B1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14:paraId="08AE0868" w14:textId="77777777" w:rsidR="008B1D9D" w:rsidRPr="008B1D9D" w:rsidRDefault="008B1D9D" w:rsidP="008B1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B1D9D" w:rsidRPr="008B1D9D" w14:paraId="36200A98" w14:textId="77777777" w:rsidTr="00A87D69">
        <w:tc>
          <w:tcPr>
            <w:tcW w:w="534" w:type="dxa"/>
          </w:tcPr>
          <w:p w14:paraId="6BD6819D" w14:textId="77777777" w:rsidR="008B1D9D" w:rsidRPr="008B1D9D" w:rsidRDefault="008B1D9D" w:rsidP="008B1D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D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126" w:type="dxa"/>
          </w:tcPr>
          <w:p w14:paraId="1F3742D2" w14:textId="77777777" w:rsidR="008B1D9D" w:rsidRPr="008B1D9D" w:rsidRDefault="008B1D9D" w:rsidP="008B1D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D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Игры-эстафеты с бегом и мячом</w:t>
            </w:r>
          </w:p>
        </w:tc>
        <w:tc>
          <w:tcPr>
            <w:tcW w:w="709" w:type="dxa"/>
          </w:tcPr>
          <w:p w14:paraId="260B4397" w14:textId="77777777" w:rsidR="008B1D9D" w:rsidRPr="008B1D9D" w:rsidRDefault="008B1D9D" w:rsidP="008B1D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D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14:paraId="192CAE68" w14:textId="77777777" w:rsidR="008B1D9D" w:rsidRPr="008B1D9D" w:rsidRDefault="008B1D9D" w:rsidP="008B1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D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Игра-эстафета</w:t>
            </w:r>
          </w:p>
        </w:tc>
        <w:tc>
          <w:tcPr>
            <w:tcW w:w="1842" w:type="dxa"/>
            <w:vMerge/>
          </w:tcPr>
          <w:p w14:paraId="622B883F" w14:textId="77777777" w:rsidR="008B1D9D" w:rsidRPr="008B1D9D" w:rsidRDefault="008B1D9D" w:rsidP="008B1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</w:tcPr>
          <w:p w14:paraId="3B16C921" w14:textId="77777777" w:rsidR="008B1D9D" w:rsidRPr="008B1D9D" w:rsidRDefault="008B1D9D" w:rsidP="008B1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</w:tcPr>
          <w:p w14:paraId="742ED492" w14:textId="77777777" w:rsidR="008B1D9D" w:rsidRPr="008B1D9D" w:rsidRDefault="008B1D9D" w:rsidP="008B1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</w:tcPr>
          <w:p w14:paraId="439DE039" w14:textId="77777777" w:rsidR="008B1D9D" w:rsidRPr="008B1D9D" w:rsidRDefault="008B1D9D" w:rsidP="008B1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</w:tcPr>
          <w:p w14:paraId="1AAFB5DD" w14:textId="77777777" w:rsidR="008B1D9D" w:rsidRPr="008B1D9D" w:rsidRDefault="008B1D9D" w:rsidP="008B1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14:paraId="61E099E1" w14:textId="77777777" w:rsidR="008B1D9D" w:rsidRPr="008B1D9D" w:rsidRDefault="008B1D9D" w:rsidP="008B1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14:paraId="007C283B" w14:textId="77777777" w:rsidR="008B1D9D" w:rsidRPr="008B1D9D" w:rsidRDefault="008B1D9D" w:rsidP="008B1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B1D9D" w:rsidRPr="008B1D9D" w14:paraId="0F7F63E4" w14:textId="77777777" w:rsidTr="00A87D69">
        <w:tc>
          <w:tcPr>
            <w:tcW w:w="534" w:type="dxa"/>
          </w:tcPr>
          <w:p w14:paraId="064334AD" w14:textId="77777777" w:rsidR="008B1D9D" w:rsidRPr="008B1D9D" w:rsidRDefault="008B1D9D" w:rsidP="008B1D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D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26</w:t>
            </w:r>
          </w:p>
        </w:tc>
        <w:tc>
          <w:tcPr>
            <w:tcW w:w="2126" w:type="dxa"/>
          </w:tcPr>
          <w:p w14:paraId="5B488C6A" w14:textId="77777777" w:rsidR="008B1D9D" w:rsidRPr="008B1D9D" w:rsidRDefault="008B1D9D" w:rsidP="008B1D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D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Игры с прыжками:</w:t>
            </w:r>
          </w:p>
          <w:p w14:paraId="093FA7DC" w14:textId="77777777" w:rsidR="008B1D9D" w:rsidRPr="008B1D9D" w:rsidRDefault="008B1D9D" w:rsidP="008B1D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D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"Попрыгунчики-воробушки" – повтор.</w:t>
            </w:r>
          </w:p>
          <w:p w14:paraId="6A17653B" w14:textId="77777777" w:rsidR="008B1D9D" w:rsidRPr="008B1D9D" w:rsidRDefault="008B1D9D" w:rsidP="008B1D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D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"Прыжки по полоскам"-повтор.</w:t>
            </w:r>
          </w:p>
        </w:tc>
        <w:tc>
          <w:tcPr>
            <w:tcW w:w="709" w:type="dxa"/>
          </w:tcPr>
          <w:p w14:paraId="1E937F1F" w14:textId="77777777" w:rsidR="008B1D9D" w:rsidRPr="008B1D9D" w:rsidRDefault="008B1D9D" w:rsidP="008B1D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D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14:paraId="1B809750" w14:textId="77777777" w:rsidR="008B1D9D" w:rsidRPr="008B1D9D" w:rsidRDefault="008B1D9D" w:rsidP="008B1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D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Игра-соревнование</w:t>
            </w:r>
          </w:p>
        </w:tc>
        <w:tc>
          <w:tcPr>
            <w:tcW w:w="1842" w:type="dxa"/>
            <w:vMerge/>
          </w:tcPr>
          <w:p w14:paraId="2F39A3BE" w14:textId="77777777" w:rsidR="008B1D9D" w:rsidRPr="008B1D9D" w:rsidRDefault="008B1D9D" w:rsidP="008B1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</w:tcPr>
          <w:p w14:paraId="514B7508" w14:textId="77777777" w:rsidR="008B1D9D" w:rsidRPr="008B1D9D" w:rsidRDefault="008B1D9D" w:rsidP="008B1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</w:tcPr>
          <w:p w14:paraId="56D598E9" w14:textId="77777777" w:rsidR="008B1D9D" w:rsidRPr="008B1D9D" w:rsidRDefault="008B1D9D" w:rsidP="008B1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</w:tcPr>
          <w:p w14:paraId="5B57F6CA" w14:textId="77777777" w:rsidR="008B1D9D" w:rsidRPr="008B1D9D" w:rsidRDefault="008B1D9D" w:rsidP="008B1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</w:tcPr>
          <w:p w14:paraId="58A37C8C" w14:textId="77777777" w:rsidR="008B1D9D" w:rsidRPr="008B1D9D" w:rsidRDefault="008B1D9D" w:rsidP="008B1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14:paraId="12EDE68C" w14:textId="77777777" w:rsidR="008B1D9D" w:rsidRPr="008B1D9D" w:rsidRDefault="008B1D9D" w:rsidP="008B1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14:paraId="4BB23A9D" w14:textId="77777777" w:rsidR="008B1D9D" w:rsidRPr="008B1D9D" w:rsidRDefault="008B1D9D" w:rsidP="008B1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B1D9D" w:rsidRPr="008B1D9D" w14:paraId="7E83920C" w14:textId="77777777" w:rsidTr="00A87D69">
        <w:tc>
          <w:tcPr>
            <w:tcW w:w="534" w:type="dxa"/>
          </w:tcPr>
          <w:p w14:paraId="2527E6EA" w14:textId="77777777" w:rsidR="008B1D9D" w:rsidRPr="008B1D9D" w:rsidRDefault="008B1D9D" w:rsidP="008B1D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D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2126" w:type="dxa"/>
          </w:tcPr>
          <w:p w14:paraId="06D2649F" w14:textId="77777777" w:rsidR="008B1D9D" w:rsidRPr="008B1D9D" w:rsidRDefault="008B1D9D" w:rsidP="008B1D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D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Игры с бегом:</w:t>
            </w:r>
          </w:p>
          <w:p w14:paraId="506AD16C" w14:textId="77777777" w:rsidR="008B1D9D" w:rsidRPr="008B1D9D" w:rsidRDefault="008B1D9D" w:rsidP="008B1D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D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"К своим флажкам", "Пятнашки"-повтор</w:t>
            </w:r>
          </w:p>
        </w:tc>
        <w:tc>
          <w:tcPr>
            <w:tcW w:w="709" w:type="dxa"/>
          </w:tcPr>
          <w:p w14:paraId="2CF0F5C6" w14:textId="77777777" w:rsidR="008B1D9D" w:rsidRPr="008B1D9D" w:rsidRDefault="008B1D9D" w:rsidP="008B1D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D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14:paraId="33118918" w14:textId="77777777" w:rsidR="008B1D9D" w:rsidRPr="008B1D9D" w:rsidRDefault="008B1D9D" w:rsidP="008B1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D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Игра-эстафета</w:t>
            </w:r>
          </w:p>
        </w:tc>
        <w:tc>
          <w:tcPr>
            <w:tcW w:w="1842" w:type="dxa"/>
          </w:tcPr>
          <w:p w14:paraId="42C5213B" w14:textId="77777777" w:rsidR="008B1D9D" w:rsidRPr="008B1D9D" w:rsidRDefault="008B1D9D" w:rsidP="008B1D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</w:tcPr>
          <w:p w14:paraId="1F98A12A" w14:textId="77777777" w:rsidR="008B1D9D" w:rsidRPr="008B1D9D" w:rsidRDefault="008B1D9D" w:rsidP="008B1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</w:tcPr>
          <w:p w14:paraId="3D6B7BBC" w14:textId="77777777" w:rsidR="008B1D9D" w:rsidRPr="008B1D9D" w:rsidRDefault="008B1D9D" w:rsidP="008B1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</w:tcPr>
          <w:p w14:paraId="5F76ACF8" w14:textId="77777777" w:rsidR="008B1D9D" w:rsidRPr="008B1D9D" w:rsidRDefault="008B1D9D" w:rsidP="008B1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</w:tcPr>
          <w:p w14:paraId="66D67F7B" w14:textId="77777777" w:rsidR="008B1D9D" w:rsidRPr="008B1D9D" w:rsidRDefault="008B1D9D" w:rsidP="008B1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14:paraId="4DE58646" w14:textId="77777777" w:rsidR="008B1D9D" w:rsidRPr="008B1D9D" w:rsidRDefault="008B1D9D" w:rsidP="008B1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14:paraId="795CF72E" w14:textId="77777777" w:rsidR="008B1D9D" w:rsidRPr="008B1D9D" w:rsidRDefault="008B1D9D" w:rsidP="008B1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B1D9D" w:rsidRPr="008B1D9D" w14:paraId="52C54C9D" w14:textId="77777777" w:rsidTr="00A87D69">
        <w:trPr>
          <w:trHeight w:val="512"/>
        </w:trPr>
        <w:tc>
          <w:tcPr>
            <w:tcW w:w="534" w:type="dxa"/>
          </w:tcPr>
          <w:p w14:paraId="1886DDC2" w14:textId="77777777" w:rsidR="008B1D9D" w:rsidRPr="008B1D9D" w:rsidRDefault="008B1D9D" w:rsidP="008B1D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D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2126" w:type="dxa"/>
          </w:tcPr>
          <w:p w14:paraId="08F617A6" w14:textId="77777777" w:rsidR="008B1D9D" w:rsidRPr="008B1D9D" w:rsidRDefault="008B1D9D" w:rsidP="008B1D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D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Игры с обручами:</w:t>
            </w:r>
          </w:p>
          <w:p w14:paraId="63F5E94F" w14:textId="77777777" w:rsidR="008B1D9D" w:rsidRPr="008B1D9D" w:rsidRDefault="008B1D9D" w:rsidP="008B1D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D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"Упасть не давай",</w:t>
            </w:r>
          </w:p>
          <w:p w14:paraId="6C0469C4" w14:textId="77777777" w:rsidR="008B1D9D" w:rsidRPr="008B1D9D" w:rsidRDefault="008B1D9D" w:rsidP="008B1D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D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"Пролезай - убегай"-повтор</w:t>
            </w:r>
          </w:p>
        </w:tc>
        <w:tc>
          <w:tcPr>
            <w:tcW w:w="709" w:type="dxa"/>
          </w:tcPr>
          <w:p w14:paraId="005A7DE4" w14:textId="77777777" w:rsidR="008B1D9D" w:rsidRPr="008B1D9D" w:rsidRDefault="008B1D9D" w:rsidP="008B1D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D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14:paraId="2A9C46B5" w14:textId="77777777" w:rsidR="008B1D9D" w:rsidRPr="008B1D9D" w:rsidRDefault="008B1D9D" w:rsidP="008B1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D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Игра-эстафета</w:t>
            </w:r>
          </w:p>
        </w:tc>
        <w:tc>
          <w:tcPr>
            <w:tcW w:w="1842" w:type="dxa"/>
          </w:tcPr>
          <w:p w14:paraId="48514E0B" w14:textId="77777777" w:rsidR="008B1D9D" w:rsidRPr="008B1D9D" w:rsidRDefault="008B1D9D" w:rsidP="008B1D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B1D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Совершенство-</w:t>
            </w:r>
            <w:proofErr w:type="spellStart"/>
            <w:r w:rsidRPr="008B1D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вать</w:t>
            </w:r>
            <w:proofErr w:type="spellEnd"/>
            <w:proofErr w:type="gramEnd"/>
            <w:r w:rsidRPr="008B1D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навыки бега, развивать</w:t>
            </w:r>
          </w:p>
          <w:p w14:paraId="722BDE60" w14:textId="77777777" w:rsidR="008B1D9D" w:rsidRPr="008B1D9D" w:rsidRDefault="008B1D9D" w:rsidP="008B1D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D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скоростные способностей</w:t>
            </w:r>
          </w:p>
        </w:tc>
        <w:tc>
          <w:tcPr>
            <w:tcW w:w="1985" w:type="dxa"/>
            <w:vMerge/>
          </w:tcPr>
          <w:p w14:paraId="17FEF5AC" w14:textId="77777777" w:rsidR="008B1D9D" w:rsidRPr="008B1D9D" w:rsidRDefault="008B1D9D" w:rsidP="008B1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 w:val="restart"/>
          </w:tcPr>
          <w:p w14:paraId="2B23976F" w14:textId="77777777" w:rsidR="008B1D9D" w:rsidRPr="008B1D9D" w:rsidRDefault="008B1D9D" w:rsidP="008B1D9D">
            <w:pPr>
              <w:widowControl w:val="0"/>
              <w:shd w:val="clear" w:color="auto" w:fill="FFFFFF"/>
              <w:tabs>
                <w:tab w:val="left" w:pos="34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B1D9D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eastAsia="ru-RU"/>
              </w:rPr>
              <w:t xml:space="preserve">- выбор наиболее эффективных способов решения задач в </w:t>
            </w:r>
            <w:r w:rsidRPr="008B1D9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зависимости о</w:t>
            </w:r>
          </w:p>
          <w:p w14:paraId="0F754FE6" w14:textId="77777777" w:rsidR="008B1D9D" w:rsidRPr="008B1D9D" w:rsidRDefault="008B1D9D" w:rsidP="008B1D9D">
            <w:pPr>
              <w:widowControl w:val="0"/>
              <w:shd w:val="clear" w:color="auto" w:fill="FFFFFF"/>
              <w:tabs>
                <w:tab w:val="left" w:pos="34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B1D9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 конкретных условий;</w:t>
            </w:r>
          </w:p>
          <w:p w14:paraId="2286E47A" w14:textId="77777777" w:rsidR="008B1D9D" w:rsidRPr="008B1D9D" w:rsidRDefault="008B1D9D" w:rsidP="008B1D9D">
            <w:pPr>
              <w:widowControl w:val="0"/>
              <w:shd w:val="clear" w:color="auto" w:fill="FFFFFF"/>
              <w:tabs>
                <w:tab w:val="left" w:pos="34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2BF7DF75" w14:textId="77777777" w:rsidR="008B1D9D" w:rsidRPr="008B1D9D" w:rsidRDefault="008B1D9D" w:rsidP="008B1D9D">
            <w:pPr>
              <w:widowControl w:val="0"/>
              <w:shd w:val="clear" w:color="auto" w:fill="FFFFFF"/>
              <w:tabs>
                <w:tab w:val="left" w:pos="34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5F445BC0" w14:textId="77777777" w:rsidR="008B1D9D" w:rsidRPr="008B1D9D" w:rsidRDefault="008B1D9D" w:rsidP="008B1D9D">
            <w:pPr>
              <w:widowControl w:val="0"/>
              <w:shd w:val="clear" w:color="auto" w:fill="FFFFFF"/>
              <w:tabs>
                <w:tab w:val="left" w:pos="34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5C80C331" w14:textId="77777777" w:rsidR="008B1D9D" w:rsidRPr="008B1D9D" w:rsidRDefault="008B1D9D" w:rsidP="008B1D9D">
            <w:pPr>
              <w:widowControl w:val="0"/>
              <w:shd w:val="clear" w:color="auto" w:fill="FFFFFF"/>
              <w:tabs>
                <w:tab w:val="left" w:pos="34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52CD24F6" w14:textId="77777777" w:rsidR="008B1D9D" w:rsidRPr="008B1D9D" w:rsidRDefault="008B1D9D" w:rsidP="008B1D9D">
            <w:pPr>
              <w:widowControl w:val="0"/>
              <w:shd w:val="clear" w:color="auto" w:fill="FFFFFF"/>
              <w:tabs>
                <w:tab w:val="left" w:pos="34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B1D9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структурирование знаний;</w:t>
            </w:r>
          </w:p>
          <w:p w14:paraId="230FDC5E" w14:textId="77777777" w:rsidR="008B1D9D" w:rsidRPr="008B1D9D" w:rsidRDefault="008B1D9D" w:rsidP="008B1D9D">
            <w:pPr>
              <w:widowControl w:val="0"/>
              <w:shd w:val="clear" w:color="auto" w:fill="FFFFFF"/>
              <w:tabs>
                <w:tab w:val="left" w:pos="34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3285C450" w14:textId="77777777" w:rsidR="008B1D9D" w:rsidRPr="008B1D9D" w:rsidRDefault="008B1D9D" w:rsidP="008B1D9D">
            <w:pPr>
              <w:widowControl w:val="0"/>
              <w:shd w:val="clear" w:color="auto" w:fill="FFFFFF"/>
              <w:tabs>
                <w:tab w:val="left" w:pos="34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50C8F373" w14:textId="77777777" w:rsidR="008B1D9D" w:rsidRPr="008B1D9D" w:rsidRDefault="008B1D9D" w:rsidP="008B1D9D">
            <w:pPr>
              <w:widowControl w:val="0"/>
              <w:shd w:val="clear" w:color="auto" w:fill="FFFFFF"/>
              <w:tabs>
                <w:tab w:val="left" w:pos="34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48305A12" w14:textId="77777777" w:rsidR="008B1D9D" w:rsidRPr="008B1D9D" w:rsidRDefault="008B1D9D" w:rsidP="008B1D9D">
            <w:pPr>
              <w:widowControl w:val="0"/>
              <w:shd w:val="clear" w:color="auto" w:fill="FFFFFF"/>
              <w:tabs>
                <w:tab w:val="left" w:pos="34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01FC2F79" w14:textId="77777777" w:rsidR="008B1D9D" w:rsidRPr="008B1D9D" w:rsidRDefault="008B1D9D" w:rsidP="008B1D9D">
            <w:pPr>
              <w:widowControl w:val="0"/>
              <w:shd w:val="clear" w:color="auto" w:fill="FFFFFF"/>
              <w:tabs>
                <w:tab w:val="left" w:pos="34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8B1D9D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eastAsia="ru-RU"/>
              </w:rPr>
              <w:t xml:space="preserve">-осознанное и произвольное </w:t>
            </w:r>
            <w:r w:rsidRPr="008B1D9D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eastAsia="ru-RU"/>
              </w:rPr>
              <w:lastRenderedPageBreak/>
              <w:t xml:space="preserve">построение речевого </w:t>
            </w:r>
            <w:r w:rsidRPr="008B1D9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высказывания в устной форме;</w:t>
            </w:r>
          </w:p>
          <w:p w14:paraId="42B5DAA5" w14:textId="77777777" w:rsidR="008B1D9D" w:rsidRPr="008B1D9D" w:rsidRDefault="008B1D9D" w:rsidP="008B1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 w:val="restart"/>
          </w:tcPr>
          <w:p w14:paraId="5591D3CB" w14:textId="77777777" w:rsidR="008B1D9D" w:rsidRPr="008B1D9D" w:rsidRDefault="008B1D9D" w:rsidP="008B1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D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--Ориентация на партнера по об</w:t>
            </w:r>
            <w:r w:rsidRPr="008B1D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щению.</w:t>
            </w:r>
          </w:p>
          <w:p w14:paraId="5676FA25" w14:textId="77777777" w:rsidR="008B1D9D" w:rsidRPr="008B1D9D" w:rsidRDefault="008B1D9D" w:rsidP="008B1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D6750C2" w14:textId="77777777" w:rsidR="008B1D9D" w:rsidRPr="008B1D9D" w:rsidRDefault="008B1D9D" w:rsidP="008B1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F91EADB" w14:textId="77777777" w:rsidR="008B1D9D" w:rsidRPr="008B1D9D" w:rsidRDefault="008B1D9D" w:rsidP="008B1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BEBBF3B" w14:textId="77777777" w:rsidR="008B1D9D" w:rsidRPr="008B1D9D" w:rsidRDefault="008B1D9D" w:rsidP="008B1D9D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D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Умение слушать собеседника.</w:t>
            </w:r>
          </w:p>
          <w:p w14:paraId="2E141506" w14:textId="77777777" w:rsidR="008B1D9D" w:rsidRPr="008B1D9D" w:rsidRDefault="008B1D9D" w:rsidP="008B1D9D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37751CF" w14:textId="77777777" w:rsidR="008B1D9D" w:rsidRPr="008B1D9D" w:rsidRDefault="008B1D9D" w:rsidP="008B1D9D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38A48BE" w14:textId="77777777" w:rsidR="008B1D9D" w:rsidRPr="008B1D9D" w:rsidRDefault="008B1D9D" w:rsidP="008B1D9D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B157300" w14:textId="77777777" w:rsidR="008B1D9D" w:rsidRPr="008B1D9D" w:rsidRDefault="008B1D9D" w:rsidP="008B1D9D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D9D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eastAsia="ru-RU"/>
              </w:rPr>
              <w:t xml:space="preserve">- </w:t>
            </w:r>
            <w:r w:rsidRPr="008B1D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договариваться, на</w:t>
            </w:r>
            <w:r w:rsidRPr="008B1D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ходить общее решение,</w:t>
            </w:r>
          </w:p>
          <w:p w14:paraId="50E96F89" w14:textId="77777777" w:rsidR="008B1D9D" w:rsidRPr="008B1D9D" w:rsidRDefault="008B1D9D" w:rsidP="008B1D9D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668BEE0" w14:textId="77777777" w:rsidR="008B1D9D" w:rsidRPr="008B1D9D" w:rsidRDefault="008B1D9D" w:rsidP="008B1D9D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B6F64A1" w14:textId="77777777" w:rsidR="008B1D9D" w:rsidRPr="008B1D9D" w:rsidRDefault="008B1D9D" w:rsidP="008B1D9D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B743262" w14:textId="77777777" w:rsidR="008B1D9D" w:rsidRPr="008B1D9D" w:rsidRDefault="008B1D9D" w:rsidP="008B1D9D">
            <w:pPr>
              <w:widowControl w:val="0"/>
              <w:shd w:val="clear" w:color="auto" w:fill="FFFFFF"/>
              <w:tabs>
                <w:tab w:val="left" w:pos="60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8B1D9D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eastAsia="ru-RU"/>
              </w:rPr>
              <w:t>-</w:t>
            </w:r>
            <w:r w:rsidRPr="008B1D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Способность сохранять </w:t>
            </w:r>
            <w:r w:rsidRPr="008B1D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доброжелательное отношение друг к другу в ситуации конфликта интересов,</w:t>
            </w:r>
          </w:p>
          <w:p w14:paraId="53BD8E6D" w14:textId="77777777" w:rsidR="008B1D9D" w:rsidRPr="008B1D9D" w:rsidRDefault="008B1D9D" w:rsidP="008B1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 w:val="restart"/>
          </w:tcPr>
          <w:p w14:paraId="2A0DC79C" w14:textId="77777777" w:rsidR="008B1D9D" w:rsidRPr="008B1D9D" w:rsidRDefault="008B1D9D" w:rsidP="008B1D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D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- Определение последовательности промежуточных целей с учетом конечного результата. </w:t>
            </w:r>
          </w:p>
          <w:p w14:paraId="6DAF879B" w14:textId="77777777" w:rsidR="008B1D9D" w:rsidRPr="008B1D9D" w:rsidRDefault="008B1D9D" w:rsidP="008B1D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1F240A5" w14:textId="77777777" w:rsidR="008B1D9D" w:rsidRPr="008B1D9D" w:rsidRDefault="008B1D9D" w:rsidP="008B1D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5A6ACD1" w14:textId="77777777" w:rsidR="008B1D9D" w:rsidRPr="008B1D9D" w:rsidRDefault="008B1D9D" w:rsidP="008B1D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640B495" w14:textId="77777777" w:rsidR="008B1D9D" w:rsidRPr="008B1D9D" w:rsidRDefault="008B1D9D" w:rsidP="008B1D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D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Составление </w:t>
            </w:r>
          </w:p>
          <w:p w14:paraId="1B5C7CC4" w14:textId="77777777" w:rsidR="008B1D9D" w:rsidRPr="008B1D9D" w:rsidRDefault="008B1D9D" w:rsidP="008B1D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D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последовательности действий.</w:t>
            </w:r>
          </w:p>
          <w:p w14:paraId="462B2D5D" w14:textId="77777777" w:rsidR="008B1D9D" w:rsidRPr="008B1D9D" w:rsidRDefault="008B1D9D" w:rsidP="008B1D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D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-Сопоставление способа действия и </w:t>
            </w:r>
            <w:r w:rsidRPr="008B1D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его результата с заданным эталоном.</w:t>
            </w:r>
          </w:p>
        </w:tc>
        <w:tc>
          <w:tcPr>
            <w:tcW w:w="993" w:type="dxa"/>
          </w:tcPr>
          <w:p w14:paraId="0178318A" w14:textId="77777777" w:rsidR="008B1D9D" w:rsidRPr="008B1D9D" w:rsidRDefault="008B1D9D" w:rsidP="008B1D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14:paraId="7B112C0F" w14:textId="77777777" w:rsidR="008B1D9D" w:rsidRPr="008B1D9D" w:rsidRDefault="008B1D9D" w:rsidP="008B1D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CD42CBE" w14:textId="77777777" w:rsidR="008B1D9D" w:rsidRPr="008B1D9D" w:rsidRDefault="008B1D9D" w:rsidP="008B1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B1D9D" w:rsidRPr="008B1D9D" w14:paraId="104C5129" w14:textId="77777777" w:rsidTr="00A87D69">
        <w:tc>
          <w:tcPr>
            <w:tcW w:w="534" w:type="dxa"/>
          </w:tcPr>
          <w:p w14:paraId="761909D5" w14:textId="77777777" w:rsidR="008B1D9D" w:rsidRPr="008B1D9D" w:rsidRDefault="008B1D9D" w:rsidP="008B1D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D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2126" w:type="dxa"/>
          </w:tcPr>
          <w:p w14:paraId="399B38AD" w14:textId="77777777" w:rsidR="008B1D9D" w:rsidRPr="008B1D9D" w:rsidRDefault="008B1D9D" w:rsidP="008B1D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D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Игры с мячом (с элементами футбола и пионербола):</w:t>
            </w:r>
          </w:p>
          <w:p w14:paraId="12DA07E9" w14:textId="77777777" w:rsidR="008B1D9D" w:rsidRPr="008B1D9D" w:rsidRDefault="008B1D9D" w:rsidP="008B1D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D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"Обведи меня", "Успей поймать"-повтор.</w:t>
            </w:r>
          </w:p>
        </w:tc>
        <w:tc>
          <w:tcPr>
            <w:tcW w:w="709" w:type="dxa"/>
          </w:tcPr>
          <w:p w14:paraId="516E3EEC" w14:textId="77777777" w:rsidR="008B1D9D" w:rsidRPr="008B1D9D" w:rsidRDefault="008B1D9D" w:rsidP="008B1D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D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14:paraId="0D70D64E" w14:textId="77777777" w:rsidR="008B1D9D" w:rsidRPr="008B1D9D" w:rsidRDefault="008B1D9D" w:rsidP="008B1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D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Игра-соревнование</w:t>
            </w:r>
          </w:p>
        </w:tc>
        <w:tc>
          <w:tcPr>
            <w:tcW w:w="1842" w:type="dxa"/>
          </w:tcPr>
          <w:p w14:paraId="3CDA1766" w14:textId="77777777" w:rsidR="008B1D9D" w:rsidRPr="008B1D9D" w:rsidRDefault="008B1D9D" w:rsidP="008B1D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 w:val="restart"/>
          </w:tcPr>
          <w:p w14:paraId="15C06C37" w14:textId="77777777" w:rsidR="008B1D9D" w:rsidRPr="008B1D9D" w:rsidRDefault="008B1D9D" w:rsidP="008B1D9D">
            <w:pPr>
              <w:widowControl w:val="0"/>
              <w:shd w:val="clear" w:color="auto" w:fill="FFFFFF"/>
              <w:tabs>
                <w:tab w:val="left" w:pos="10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D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8B1D9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развитие доброжелательности, доверия и внимательности к людям, готовности к сотрудничеству и дружбе, оказанию помощи тем, кто в ней нуждается;</w:t>
            </w:r>
          </w:p>
          <w:p w14:paraId="12042A63" w14:textId="77777777" w:rsidR="008B1D9D" w:rsidRPr="008B1D9D" w:rsidRDefault="008B1D9D" w:rsidP="008B1D9D">
            <w:pPr>
              <w:widowControl w:val="0"/>
              <w:shd w:val="clear" w:color="auto" w:fill="FFFFFF"/>
              <w:tabs>
                <w:tab w:val="left" w:pos="10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44DAD87A" w14:textId="77777777" w:rsidR="008B1D9D" w:rsidRPr="008B1D9D" w:rsidRDefault="008B1D9D" w:rsidP="008B1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D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8B1D9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формирование установки на здоровый и безопасный образ жизни</w:t>
            </w:r>
            <w:r w:rsidRPr="008B1D9D">
              <w:rPr>
                <w:rFonts w:ascii="Calibri" w:eastAsia="Calibri" w:hAnsi="Calibri" w:cs="Times New Roman"/>
                <w:sz w:val="24"/>
                <w:szCs w:val="24"/>
                <w:lang w:eastAsia="ru-RU"/>
              </w:rPr>
              <w:t>,</w:t>
            </w:r>
          </w:p>
        </w:tc>
        <w:tc>
          <w:tcPr>
            <w:tcW w:w="1842" w:type="dxa"/>
            <w:vMerge/>
          </w:tcPr>
          <w:p w14:paraId="1AAFA939" w14:textId="77777777" w:rsidR="008B1D9D" w:rsidRPr="008B1D9D" w:rsidRDefault="008B1D9D" w:rsidP="008B1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</w:tcPr>
          <w:p w14:paraId="5FFBAE92" w14:textId="77777777" w:rsidR="008B1D9D" w:rsidRPr="008B1D9D" w:rsidRDefault="008B1D9D" w:rsidP="008B1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</w:tcPr>
          <w:p w14:paraId="55650016" w14:textId="77777777" w:rsidR="008B1D9D" w:rsidRPr="008B1D9D" w:rsidRDefault="008B1D9D" w:rsidP="008B1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14:paraId="1EC13F29" w14:textId="77777777" w:rsidR="008B1D9D" w:rsidRPr="008B1D9D" w:rsidRDefault="008B1D9D" w:rsidP="008B1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14:paraId="76A0C256" w14:textId="77777777" w:rsidR="008B1D9D" w:rsidRPr="008B1D9D" w:rsidRDefault="008B1D9D" w:rsidP="008B1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B1D9D" w:rsidRPr="008B1D9D" w14:paraId="754891C6" w14:textId="77777777" w:rsidTr="00A87D69">
        <w:tc>
          <w:tcPr>
            <w:tcW w:w="534" w:type="dxa"/>
          </w:tcPr>
          <w:p w14:paraId="5AD2455E" w14:textId="77777777" w:rsidR="008B1D9D" w:rsidRPr="008B1D9D" w:rsidRDefault="008B1D9D" w:rsidP="008B1D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D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126" w:type="dxa"/>
          </w:tcPr>
          <w:p w14:paraId="4FBC1F2F" w14:textId="77777777" w:rsidR="008B1D9D" w:rsidRPr="008B1D9D" w:rsidRDefault="008B1D9D" w:rsidP="008B1D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D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Игры с элементами прыжков в длину: "Через ручеек"-повтор.</w:t>
            </w:r>
          </w:p>
        </w:tc>
        <w:tc>
          <w:tcPr>
            <w:tcW w:w="709" w:type="dxa"/>
          </w:tcPr>
          <w:p w14:paraId="7F052776" w14:textId="77777777" w:rsidR="008B1D9D" w:rsidRPr="008B1D9D" w:rsidRDefault="008B1D9D" w:rsidP="008B1D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D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14:paraId="03C7CE76" w14:textId="77777777" w:rsidR="008B1D9D" w:rsidRPr="008B1D9D" w:rsidRDefault="008B1D9D" w:rsidP="008B1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D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Игра-эстафета</w:t>
            </w:r>
          </w:p>
        </w:tc>
        <w:tc>
          <w:tcPr>
            <w:tcW w:w="1842" w:type="dxa"/>
            <w:vMerge w:val="restart"/>
          </w:tcPr>
          <w:p w14:paraId="23482A42" w14:textId="77777777" w:rsidR="008B1D9D" w:rsidRPr="008B1D9D" w:rsidRDefault="008B1D9D" w:rsidP="008B1D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289F1F5" w14:textId="77777777" w:rsidR="008B1D9D" w:rsidRPr="008B1D9D" w:rsidRDefault="008B1D9D" w:rsidP="008B1D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D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Закрепление навыков метания на дальность и точность</w:t>
            </w:r>
          </w:p>
          <w:p w14:paraId="2113FE86" w14:textId="77777777" w:rsidR="008B1D9D" w:rsidRPr="008B1D9D" w:rsidRDefault="008B1D9D" w:rsidP="008B1D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7182F34" w14:textId="77777777" w:rsidR="008B1D9D" w:rsidRPr="008B1D9D" w:rsidRDefault="008B1D9D" w:rsidP="008B1D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D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глазомера</w:t>
            </w:r>
          </w:p>
        </w:tc>
        <w:tc>
          <w:tcPr>
            <w:tcW w:w="1985" w:type="dxa"/>
            <w:vMerge/>
          </w:tcPr>
          <w:p w14:paraId="15D78D2C" w14:textId="77777777" w:rsidR="008B1D9D" w:rsidRPr="008B1D9D" w:rsidRDefault="008B1D9D" w:rsidP="008B1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</w:tcPr>
          <w:p w14:paraId="094F9C11" w14:textId="77777777" w:rsidR="008B1D9D" w:rsidRPr="008B1D9D" w:rsidRDefault="008B1D9D" w:rsidP="008B1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</w:tcPr>
          <w:p w14:paraId="4E22EBCD" w14:textId="77777777" w:rsidR="008B1D9D" w:rsidRPr="008B1D9D" w:rsidRDefault="008B1D9D" w:rsidP="008B1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</w:tcPr>
          <w:p w14:paraId="2CBCF715" w14:textId="77777777" w:rsidR="008B1D9D" w:rsidRPr="008B1D9D" w:rsidRDefault="008B1D9D" w:rsidP="008B1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14:paraId="685FB1C6" w14:textId="77777777" w:rsidR="008B1D9D" w:rsidRPr="008B1D9D" w:rsidRDefault="008B1D9D" w:rsidP="008B1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14:paraId="3A33EE45" w14:textId="77777777" w:rsidR="008B1D9D" w:rsidRPr="008B1D9D" w:rsidRDefault="008B1D9D" w:rsidP="008B1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B1D9D" w:rsidRPr="008B1D9D" w14:paraId="59F25210" w14:textId="77777777" w:rsidTr="00A87D69">
        <w:tc>
          <w:tcPr>
            <w:tcW w:w="534" w:type="dxa"/>
          </w:tcPr>
          <w:p w14:paraId="7C0D486B" w14:textId="77777777" w:rsidR="008B1D9D" w:rsidRPr="008B1D9D" w:rsidRDefault="008B1D9D" w:rsidP="008B1D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D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2126" w:type="dxa"/>
          </w:tcPr>
          <w:p w14:paraId="24A03BDD" w14:textId="77777777" w:rsidR="008B1D9D" w:rsidRPr="008B1D9D" w:rsidRDefault="008B1D9D" w:rsidP="008B1D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D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Игры с элементами ОРУ: "Совушка" - "Перемена мест", повторение,</w:t>
            </w:r>
          </w:p>
        </w:tc>
        <w:tc>
          <w:tcPr>
            <w:tcW w:w="709" w:type="dxa"/>
          </w:tcPr>
          <w:p w14:paraId="32256507" w14:textId="77777777" w:rsidR="008B1D9D" w:rsidRPr="008B1D9D" w:rsidRDefault="008B1D9D" w:rsidP="008B1D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D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14:paraId="5FA18BEB" w14:textId="77777777" w:rsidR="008B1D9D" w:rsidRPr="008B1D9D" w:rsidRDefault="008B1D9D" w:rsidP="008B1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D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Сюжетно-ролевая игра</w:t>
            </w:r>
          </w:p>
        </w:tc>
        <w:tc>
          <w:tcPr>
            <w:tcW w:w="1842" w:type="dxa"/>
            <w:vMerge/>
          </w:tcPr>
          <w:p w14:paraId="5381900F" w14:textId="77777777" w:rsidR="008B1D9D" w:rsidRPr="008B1D9D" w:rsidRDefault="008B1D9D" w:rsidP="008B1D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</w:tcPr>
          <w:p w14:paraId="2C80798D" w14:textId="77777777" w:rsidR="008B1D9D" w:rsidRPr="008B1D9D" w:rsidRDefault="008B1D9D" w:rsidP="008B1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</w:tcPr>
          <w:p w14:paraId="57C3D17D" w14:textId="77777777" w:rsidR="008B1D9D" w:rsidRPr="008B1D9D" w:rsidRDefault="008B1D9D" w:rsidP="008B1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</w:tcPr>
          <w:p w14:paraId="0E489C41" w14:textId="77777777" w:rsidR="008B1D9D" w:rsidRPr="008B1D9D" w:rsidRDefault="008B1D9D" w:rsidP="008B1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</w:tcPr>
          <w:p w14:paraId="129F160D" w14:textId="77777777" w:rsidR="008B1D9D" w:rsidRPr="008B1D9D" w:rsidRDefault="008B1D9D" w:rsidP="008B1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14:paraId="7C1D992E" w14:textId="77777777" w:rsidR="008B1D9D" w:rsidRPr="008B1D9D" w:rsidRDefault="008B1D9D" w:rsidP="008B1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14:paraId="168A7D37" w14:textId="77777777" w:rsidR="008B1D9D" w:rsidRPr="008B1D9D" w:rsidRDefault="008B1D9D" w:rsidP="008B1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B1D9D" w:rsidRPr="008B1D9D" w14:paraId="076ADC71" w14:textId="77777777" w:rsidTr="00A87D69">
        <w:tc>
          <w:tcPr>
            <w:tcW w:w="534" w:type="dxa"/>
          </w:tcPr>
          <w:p w14:paraId="40431AA9" w14:textId="77777777" w:rsidR="008B1D9D" w:rsidRPr="008B1D9D" w:rsidRDefault="008B1D9D" w:rsidP="008B1D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D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32</w:t>
            </w:r>
          </w:p>
        </w:tc>
        <w:tc>
          <w:tcPr>
            <w:tcW w:w="2126" w:type="dxa"/>
          </w:tcPr>
          <w:p w14:paraId="69629FFB" w14:textId="77777777" w:rsidR="008B1D9D" w:rsidRPr="008B1D9D" w:rsidRDefault="008B1D9D" w:rsidP="008B1D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D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"День и ночь!</w:t>
            </w:r>
          </w:p>
        </w:tc>
        <w:tc>
          <w:tcPr>
            <w:tcW w:w="709" w:type="dxa"/>
          </w:tcPr>
          <w:p w14:paraId="07A0512E" w14:textId="77777777" w:rsidR="008B1D9D" w:rsidRPr="008B1D9D" w:rsidRDefault="008B1D9D" w:rsidP="008B1D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D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14:paraId="2C5701E4" w14:textId="77777777" w:rsidR="008B1D9D" w:rsidRPr="008B1D9D" w:rsidRDefault="008B1D9D" w:rsidP="008B1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8B1D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Познавате-льная</w:t>
            </w:r>
            <w:proofErr w:type="spellEnd"/>
            <w:proofErr w:type="gramEnd"/>
            <w:r w:rsidRPr="008B1D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игра</w:t>
            </w:r>
          </w:p>
        </w:tc>
        <w:tc>
          <w:tcPr>
            <w:tcW w:w="1842" w:type="dxa"/>
            <w:vMerge/>
          </w:tcPr>
          <w:p w14:paraId="20F059CD" w14:textId="77777777" w:rsidR="008B1D9D" w:rsidRPr="008B1D9D" w:rsidRDefault="008B1D9D" w:rsidP="008B1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</w:tcPr>
          <w:p w14:paraId="3FB1DC5F" w14:textId="77777777" w:rsidR="008B1D9D" w:rsidRPr="008B1D9D" w:rsidRDefault="008B1D9D" w:rsidP="008B1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</w:tcPr>
          <w:p w14:paraId="25600C9E" w14:textId="77777777" w:rsidR="008B1D9D" w:rsidRPr="008B1D9D" w:rsidRDefault="008B1D9D" w:rsidP="008B1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</w:tcPr>
          <w:p w14:paraId="70D0D6A6" w14:textId="77777777" w:rsidR="008B1D9D" w:rsidRPr="008B1D9D" w:rsidRDefault="008B1D9D" w:rsidP="008B1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</w:tcPr>
          <w:p w14:paraId="16C78290" w14:textId="77777777" w:rsidR="008B1D9D" w:rsidRPr="008B1D9D" w:rsidRDefault="008B1D9D" w:rsidP="008B1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14:paraId="7EE88349" w14:textId="77777777" w:rsidR="008B1D9D" w:rsidRPr="008B1D9D" w:rsidRDefault="008B1D9D" w:rsidP="008B1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14:paraId="39017178" w14:textId="77777777" w:rsidR="008B1D9D" w:rsidRPr="008B1D9D" w:rsidRDefault="008B1D9D" w:rsidP="008B1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B1D9D" w:rsidRPr="008B1D9D" w14:paraId="3599AEA1" w14:textId="77777777" w:rsidTr="00A87D69">
        <w:tc>
          <w:tcPr>
            <w:tcW w:w="534" w:type="dxa"/>
          </w:tcPr>
          <w:p w14:paraId="29979858" w14:textId="77777777" w:rsidR="008B1D9D" w:rsidRPr="008B1D9D" w:rsidRDefault="008B1D9D" w:rsidP="008B1D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D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2126" w:type="dxa"/>
          </w:tcPr>
          <w:p w14:paraId="37BC31C6" w14:textId="77777777" w:rsidR="008B1D9D" w:rsidRPr="008B1D9D" w:rsidRDefault="008B1D9D" w:rsidP="008B1D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D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Игра-соревнование "Веселые старты"</w:t>
            </w:r>
          </w:p>
        </w:tc>
        <w:tc>
          <w:tcPr>
            <w:tcW w:w="709" w:type="dxa"/>
          </w:tcPr>
          <w:p w14:paraId="49CE4F8C" w14:textId="77777777" w:rsidR="008B1D9D" w:rsidRPr="008B1D9D" w:rsidRDefault="008B1D9D" w:rsidP="008B1D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D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14:paraId="0ACE86CE" w14:textId="77777777" w:rsidR="008B1D9D" w:rsidRPr="008B1D9D" w:rsidRDefault="008B1D9D" w:rsidP="008B1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D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Игра-эстафета</w:t>
            </w:r>
          </w:p>
        </w:tc>
        <w:tc>
          <w:tcPr>
            <w:tcW w:w="1842" w:type="dxa"/>
            <w:vMerge/>
          </w:tcPr>
          <w:p w14:paraId="30163141" w14:textId="77777777" w:rsidR="008B1D9D" w:rsidRPr="008B1D9D" w:rsidRDefault="008B1D9D" w:rsidP="008B1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</w:tcPr>
          <w:p w14:paraId="5E6C48BA" w14:textId="77777777" w:rsidR="008B1D9D" w:rsidRPr="008B1D9D" w:rsidRDefault="008B1D9D" w:rsidP="008B1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</w:tcPr>
          <w:p w14:paraId="7B2EF7A9" w14:textId="77777777" w:rsidR="008B1D9D" w:rsidRPr="008B1D9D" w:rsidRDefault="008B1D9D" w:rsidP="008B1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</w:tcPr>
          <w:p w14:paraId="53E00468" w14:textId="77777777" w:rsidR="008B1D9D" w:rsidRPr="008B1D9D" w:rsidRDefault="008B1D9D" w:rsidP="008B1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</w:tcPr>
          <w:p w14:paraId="5415E6EB" w14:textId="77777777" w:rsidR="008B1D9D" w:rsidRPr="008B1D9D" w:rsidRDefault="008B1D9D" w:rsidP="008B1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14:paraId="674896BE" w14:textId="77777777" w:rsidR="008B1D9D" w:rsidRPr="008B1D9D" w:rsidRDefault="008B1D9D" w:rsidP="008B1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14:paraId="66CBDAE7" w14:textId="77777777" w:rsidR="008B1D9D" w:rsidRPr="008B1D9D" w:rsidRDefault="008B1D9D" w:rsidP="008B1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63CD20BE" w14:textId="77777777" w:rsidR="008B1D9D" w:rsidRPr="008B1D9D" w:rsidRDefault="008B1D9D" w:rsidP="008B1D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F6DF316" w14:textId="77777777" w:rsidR="008B1D9D" w:rsidRPr="008B1D9D" w:rsidRDefault="008B1D9D" w:rsidP="008B1D9D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ectPr w:rsidR="008B1D9D" w:rsidRPr="008B1D9D" w:rsidSect="007E7EE6">
          <w:pgSz w:w="16838" w:h="11906" w:orient="landscape"/>
          <w:pgMar w:top="709" w:right="709" w:bottom="1134" w:left="851" w:header="709" w:footer="709" w:gutter="0"/>
          <w:cols w:space="708"/>
          <w:docGrid w:linePitch="360"/>
        </w:sectPr>
      </w:pPr>
    </w:p>
    <w:p w14:paraId="48137992" w14:textId="77777777" w:rsidR="008B1D9D" w:rsidRPr="008B1D9D" w:rsidRDefault="008B1D9D" w:rsidP="008B1D9D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E2BA311" w14:textId="77777777" w:rsidR="008B1D9D" w:rsidRPr="008B1D9D" w:rsidRDefault="008B1D9D" w:rsidP="008B1D9D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B1D9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 Примерные комплексы общеразвивающих упражнений</w:t>
      </w:r>
    </w:p>
    <w:p w14:paraId="5B1B9286" w14:textId="77777777" w:rsidR="008B1D9D" w:rsidRPr="008B1D9D" w:rsidRDefault="008B1D9D" w:rsidP="008B1D9D">
      <w:pPr>
        <w:spacing w:after="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</w:pPr>
    </w:p>
    <w:p w14:paraId="4BD1063B" w14:textId="77777777" w:rsidR="008B1D9D" w:rsidRPr="008B1D9D" w:rsidRDefault="008B1D9D" w:rsidP="008B1D9D">
      <w:pPr>
        <w:spacing w:after="0" w:line="276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B1D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Комплекс № 1 </w:t>
      </w:r>
      <w:r w:rsidRPr="008B1D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(без предметов)</w:t>
      </w:r>
    </w:p>
    <w:p w14:paraId="2CE8E053" w14:textId="77777777" w:rsidR="008B1D9D" w:rsidRPr="008B1D9D" w:rsidRDefault="008B1D9D" w:rsidP="008B1D9D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8B1D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I.</w:t>
      </w:r>
      <w:r w:rsidRPr="008B1D9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8B1D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  <w:r w:rsidRPr="008B1D9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И. п. </w:t>
      </w:r>
      <w:r w:rsidRPr="008B1D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— о. с., на счет </w:t>
      </w:r>
      <w:r w:rsidRPr="008B1D9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1 </w:t>
      </w:r>
      <w:r w:rsidRPr="008B1D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— </w:t>
      </w:r>
      <w:r w:rsidRPr="008B1D9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2 </w:t>
      </w:r>
      <w:r w:rsidRPr="008B1D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— </w:t>
      </w:r>
      <w:r w:rsidRPr="008B1D9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3 </w:t>
      </w:r>
      <w:r w:rsidRPr="008B1D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— </w:t>
      </w:r>
      <w:r w:rsidRPr="008B1D9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4 </w:t>
      </w:r>
      <w:r w:rsidRPr="008B1D9D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руки в стороны, вверх, вперед, вниз. 4 раза.</w:t>
      </w:r>
    </w:p>
    <w:p w14:paraId="7CF2904A" w14:textId="77777777" w:rsidR="008B1D9D" w:rsidRPr="008B1D9D" w:rsidRDefault="008B1D9D" w:rsidP="008B1D9D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1D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II.</w:t>
      </w:r>
      <w:r w:rsidRPr="008B1D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8B1D9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И. п. </w:t>
      </w:r>
      <w:r w:rsidRPr="008B1D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— ноги врозь, руки в стороны.  1 — наклон вперед, хлопок </w:t>
      </w:r>
      <w:proofErr w:type="gramStart"/>
      <w:r w:rsidRPr="008B1D9D">
        <w:rPr>
          <w:rFonts w:ascii="Times New Roman" w:eastAsia="Times New Roman" w:hAnsi="Times New Roman" w:cs="Times New Roman"/>
          <w:sz w:val="24"/>
          <w:szCs w:val="24"/>
          <w:lang w:eastAsia="ru-RU"/>
        </w:rPr>
        <w:t>ладонями  за</w:t>
      </w:r>
      <w:proofErr w:type="gramEnd"/>
      <w:r w:rsidRPr="008B1D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левым  коленом,  выдох;  </w:t>
      </w:r>
      <w:r w:rsidRPr="008B1D9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2 </w:t>
      </w:r>
      <w:r w:rsidRPr="008B1D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— </w:t>
      </w:r>
      <w:r w:rsidRPr="008B1D9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и. п.,   </w:t>
      </w:r>
      <w:r w:rsidRPr="008B1D9D">
        <w:rPr>
          <w:rFonts w:ascii="Times New Roman" w:eastAsia="Times New Roman" w:hAnsi="Times New Roman" w:cs="Times New Roman"/>
          <w:sz w:val="24"/>
          <w:szCs w:val="24"/>
          <w:lang w:eastAsia="ru-RU"/>
        </w:rPr>
        <w:t>вдох;</w:t>
      </w:r>
    </w:p>
    <w:p w14:paraId="0096534F" w14:textId="77777777" w:rsidR="008B1D9D" w:rsidRPr="008B1D9D" w:rsidRDefault="008B1D9D" w:rsidP="008B1D9D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1D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III.</w:t>
      </w:r>
      <w:r w:rsidRPr="008B1D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B1D9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И. п. </w:t>
      </w:r>
      <w:r w:rsidRPr="008B1D9D">
        <w:rPr>
          <w:rFonts w:ascii="Times New Roman" w:eastAsia="Times New Roman" w:hAnsi="Times New Roman" w:cs="Times New Roman"/>
          <w:sz w:val="24"/>
          <w:szCs w:val="24"/>
          <w:lang w:eastAsia="ru-RU"/>
        </w:rPr>
        <w:t>— ноги врозь, руки в стороны</w:t>
      </w:r>
      <w:r w:rsidRPr="008B1D9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1 </w:t>
      </w:r>
      <w:r w:rsidRPr="008B1D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— </w:t>
      </w:r>
      <w:r w:rsidRPr="008B1D9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2 </w:t>
      </w:r>
      <w:r w:rsidRPr="008B1D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— </w:t>
      </w:r>
      <w:r w:rsidRPr="008B1D9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3.</w:t>
      </w:r>
      <w:r w:rsidRPr="008B1D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— наклон вперед, хлопок за правым коленом, выдох; </w:t>
      </w:r>
      <w:r w:rsidRPr="008B1D9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4 </w:t>
      </w:r>
      <w:r w:rsidRPr="008B1D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— </w:t>
      </w:r>
      <w:r w:rsidRPr="008B1D9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и. п., </w:t>
      </w:r>
      <w:r w:rsidRPr="008B1D9D">
        <w:rPr>
          <w:rFonts w:ascii="Times New Roman" w:eastAsia="Times New Roman" w:hAnsi="Times New Roman" w:cs="Times New Roman"/>
          <w:sz w:val="24"/>
          <w:szCs w:val="24"/>
          <w:lang w:eastAsia="ru-RU"/>
        </w:rPr>
        <w:t>вдох. 4 раза.</w:t>
      </w:r>
    </w:p>
    <w:p w14:paraId="2206AAE2" w14:textId="77777777" w:rsidR="008B1D9D" w:rsidRPr="008B1D9D" w:rsidRDefault="008B1D9D" w:rsidP="008B1D9D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1D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IV.</w:t>
      </w:r>
      <w:r w:rsidRPr="008B1D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B1D9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И. п. </w:t>
      </w:r>
      <w:r w:rsidRPr="008B1D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— то же.  1— руки   на   </w:t>
      </w:r>
      <w:proofErr w:type="gramStart"/>
      <w:r w:rsidRPr="008B1D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пояс,   </w:t>
      </w:r>
      <w:proofErr w:type="gramEnd"/>
      <w:r w:rsidRPr="008B1D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поворот направо; </w:t>
      </w:r>
      <w:r w:rsidRPr="008B1D9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2 </w:t>
      </w:r>
      <w:r w:rsidRPr="008B1D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— </w:t>
      </w:r>
      <w:r w:rsidRPr="008B1D9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и. п.; 3 </w:t>
      </w:r>
      <w:r w:rsidRPr="008B1D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— </w:t>
      </w:r>
      <w:r w:rsidRPr="008B1D9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4 </w:t>
      </w:r>
      <w:r w:rsidRPr="008B1D9D">
        <w:rPr>
          <w:rFonts w:ascii="Times New Roman" w:eastAsia="Times New Roman" w:hAnsi="Times New Roman" w:cs="Times New Roman"/>
          <w:sz w:val="24"/>
          <w:szCs w:val="24"/>
          <w:lang w:eastAsia="ru-RU"/>
        </w:rPr>
        <w:t>— то же налево. 4 раза.</w:t>
      </w:r>
    </w:p>
    <w:p w14:paraId="74D667E2" w14:textId="77777777" w:rsidR="008B1D9D" w:rsidRPr="008B1D9D" w:rsidRDefault="008B1D9D" w:rsidP="008B1D9D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1D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V.</w:t>
      </w:r>
      <w:r w:rsidRPr="008B1D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B1D9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И.  п. </w:t>
      </w:r>
      <w:r w:rsidRPr="008B1D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— о.  с.,   1 — </w:t>
      </w:r>
      <w:proofErr w:type="gramStart"/>
      <w:r w:rsidRPr="008B1D9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присесть,  руки</w:t>
      </w:r>
      <w:proofErr w:type="gramEnd"/>
      <w:r w:rsidRPr="008B1D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на  колени,  выдох;  </w:t>
      </w:r>
      <w:r w:rsidRPr="008B1D9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2 </w:t>
      </w:r>
      <w:r w:rsidRPr="008B1D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— </w:t>
      </w:r>
      <w:r w:rsidRPr="008B1D9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и. п.; 3 </w:t>
      </w:r>
      <w:r w:rsidRPr="008B1D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— присесть, обхватить колени руками, выдох; </w:t>
      </w:r>
      <w:r w:rsidRPr="008B1D9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4 </w:t>
      </w:r>
      <w:r w:rsidRPr="008B1D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— </w:t>
      </w:r>
      <w:r w:rsidRPr="008B1D9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и. п., </w:t>
      </w:r>
      <w:r w:rsidRPr="008B1D9D">
        <w:rPr>
          <w:rFonts w:ascii="Times New Roman" w:eastAsia="Times New Roman" w:hAnsi="Times New Roman" w:cs="Times New Roman"/>
          <w:sz w:val="24"/>
          <w:szCs w:val="24"/>
          <w:lang w:eastAsia="ru-RU"/>
        </w:rPr>
        <w:t>вдох -  4 раза.</w:t>
      </w:r>
    </w:p>
    <w:p w14:paraId="605C2EE4" w14:textId="77777777" w:rsidR="008B1D9D" w:rsidRPr="008B1D9D" w:rsidRDefault="008B1D9D" w:rsidP="008B1D9D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1D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VI.</w:t>
      </w:r>
      <w:r w:rsidRPr="008B1D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B1D9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И. п. </w:t>
      </w:r>
      <w:r w:rsidRPr="008B1D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— ноги врозь руки па пояс, 1 — наклон влево, руки вверх, </w:t>
      </w:r>
      <w:r w:rsidRPr="008B1D9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2 </w:t>
      </w:r>
      <w:r w:rsidRPr="008B1D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— </w:t>
      </w:r>
      <w:r w:rsidRPr="008B1D9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и. п.; 3—4 </w:t>
      </w:r>
      <w:proofErr w:type="gramStart"/>
      <w:r w:rsidRPr="008B1D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— </w:t>
      </w:r>
      <w:r w:rsidRPr="008B1D9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8B1D9D">
        <w:rPr>
          <w:rFonts w:ascii="Times New Roman" w:eastAsia="Times New Roman" w:hAnsi="Times New Roman" w:cs="Times New Roman"/>
          <w:sz w:val="24"/>
          <w:szCs w:val="24"/>
          <w:lang w:eastAsia="ru-RU"/>
        </w:rPr>
        <w:t>то</w:t>
      </w:r>
      <w:proofErr w:type="gramEnd"/>
      <w:r w:rsidRPr="008B1D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же вправо. 4 раза.</w:t>
      </w:r>
    </w:p>
    <w:p w14:paraId="4B7FC4B5" w14:textId="77777777" w:rsidR="008B1D9D" w:rsidRPr="008B1D9D" w:rsidRDefault="008B1D9D" w:rsidP="008B1D9D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1D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VII.</w:t>
      </w:r>
      <w:r w:rsidRPr="008B1D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И/. </w:t>
      </w:r>
      <w:r w:rsidRPr="008B1D9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п. </w:t>
      </w:r>
      <w:r w:rsidRPr="008B1D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— о. с., руки на пояс, поднять правую ногу, согнутую в колене; </w:t>
      </w:r>
      <w:r w:rsidRPr="008B1D9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2 </w:t>
      </w:r>
      <w:r w:rsidRPr="008B1D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— </w:t>
      </w:r>
      <w:r w:rsidRPr="008B1D9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и. п.; 3—4 </w:t>
      </w:r>
      <w:r w:rsidRPr="008B1D9D">
        <w:rPr>
          <w:rFonts w:ascii="Times New Roman" w:eastAsia="Times New Roman" w:hAnsi="Times New Roman" w:cs="Times New Roman"/>
          <w:sz w:val="24"/>
          <w:szCs w:val="24"/>
          <w:lang w:eastAsia="ru-RU"/>
        </w:rPr>
        <w:t>— то же другой ногой. 4 раза.</w:t>
      </w:r>
    </w:p>
    <w:p w14:paraId="7FAA3276" w14:textId="77777777" w:rsidR="008B1D9D" w:rsidRPr="008B1D9D" w:rsidRDefault="008B1D9D" w:rsidP="008B1D9D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1D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VIII.</w:t>
      </w:r>
      <w:r w:rsidRPr="008B1D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B1D9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И. п. </w:t>
      </w:r>
      <w:r w:rsidRPr="008B1D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— о. с.  1 — наклон вперед, расслабить мышцы рук; </w:t>
      </w:r>
      <w:r w:rsidRPr="008B1D9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2 </w:t>
      </w:r>
      <w:r w:rsidRPr="008B1D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— </w:t>
      </w:r>
      <w:proofErr w:type="gramStart"/>
      <w:r w:rsidRPr="008B1D9D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выпрямиться,  руки</w:t>
      </w:r>
      <w:proofErr w:type="gramEnd"/>
      <w:r w:rsidRPr="008B1D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вверх;  </w:t>
      </w:r>
      <w:r w:rsidRPr="008B1D9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3 </w:t>
      </w:r>
      <w:r w:rsidRPr="008B1D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— наклон   вперед,   расслабляя мышцы,  «уронить» руки, дать им  свободно  покачаться;    </w:t>
      </w:r>
      <w:r w:rsidRPr="008B1D9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4 </w:t>
      </w:r>
      <w:r w:rsidRPr="008B1D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— </w:t>
      </w:r>
      <w:r w:rsidRPr="008B1D9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и. п. </w:t>
      </w:r>
      <w:r w:rsidRPr="008B1D9D">
        <w:rPr>
          <w:rFonts w:ascii="Times New Roman" w:eastAsia="Times New Roman" w:hAnsi="Times New Roman" w:cs="Times New Roman"/>
          <w:sz w:val="24"/>
          <w:szCs w:val="24"/>
          <w:lang w:eastAsia="ru-RU"/>
        </w:rPr>
        <w:t>4 раза</w:t>
      </w:r>
    </w:p>
    <w:p w14:paraId="3F5EC97C" w14:textId="77777777" w:rsidR="008B1D9D" w:rsidRPr="008B1D9D" w:rsidRDefault="008B1D9D" w:rsidP="008B1D9D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2647430" w14:textId="77777777" w:rsidR="008B1D9D" w:rsidRPr="008B1D9D" w:rsidRDefault="008B1D9D" w:rsidP="008B1D9D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B1D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Комплекс № 2 </w:t>
      </w:r>
      <w:r w:rsidRPr="008B1D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(с гимнастической палкой)</w:t>
      </w:r>
    </w:p>
    <w:p w14:paraId="52CA1C9E" w14:textId="77777777" w:rsidR="008B1D9D" w:rsidRPr="008B1D9D" w:rsidRDefault="008B1D9D" w:rsidP="008B1D9D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1D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I.</w:t>
      </w:r>
      <w:r w:rsidRPr="008B1D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И. п.— о. е., палка внизу. 1—2 — руки вверх, подняться на носки, потянуться и посмотреть на палку (вдох); 3—4 — </w:t>
      </w:r>
      <w:r w:rsidRPr="008B1D9D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и п</w:t>
      </w:r>
      <w:r w:rsidRPr="008B1D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(выдох). Повторить 6—8 раз в медленном темпе.</w:t>
      </w:r>
    </w:p>
    <w:p w14:paraId="2EB8C8AB" w14:textId="77777777" w:rsidR="008B1D9D" w:rsidRPr="008B1D9D" w:rsidRDefault="008B1D9D" w:rsidP="008B1D9D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1D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II.</w:t>
      </w:r>
      <w:r w:rsidRPr="008B1D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И. п.— стойка ноги врозь, палка горизонтально за спиной под локтями. 1 — поворот туловища вправо (выдох); 2 — и. п. (вдох); 3—4 — то же в другую сторону. Повторить 4—5 раз в каждую сторону, в среднем темпе. Поворачиваясь, ноги с места не сдвигать, пятки от пола не отрывать.</w:t>
      </w:r>
    </w:p>
    <w:p w14:paraId="01F717D9" w14:textId="77777777" w:rsidR="008B1D9D" w:rsidRPr="008B1D9D" w:rsidRDefault="008B1D9D" w:rsidP="008B1D9D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1D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III.</w:t>
      </w:r>
      <w:r w:rsidRPr="008B1D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И. п.— о. е., палка внизу. 1 — 4—поднимая руки вперед, сесть на пол произвольным способом и выпрямить ноги, не касаясь палкой пола; 5—8 — встать без помощи рук в и. п. Повторить 6-8 раз в среднем темпе. Дыхание произвольное.</w:t>
      </w:r>
    </w:p>
    <w:p w14:paraId="7F5A9D7F" w14:textId="77777777" w:rsidR="008B1D9D" w:rsidRPr="008B1D9D" w:rsidRDefault="008B1D9D" w:rsidP="008B1D9D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1D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IV.</w:t>
      </w:r>
      <w:r w:rsidRPr="008B1D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И. п.— то же. 1 — наклон вперед, палку положить т пол (выдох); 2 — выпрямиться, руки вверх (вдох); 3—наклон вперед; взять палку (выдох); 4 — и. п. (вдох). Повторить 6—8 раз в среднем темпе. Наклоняясь, ноги не сгибать.</w:t>
      </w:r>
    </w:p>
    <w:p w14:paraId="5258FDC9" w14:textId="77777777" w:rsidR="008B1D9D" w:rsidRPr="008B1D9D" w:rsidRDefault="008B1D9D" w:rsidP="008B1D9D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1D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V.</w:t>
      </w:r>
      <w:r w:rsidRPr="008B1D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И. п.—о. е., палка горизонтально за спиной под локтями. 1 — выпад левой ногой в сторону с наклоном вправо (выдох); 2 — толчком возвратиться в и. п. (вдох); 3—4 — то же в другую сторону. Повторить 4—5 раз в каждую сторону в среднем темпе.</w:t>
      </w:r>
    </w:p>
    <w:p w14:paraId="3B0CE11C" w14:textId="77777777" w:rsidR="008B1D9D" w:rsidRPr="008B1D9D" w:rsidRDefault="008B1D9D" w:rsidP="008B1D9D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1D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VI.</w:t>
      </w:r>
      <w:r w:rsidRPr="008B1D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И. п.— лежа на полу на спине, палка внизу, хват на ширине плеч. 1—2 — сгибая левую ногу вперед, просунуть ее между рукой и палкой, выпрямить и опустить вниз (палка между ногами); 3—4 — и. п. То же другой ногой. Повторить 4—6 раз поочередно каждой ногой в среднем темпе. Дыхание равномерное, без задержек.</w:t>
      </w:r>
    </w:p>
    <w:p w14:paraId="7824C7E2" w14:textId="77777777" w:rsidR="008B1D9D" w:rsidRPr="008B1D9D" w:rsidRDefault="008B1D9D" w:rsidP="008B1D9D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1D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VII.</w:t>
      </w:r>
      <w:r w:rsidRPr="008B1D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И. п.— о. е., палка впереди. 1 —взмах правой ногой вперед, носком коснуться палки (выдох); 2 — и. п. (вдох); 3—4 — то же левой ногой. Повторить 4—5 раз каждой ногой поочередно в среднем темпе. Ноги не сгибать, туловище вперед не наклонять.</w:t>
      </w:r>
    </w:p>
    <w:p w14:paraId="36152BB4" w14:textId="77777777" w:rsidR="008B1D9D" w:rsidRPr="008B1D9D" w:rsidRDefault="008B1D9D" w:rsidP="008B1D9D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1D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VIII.</w:t>
      </w:r>
      <w:r w:rsidRPr="008B1D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И. п.— стойка ноги врозь левой, руки на пояс, палка на полу между ногами. Прыжками менять положение ног. Выполнить до 30 прыжков и перейти на ходьбу на месте.</w:t>
      </w:r>
    </w:p>
    <w:p w14:paraId="653A62F1" w14:textId="77777777" w:rsidR="008B1D9D" w:rsidRPr="008B1D9D" w:rsidRDefault="008B1D9D" w:rsidP="008B1D9D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BF2AD7E" w14:textId="77777777" w:rsidR="008B1D9D" w:rsidRPr="008B1D9D" w:rsidRDefault="008B1D9D" w:rsidP="008B1D9D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1D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Комплекс № 3</w:t>
      </w:r>
      <w:r w:rsidRPr="008B1D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(с мешочком)</w:t>
      </w:r>
    </w:p>
    <w:p w14:paraId="77F66A80" w14:textId="77777777" w:rsidR="008B1D9D" w:rsidRPr="008B1D9D" w:rsidRDefault="008B1D9D" w:rsidP="008B1D9D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1D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I.</w:t>
      </w:r>
      <w:r w:rsidRPr="008B1D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И. п.— о. е., мешочек на голове. Ходьба на месте, с продвижением вперед, высоко поднимая колени. Ногу ставить с носка. Выполнить 60—70 шагов.</w:t>
      </w:r>
    </w:p>
    <w:p w14:paraId="4360A563" w14:textId="77777777" w:rsidR="008B1D9D" w:rsidRPr="008B1D9D" w:rsidRDefault="008B1D9D" w:rsidP="008B1D9D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1D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II.</w:t>
      </w:r>
      <w:r w:rsidRPr="008B1D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И. п.— стойка ноги врозь, мешочек внизу. 1—2 — руки вверх, подняться на носки, потянуться, посмотреть на мешочек (вдох); 3—4 — и. п. (выдох). Повторить 6— 8 раз в медленном темпе. Поднимаясь на носках, руки не сгибать и не терять равновесие.</w:t>
      </w:r>
    </w:p>
    <w:p w14:paraId="6DB5AE97" w14:textId="77777777" w:rsidR="008B1D9D" w:rsidRPr="008B1D9D" w:rsidRDefault="008B1D9D" w:rsidP="008B1D9D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1D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III.</w:t>
      </w:r>
      <w:r w:rsidRPr="008B1D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И. п.— о. е., руки на пояс, мешочек на голове. 1—2 — присесть на носках (выдох); 3—4 — и. п. (вдох). Повторить 6—8 раз в медленном темпе. Приседая, туловище держать вертикально, колени развести.</w:t>
      </w:r>
    </w:p>
    <w:p w14:paraId="6DF7B8B6" w14:textId="77777777" w:rsidR="008B1D9D" w:rsidRPr="008B1D9D" w:rsidRDefault="008B1D9D" w:rsidP="008B1D9D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1D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IV.</w:t>
      </w:r>
      <w:r w:rsidRPr="008B1D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И. п.— упор сидя сзади на полу, мешочек на ногах возле ступней. 1—2 — слегка сгибая ноги, поднять их над головой; 3—4 — и. п. Повторить 6—8 раз в медленном темпе. Пятками о пол не ударять. Дыхание произвольное, равномерное.</w:t>
      </w:r>
    </w:p>
    <w:p w14:paraId="537600A6" w14:textId="77777777" w:rsidR="008B1D9D" w:rsidRPr="008B1D9D" w:rsidRDefault="008B1D9D" w:rsidP="008B1D9D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1D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V.</w:t>
      </w:r>
      <w:r w:rsidRPr="008B1D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И. п.— сидя на полу, руки в стороны, мешочек на олове. 1 — взмах правой ногой (выдох); 2 — и. п. (вдох); —4 — то же другой ногой. Повторить 4—5 раз каждой ногой в среднем темпе. Ноги не сгибать. Туловище держать вертикально и назад не отклонять.</w:t>
      </w:r>
    </w:p>
    <w:p w14:paraId="7103B4BF" w14:textId="77777777" w:rsidR="008B1D9D" w:rsidRPr="008B1D9D" w:rsidRDefault="008B1D9D" w:rsidP="008B1D9D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1D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VI.</w:t>
      </w:r>
      <w:r w:rsidRPr="008B1D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И. п.— лежа на спине на полу, руки за головой, мешочек на коленях. 1—2 — согнуть ноги (выдох); 4 — и. п. (вдох). Повторить 6 — 8 раз в медленном темпе. Сгибая ноги, держать голени параллельно полу, руки и голову от пола не отрывать.</w:t>
      </w:r>
    </w:p>
    <w:p w14:paraId="3639F86D" w14:textId="77777777" w:rsidR="008B1D9D" w:rsidRPr="008B1D9D" w:rsidRDefault="008B1D9D" w:rsidP="008B1D9D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1D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VII.</w:t>
      </w:r>
      <w:r w:rsidRPr="008B1D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И. п.— о. е., мешочек внизу. 1—2 — шаг левой перед, наклониться и положить мешочек на пол (выдох); —4 — приставляя левую ногу, возвратиться в и. п. вдох); 5—6—шаг правой, взять мешочек (выдох); 7— и. п. (вдох). Повторить 6—8 раз в среднем темпе. Наклоняясь, ноги не сгибать.</w:t>
      </w:r>
    </w:p>
    <w:p w14:paraId="68FC3CF2" w14:textId="77777777" w:rsidR="008B1D9D" w:rsidRPr="008B1D9D" w:rsidRDefault="008B1D9D" w:rsidP="008B1D9D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1D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VIII.</w:t>
      </w:r>
      <w:r w:rsidRPr="008B1D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И. п.— стойка ноги врозь правой, руки на пояс, мешочек на полу между ногами. Прыжки со сменой положения ног. Выполнить до 30 прыжков и перейти на ходьбу на месте с мешочком на голове.</w:t>
      </w:r>
    </w:p>
    <w:p w14:paraId="2FBAF777" w14:textId="77777777" w:rsidR="008B1D9D" w:rsidRPr="008B1D9D" w:rsidRDefault="008B1D9D" w:rsidP="008B1D9D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2B46B1F" w14:textId="77777777" w:rsidR="008B1D9D" w:rsidRPr="008B1D9D" w:rsidRDefault="008B1D9D" w:rsidP="008B1D9D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E7E4466" w14:textId="77777777" w:rsidR="008B1D9D" w:rsidRPr="008B1D9D" w:rsidRDefault="008B1D9D" w:rsidP="008B1D9D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D12E979" w14:textId="77777777" w:rsidR="008B1D9D" w:rsidRPr="008B1D9D" w:rsidRDefault="008B1D9D" w:rsidP="008B1D9D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1D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Комплекс № 4 </w:t>
      </w:r>
      <w:r w:rsidRPr="008B1D9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</w:t>
      </w:r>
      <w:r w:rsidRPr="008B1D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 флажками</w:t>
      </w:r>
      <w:r w:rsidRPr="008B1D9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</w:p>
    <w:p w14:paraId="3993C0CB" w14:textId="77777777" w:rsidR="008B1D9D" w:rsidRPr="008B1D9D" w:rsidRDefault="008B1D9D" w:rsidP="008B1D9D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8B1D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I.</w:t>
      </w:r>
      <w:r w:rsidRPr="008B1D9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8B1D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  <w:r w:rsidRPr="008B1D9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И. п</w:t>
      </w:r>
      <w:r w:rsidRPr="008B1D9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  <w:r w:rsidRPr="008B1D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— о. с., руки с флажками внизу. </w:t>
      </w:r>
      <w:r w:rsidRPr="008B1D9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1</w:t>
      </w:r>
      <w:r w:rsidRPr="008B1D9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—</w:t>
      </w:r>
      <w:r w:rsidRPr="008B1D9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2</w:t>
      </w:r>
      <w:r w:rsidRPr="008B1D9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—</w:t>
      </w:r>
      <w:r w:rsidRPr="008B1D9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3</w:t>
      </w:r>
      <w:r w:rsidRPr="008B1D9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8B1D9D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руки в сто</w:t>
      </w:r>
      <w:r w:rsidRPr="008B1D9D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роны, вверх, вперед; </w:t>
      </w:r>
      <w:r w:rsidRPr="008B1D9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4 </w:t>
      </w:r>
      <w:r w:rsidRPr="008B1D9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— </w:t>
      </w:r>
      <w:r w:rsidRPr="008B1D9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и. п. </w:t>
      </w:r>
      <w:r w:rsidRPr="008B1D9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4</w:t>
      </w:r>
      <w:r w:rsidRPr="008B1D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раза.</w:t>
      </w:r>
    </w:p>
    <w:p w14:paraId="7457EC8E" w14:textId="77777777" w:rsidR="008B1D9D" w:rsidRPr="008B1D9D" w:rsidRDefault="008B1D9D" w:rsidP="008B1D9D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1D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II.</w:t>
      </w:r>
      <w:r w:rsidRPr="008B1D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8B1D9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И. п.</w:t>
      </w:r>
      <w:r w:rsidRPr="008B1D9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—</w:t>
      </w:r>
      <w:r w:rsidRPr="008B1D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 с., руки с флажками в стороны. </w:t>
      </w:r>
      <w:r w:rsidRPr="008B1D9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1</w:t>
      </w:r>
      <w:r w:rsidRPr="008B1D9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8B1D9D">
        <w:rPr>
          <w:rFonts w:ascii="Times New Roman" w:eastAsia="Times New Roman" w:hAnsi="Times New Roman" w:cs="Times New Roman"/>
          <w:sz w:val="24"/>
          <w:szCs w:val="24"/>
          <w:lang w:eastAsia="ru-RU"/>
        </w:rPr>
        <w:t>— выпад пра</w:t>
      </w:r>
      <w:r w:rsidRPr="008B1D9D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вой вперед, поставить флажки на колено; </w:t>
      </w:r>
      <w:r w:rsidRPr="008B1D9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2 </w:t>
      </w:r>
      <w:r w:rsidRPr="008B1D9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— </w:t>
      </w:r>
      <w:r w:rsidRPr="008B1D9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и. п.; 3—4 </w:t>
      </w:r>
      <w:r w:rsidRPr="008B1D9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то</w:t>
      </w:r>
      <w:r w:rsidRPr="008B1D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же другой ногой. 6 раз.</w:t>
      </w:r>
    </w:p>
    <w:p w14:paraId="6C1B085B" w14:textId="77777777" w:rsidR="008B1D9D" w:rsidRPr="008B1D9D" w:rsidRDefault="008B1D9D" w:rsidP="008B1D9D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1D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III.</w:t>
      </w:r>
      <w:r w:rsidRPr="008B1D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</w:t>
      </w:r>
      <w:r w:rsidRPr="008B1D9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И. п.</w:t>
      </w:r>
      <w:r w:rsidRPr="008B1D9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—</w:t>
      </w:r>
      <w:r w:rsidRPr="008B1D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ноги- врозь, руки с флажками вверх.  </w:t>
      </w:r>
      <w:r w:rsidRPr="008B1D9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1 </w:t>
      </w:r>
      <w:r w:rsidRPr="008B1D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— наклон вперед, руки с флажками вниз, выдох; </w:t>
      </w:r>
      <w:r w:rsidRPr="008B1D9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2 </w:t>
      </w:r>
      <w:r w:rsidRPr="008B1D9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— </w:t>
      </w:r>
      <w:r w:rsidRPr="008B1D9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и. п.,</w:t>
      </w:r>
      <w:r w:rsidRPr="008B1D9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8B1D9D">
        <w:rPr>
          <w:rFonts w:ascii="Times New Roman" w:eastAsia="Times New Roman" w:hAnsi="Times New Roman" w:cs="Times New Roman"/>
          <w:sz w:val="24"/>
          <w:szCs w:val="24"/>
          <w:lang w:eastAsia="ru-RU"/>
        </w:rPr>
        <w:t>вдох. 6 раз.</w:t>
      </w:r>
    </w:p>
    <w:p w14:paraId="641C862A" w14:textId="77777777" w:rsidR="008B1D9D" w:rsidRPr="008B1D9D" w:rsidRDefault="008B1D9D" w:rsidP="008B1D9D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1D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IV.</w:t>
      </w:r>
      <w:r w:rsidRPr="008B1D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B1D9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И. п.</w:t>
      </w:r>
      <w:r w:rsidRPr="008B1D9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— </w:t>
      </w:r>
      <w:r w:rsidRPr="008B1D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о. с., руки с </w:t>
      </w:r>
      <w:proofErr w:type="gramStart"/>
      <w:r w:rsidRPr="008B1D9D">
        <w:rPr>
          <w:rFonts w:ascii="Times New Roman" w:eastAsia="Times New Roman" w:hAnsi="Times New Roman" w:cs="Times New Roman"/>
          <w:sz w:val="24"/>
          <w:szCs w:val="24"/>
          <w:lang w:eastAsia="ru-RU"/>
        </w:rPr>
        <w:t>флажками  вниз</w:t>
      </w:r>
      <w:proofErr w:type="gramEnd"/>
      <w:r w:rsidRPr="008B1D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— присесть, руки вперед; </w:t>
      </w:r>
      <w:r w:rsidRPr="008B1D9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2-и. п</w:t>
      </w:r>
      <w:r w:rsidRPr="008B1D9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. </w:t>
      </w:r>
      <w:r w:rsidRPr="008B1D9D">
        <w:rPr>
          <w:rFonts w:ascii="Times New Roman" w:eastAsia="Times New Roman" w:hAnsi="Times New Roman" w:cs="Times New Roman"/>
          <w:sz w:val="24"/>
          <w:szCs w:val="24"/>
          <w:lang w:eastAsia="ru-RU"/>
        </w:rPr>
        <w:t>6—8 раз.</w:t>
      </w:r>
    </w:p>
    <w:p w14:paraId="3553E3E2" w14:textId="77777777" w:rsidR="008B1D9D" w:rsidRPr="008B1D9D" w:rsidRDefault="008B1D9D" w:rsidP="008B1D9D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1D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V.</w:t>
      </w:r>
      <w:r w:rsidRPr="008B1D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B1D9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И. п.</w:t>
      </w:r>
      <w:r w:rsidRPr="008B1D9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8B1D9D">
        <w:rPr>
          <w:rFonts w:ascii="Times New Roman" w:eastAsia="Times New Roman" w:hAnsi="Times New Roman" w:cs="Times New Roman"/>
          <w:sz w:val="24"/>
          <w:szCs w:val="24"/>
          <w:lang w:eastAsia="ru-RU"/>
        </w:rPr>
        <w:t>— ноги врозь, руки с флажками вперед. 1— поворот налево, левую руку с флажком в сторону, посмотреть на фла</w:t>
      </w:r>
      <w:r w:rsidRPr="008B1D9D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жок; </w:t>
      </w:r>
      <w:r w:rsidRPr="008B1D9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2 —и. п.</w:t>
      </w:r>
      <w:r w:rsidRPr="008B1D9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8B1D9D">
        <w:rPr>
          <w:rFonts w:ascii="Times New Roman" w:eastAsia="Times New Roman" w:hAnsi="Times New Roman" w:cs="Times New Roman"/>
          <w:sz w:val="24"/>
          <w:szCs w:val="24"/>
          <w:lang w:eastAsia="ru-RU"/>
        </w:rPr>
        <w:t>— то же в другую сторону. 6 раз.</w:t>
      </w:r>
    </w:p>
    <w:p w14:paraId="6E5A1AC8" w14:textId="77777777" w:rsidR="008B1D9D" w:rsidRPr="008B1D9D" w:rsidRDefault="008B1D9D" w:rsidP="008B1D9D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1D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VI.</w:t>
      </w:r>
      <w:r w:rsidRPr="008B1D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  <w:r w:rsidRPr="008B1D9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И. п.</w:t>
      </w:r>
      <w:r w:rsidRPr="008B1D9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— </w:t>
      </w:r>
      <w:r w:rsidRPr="008B1D9D">
        <w:rPr>
          <w:rFonts w:ascii="Times New Roman" w:eastAsia="Times New Roman" w:hAnsi="Times New Roman" w:cs="Times New Roman"/>
          <w:sz w:val="24"/>
          <w:szCs w:val="24"/>
          <w:lang w:eastAsia="ru-RU"/>
        </w:rPr>
        <w:t>о. с.</w:t>
      </w:r>
      <w:r w:rsidRPr="008B1D9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8B1D9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1</w:t>
      </w:r>
      <w:r w:rsidRPr="008B1D9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8B1D9D">
        <w:rPr>
          <w:rFonts w:ascii="Times New Roman" w:eastAsia="Times New Roman" w:hAnsi="Times New Roman" w:cs="Times New Roman"/>
          <w:sz w:val="24"/>
          <w:szCs w:val="24"/>
          <w:lang w:eastAsia="ru-RU"/>
        </w:rPr>
        <w:t>— шаг левой вперед, руки с флажками впе</w:t>
      </w:r>
      <w:r w:rsidRPr="008B1D9D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ред-</w:t>
      </w:r>
      <w:proofErr w:type="gramStart"/>
      <w:r w:rsidRPr="008B1D9D">
        <w:rPr>
          <w:rFonts w:ascii="Times New Roman" w:eastAsia="Times New Roman" w:hAnsi="Times New Roman" w:cs="Times New Roman"/>
          <w:sz w:val="24"/>
          <w:szCs w:val="24"/>
          <w:lang w:eastAsia="ru-RU"/>
        </w:rPr>
        <w:t>вверх,  прогнуться</w:t>
      </w:r>
      <w:proofErr w:type="gramEnd"/>
      <w:r w:rsidRPr="008B1D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  </w:t>
      </w:r>
      <w:r w:rsidRPr="008B1D9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2 </w:t>
      </w:r>
      <w:r w:rsidRPr="008B1D9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— </w:t>
      </w:r>
      <w:r w:rsidRPr="008B1D9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и.  п.;    3</w:t>
      </w:r>
      <w:r w:rsidRPr="008B1D9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—</w:t>
      </w:r>
      <w:r w:rsidRPr="008B1D9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4 </w:t>
      </w:r>
      <w:r w:rsidRPr="008B1D9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—</w:t>
      </w:r>
      <w:r w:rsidRPr="008B1D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то же </w:t>
      </w:r>
      <w:proofErr w:type="gramStart"/>
      <w:r w:rsidRPr="008B1D9D">
        <w:rPr>
          <w:rFonts w:ascii="Times New Roman" w:eastAsia="Times New Roman" w:hAnsi="Times New Roman" w:cs="Times New Roman"/>
          <w:sz w:val="24"/>
          <w:szCs w:val="24"/>
          <w:lang w:eastAsia="ru-RU"/>
        </w:rPr>
        <w:t>другой  ногой</w:t>
      </w:r>
      <w:proofErr w:type="gramEnd"/>
      <w:r w:rsidRPr="008B1D9D">
        <w:rPr>
          <w:rFonts w:ascii="Times New Roman" w:eastAsia="Times New Roman" w:hAnsi="Times New Roman" w:cs="Times New Roman"/>
          <w:sz w:val="24"/>
          <w:szCs w:val="24"/>
          <w:lang w:eastAsia="ru-RU"/>
        </w:rPr>
        <w:t>. 6 раз.</w:t>
      </w:r>
    </w:p>
    <w:p w14:paraId="11C26804" w14:textId="77777777" w:rsidR="008B1D9D" w:rsidRPr="008B1D9D" w:rsidRDefault="008B1D9D" w:rsidP="008B1D9D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1D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VII.</w:t>
      </w:r>
      <w:r w:rsidRPr="008B1D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B1D9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И. п.</w:t>
      </w:r>
      <w:r w:rsidRPr="008B1D9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—</w:t>
      </w:r>
      <w:r w:rsidRPr="008B1D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ноги врозь, руки с флажками в стороны 1 — мах левой ногой вперед, руки с флажками вниз</w:t>
      </w:r>
      <w:r w:rsidRPr="008B1D9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; </w:t>
      </w:r>
      <w:r w:rsidRPr="008B1D9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2 </w:t>
      </w:r>
      <w:r w:rsidRPr="008B1D9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— </w:t>
      </w:r>
      <w:r w:rsidRPr="008B1D9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и. п.; 3</w:t>
      </w:r>
      <w:r w:rsidRPr="008B1D9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—</w:t>
      </w:r>
      <w:r w:rsidRPr="008B1D9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4</w:t>
      </w:r>
      <w:r w:rsidRPr="008B1D9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8B1D9D">
        <w:rPr>
          <w:rFonts w:ascii="Times New Roman" w:eastAsia="Times New Roman" w:hAnsi="Times New Roman" w:cs="Times New Roman"/>
          <w:sz w:val="24"/>
          <w:szCs w:val="24"/>
          <w:lang w:eastAsia="ru-RU"/>
        </w:rPr>
        <w:t>— то же другой ногой. 6 раз.</w:t>
      </w:r>
    </w:p>
    <w:p w14:paraId="6A1D1095" w14:textId="77777777" w:rsidR="008B1D9D" w:rsidRPr="008B1D9D" w:rsidRDefault="008B1D9D" w:rsidP="008B1D9D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1D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VIII.</w:t>
      </w:r>
      <w:r w:rsidRPr="008B1D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B1D9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И. п. </w:t>
      </w:r>
      <w:r w:rsidRPr="008B1D9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—</w:t>
      </w:r>
      <w:r w:rsidRPr="008B1D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  с., руки с </w:t>
      </w:r>
      <w:proofErr w:type="gramStart"/>
      <w:r w:rsidRPr="008B1D9D">
        <w:rPr>
          <w:rFonts w:ascii="Times New Roman" w:eastAsia="Times New Roman" w:hAnsi="Times New Roman" w:cs="Times New Roman"/>
          <w:sz w:val="24"/>
          <w:szCs w:val="24"/>
          <w:lang w:eastAsia="ru-RU"/>
        </w:rPr>
        <w:t>флажками  внизу</w:t>
      </w:r>
      <w:proofErr w:type="gramEnd"/>
      <w:r w:rsidRPr="008B1D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  1 — левую руку в </w:t>
      </w:r>
      <w:proofErr w:type="gramStart"/>
      <w:r w:rsidRPr="008B1D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сторону;  </w:t>
      </w:r>
      <w:r w:rsidRPr="008B1D9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2</w:t>
      </w:r>
      <w:proofErr w:type="gramEnd"/>
      <w:r w:rsidRPr="008B1D9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8B1D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— правую руку  в сторону;  </w:t>
      </w:r>
      <w:r w:rsidRPr="008B1D9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3</w:t>
      </w:r>
      <w:r w:rsidRPr="008B1D9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8B1D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— левую руку  вниз; </w:t>
      </w:r>
      <w:r w:rsidRPr="008B1D9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4</w:t>
      </w:r>
      <w:r w:rsidRPr="008B1D9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8B1D9D">
        <w:rPr>
          <w:rFonts w:ascii="Times New Roman" w:eastAsia="Times New Roman" w:hAnsi="Times New Roman" w:cs="Times New Roman"/>
          <w:sz w:val="24"/>
          <w:szCs w:val="24"/>
          <w:lang w:eastAsia="ru-RU"/>
        </w:rPr>
        <w:t>— правую руку вниз. 4—6 раз.</w:t>
      </w:r>
    </w:p>
    <w:p w14:paraId="781207A1" w14:textId="77777777" w:rsidR="008B1D9D" w:rsidRPr="008B1D9D" w:rsidRDefault="008B1D9D" w:rsidP="008B1D9D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6BBB415" w14:textId="77777777" w:rsidR="008B1D9D" w:rsidRPr="008B1D9D" w:rsidRDefault="008B1D9D" w:rsidP="008B1D9D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1D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Комплекс № 5</w:t>
      </w:r>
      <w:r w:rsidRPr="008B1D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(со скакалкой)</w:t>
      </w:r>
    </w:p>
    <w:p w14:paraId="49F86890" w14:textId="77777777" w:rsidR="008B1D9D" w:rsidRPr="008B1D9D" w:rsidRDefault="008B1D9D" w:rsidP="008B1D9D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1D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I.</w:t>
      </w:r>
      <w:r w:rsidRPr="008B1D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И. п.— о. е., сложенная вчетверо скакалка внизу. 1—2 — натянуть скакалку, руки вверх, потянуться, посмотреть на скакалку (вдох); 3—4 — и. п. (выдох). Повторить 6—8 раз в медленном темпе. Руки не сгибать.</w:t>
      </w:r>
    </w:p>
    <w:p w14:paraId="59D03B78" w14:textId="77777777" w:rsidR="008B1D9D" w:rsidRPr="008B1D9D" w:rsidRDefault="008B1D9D" w:rsidP="008B1D9D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1D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II.</w:t>
      </w:r>
      <w:r w:rsidRPr="008B1D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И. п.— широкая стойка, сложенная вдвое скакалка низу. 1 —поднимая руки вперед—в стороны и натягивая скакалку, поворот туловища вправо (вдох); 2—и. п. выдох). То же в другую сторону. Повторить 4—5 раз в каждую сторону в среднем темпе. Поворачиваясь, ноги е сгибать и с места не сдвигать.</w:t>
      </w:r>
    </w:p>
    <w:p w14:paraId="24865EA9" w14:textId="77777777" w:rsidR="008B1D9D" w:rsidRPr="008B1D9D" w:rsidRDefault="008B1D9D" w:rsidP="008B1D9D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1D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III.</w:t>
      </w:r>
      <w:r w:rsidRPr="008B1D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И. п.— стойка ноги врозь, сложенная вдвое скакалка на шее, руки согнуты. 1—2 — пружинистые наклоны влево, разгибая левую руку вниз и сгибая правую </w:t>
      </w:r>
      <w:proofErr w:type="gramStart"/>
      <w:r w:rsidRPr="008B1D9D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руку</w:t>
      </w:r>
      <w:proofErr w:type="gramEnd"/>
      <w:r w:rsidRPr="008B1D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 голову; 3—4 — пружинистые наклоны вправо, меняя положение рук. Повторить 4—5 раз в каждую сторону</w:t>
      </w:r>
    </w:p>
    <w:p w14:paraId="51EA3ABB" w14:textId="77777777" w:rsidR="008B1D9D" w:rsidRPr="008B1D9D" w:rsidRDefault="008B1D9D" w:rsidP="008B1D9D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1D9D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среднем темпе. Выполняя упражнение, скакалку натянуть, ноги не сгибать. Дыхание равномерное, без задержки.</w:t>
      </w:r>
    </w:p>
    <w:p w14:paraId="21DC00C3" w14:textId="77777777" w:rsidR="008B1D9D" w:rsidRPr="008B1D9D" w:rsidRDefault="008B1D9D" w:rsidP="008B1D9D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1D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IV.</w:t>
      </w:r>
      <w:r w:rsidRPr="008B1D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И. п.— о. е., сложенная вчетверо скакалка внизу. —2 — поднимая руки вперед и натягивая скакалку, присесть на носках (вдох); 3—4 — и. п. (выдох). Повторить 7—8 раз в медленном темпе. Приседая, туловище держать вертикально, колени развести, смотреть на скакалку.</w:t>
      </w:r>
    </w:p>
    <w:p w14:paraId="1015F0BD" w14:textId="77777777" w:rsidR="008B1D9D" w:rsidRPr="008B1D9D" w:rsidRDefault="008B1D9D" w:rsidP="008B1D9D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1D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V.</w:t>
      </w:r>
      <w:r w:rsidRPr="008B1D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И. п.— стойка ноги врозь на скакалке, руки согнуты, скакалка натянута. 1—2 — разводя руки в стороны, наклон вперед (выдох); 3—4 — и. п. (вдох). Повторить 7—8 раз в медленном темпе. Наклоняясь, ноги не сгибать, спину держать ровно, голову поднять, смотреть вперед.</w:t>
      </w:r>
    </w:p>
    <w:p w14:paraId="34C14978" w14:textId="77777777" w:rsidR="008B1D9D" w:rsidRPr="008B1D9D" w:rsidRDefault="008B1D9D" w:rsidP="008B1D9D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1D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VI.</w:t>
      </w:r>
      <w:r w:rsidRPr="008B1D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И. п.— о. е., сложенная вчетверо скакалка внизу. —4 — переступить через скакалку поочередно правой и левой ногой; 5—8 — то же в обратном направлении в. п. Повторить 4—5 раз в среднем темпе. Дыхание равномерное, без задержки.</w:t>
      </w:r>
    </w:p>
    <w:p w14:paraId="762C4D05" w14:textId="77777777" w:rsidR="008B1D9D" w:rsidRPr="008B1D9D" w:rsidRDefault="008B1D9D" w:rsidP="008B1D9D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1D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VII.</w:t>
      </w:r>
      <w:r w:rsidRPr="008B1D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И. п.— левая нога немного впереди на средине скакалки; руки согнуты, скакалка натянута. 1 —поднимая руки вверх, согнуть ногу; 2 — выпрямляя ногу вниз, оказывать сопротивление руками. То же другой ногой. Покорить 4—5 раз каждой ногой в среднем темпе. Сгибая югу, прижимать голень к бедру. Дыхание равномерное, без задержки.</w:t>
      </w:r>
    </w:p>
    <w:p w14:paraId="1C939D26" w14:textId="77777777" w:rsidR="008B1D9D" w:rsidRPr="008B1D9D" w:rsidRDefault="008B1D9D" w:rsidP="008B1D9D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1D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VIII.</w:t>
      </w:r>
      <w:r w:rsidRPr="008B1D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И. п.— о. е., скакалка сзади. Прыжки на обеих ногах, вращая скакалку вперед. Скакалку вращать кистями. Выполнить до 30 прыжков и перейти на ходьбу на месте.</w:t>
      </w:r>
    </w:p>
    <w:p w14:paraId="660076AC" w14:textId="77777777" w:rsidR="008B1D9D" w:rsidRPr="008B1D9D" w:rsidRDefault="008B1D9D" w:rsidP="008B1D9D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AD58358" w14:textId="77777777" w:rsidR="008B1D9D" w:rsidRPr="008B1D9D" w:rsidRDefault="008B1D9D" w:rsidP="008B1D9D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B1D9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«Вырастем большими»:  </w:t>
      </w:r>
    </w:p>
    <w:p w14:paraId="2C1C9F29" w14:textId="77777777" w:rsidR="008B1D9D" w:rsidRPr="008B1D9D" w:rsidRDefault="008B1D9D" w:rsidP="008B1D9D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1D9D">
        <w:rPr>
          <w:rFonts w:ascii="Times New Roman" w:eastAsia="Times New Roman" w:hAnsi="Times New Roman" w:cs="Times New Roman"/>
          <w:sz w:val="24"/>
          <w:szCs w:val="24"/>
          <w:lang w:eastAsia="ru-RU"/>
        </w:rPr>
        <w:t>Исходное положение. – основная стойка. Потягивание на мысках с подниманием рук вверх и опусканием в исходное положение</w:t>
      </w:r>
    </w:p>
    <w:p w14:paraId="6112B9B7" w14:textId="77777777" w:rsidR="008B1D9D" w:rsidRPr="008B1D9D" w:rsidRDefault="008B1D9D" w:rsidP="008B1D9D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66B88CF" w14:textId="77777777" w:rsidR="008B1D9D" w:rsidRPr="008B1D9D" w:rsidRDefault="008B1D9D" w:rsidP="008B1D9D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1D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Мы становимся всё выше,</w:t>
      </w:r>
    </w:p>
    <w:p w14:paraId="066C3330" w14:textId="77777777" w:rsidR="008B1D9D" w:rsidRPr="008B1D9D" w:rsidRDefault="008B1D9D" w:rsidP="008B1D9D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1D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Достаём руками крыши.</w:t>
      </w:r>
    </w:p>
    <w:p w14:paraId="7FF45E93" w14:textId="77777777" w:rsidR="008B1D9D" w:rsidRPr="008B1D9D" w:rsidRDefault="008B1D9D" w:rsidP="008B1D9D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1D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На два счёта поднялись,</w:t>
      </w:r>
    </w:p>
    <w:p w14:paraId="5CDD18B3" w14:textId="77777777" w:rsidR="008B1D9D" w:rsidRPr="008B1D9D" w:rsidRDefault="008B1D9D" w:rsidP="008B1D9D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1D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Три, четыре – руки вниз!</w:t>
      </w:r>
    </w:p>
    <w:p w14:paraId="29096910" w14:textId="77777777" w:rsidR="008B1D9D" w:rsidRPr="008B1D9D" w:rsidRDefault="008B1D9D" w:rsidP="008B1D9D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9106313" w14:textId="77777777" w:rsidR="008B1D9D" w:rsidRPr="008B1D9D" w:rsidRDefault="008B1D9D" w:rsidP="008B1D9D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1D9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«Клён</w:t>
      </w:r>
      <w:proofErr w:type="gramStart"/>
      <w:r w:rsidRPr="008B1D9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»:</w:t>
      </w:r>
      <w:r w:rsidRPr="008B1D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proofErr w:type="gramEnd"/>
      <w:r w:rsidRPr="008B1D9D">
        <w:rPr>
          <w:rFonts w:ascii="Times New Roman" w:eastAsia="Times New Roman" w:hAnsi="Times New Roman" w:cs="Times New Roman"/>
          <w:sz w:val="24"/>
          <w:szCs w:val="24"/>
          <w:lang w:eastAsia="ru-RU"/>
        </w:rPr>
        <w:t>Исходное положение – ноги на ширине плеч, руки за голову. Наклоны туловища вправо, влево.</w:t>
      </w:r>
    </w:p>
    <w:p w14:paraId="34B5CF0F" w14:textId="77777777" w:rsidR="008B1D9D" w:rsidRPr="008B1D9D" w:rsidRDefault="008B1D9D" w:rsidP="008B1D9D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1D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Ветер тихо клён качает,</w:t>
      </w:r>
    </w:p>
    <w:p w14:paraId="3DD52F4B" w14:textId="77777777" w:rsidR="008B1D9D" w:rsidRPr="008B1D9D" w:rsidRDefault="008B1D9D" w:rsidP="008B1D9D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1D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Вправо, влево наклоняет.</w:t>
      </w:r>
    </w:p>
    <w:p w14:paraId="3684169B" w14:textId="77777777" w:rsidR="008B1D9D" w:rsidRPr="008B1D9D" w:rsidRDefault="008B1D9D" w:rsidP="008B1D9D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1D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Раз – наклон и два – наклон,</w:t>
      </w:r>
    </w:p>
    <w:p w14:paraId="0464014B" w14:textId="77777777" w:rsidR="008B1D9D" w:rsidRPr="008B1D9D" w:rsidRDefault="008B1D9D" w:rsidP="008B1D9D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1D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Зашумел </w:t>
      </w:r>
      <w:proofErr w:type="spellStart"/>
      <w:r w:rsidRPr="008B1D9D">
        <w:rPr>
          <w:rFonts w:ascii="Times New Roman" w:eastAsia="Times New Roman" w:hAnsi="Times New Roman" w:cs="Times New Roman"/>
          <w:sz w:val="24"/>
          <w:szCs w:val="24"/>
          <w:lang w:eastAsia="ru-RU"/>
        </w:rPr>
        <w:t>листвою</w:t>
      </w:r>
      <w:proofErr w:type="spellEnd"/>
      <w:r w:rsidRPr="008B1D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клён!</w:t>
      </w:r>
    </w:p>
    <w:p w14:paraId="0B924A94" w14:textId="77777777" w:rsidR="008B1D9D" w:rsidRPr="008B1D9D" w:rsidRDefault="008B1D9D" w:rsidP="008B1D9D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643C950" w14:textId="77777777" w:rsidR="008B1D9D" w:rsidRPr="008B1D9D" w:rsidRDefault="008B1D9D" w:rsidP="008B1D9D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B1D9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«Лесорубы»: </w:t>
      </w:r>
    </w:p>
    <w:p w14:paraId="718EC8B8" w14:textId="77777777" w:rsidR="008B1D9D" w:rsidRPr="008B1D9D" w:rsidRDefault="008B1D9D" w:rsidP="008B1D9D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1D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Исходное положение – ноги на ширине плеч, руки вверху, пальцы в «замок». Наклоны вперёд с глубоким выдохом. Все хором произносят: «Бах!»</w:t>
      </w:r>
    </w:p>
    <w:p w14:paraId="0DB71FB3" w14:textId="77777777" w:rsidR="008B1D9D" w:rsidRPr="008B1D9D" w:rsidRDefault="008B1D9D" w:rsidP="008B1D9D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1D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Лесорубами мы стали,</w:t>
      </w:r>
    </w:p>
    <w:p w14:paraId="4547DC63" w14:textId="77777777" w:rsidR="008B1D9D" w:rsidRPr="008B1D9D" w:rsidRDefault="008B1D9D" w:rsidP="008B1D9D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1D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Топоры мы в руки взяли</w:t>
      </w:r>
    </w:p>
    <w:p w14:paraId="70DE8AF1" w14:textId="77777777" w:rsidR="008B1D9D" w:rsidRPr="008B1D9D" w:rsidRDefault="008B1D9D" w:rsidP="008B1D9D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1D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И, руками сделав взмах,</w:t>
      </w:r>
    </w:p>
    <w:p w14:paraId="24853C9C" w14:textId="77777777" w:rsidR="008B1D9D" w:rsidRPr="008B1D9D" w:rsidRDefault="008B1D9D" w:rsidP="008B1D9D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1D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По бревну мы сильно: «Бах!».</w:t>
      </w:r>
    </w:p>
    <w:p w14:paraId="2672E64B" w14:textId="77777777" w:rsidR="008B1D9D" w:rsidRPr="008B1D9D" w:rsidRDefault="008B1D9D" w:rsidP="008B1D9D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8B1D9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Комплекс  общеразвивающих</w:t>
      </w:r>
      <w:proofErr w:type="gramEnd"/>
      <w:r w:rsidRPr="008B1D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упражнений    в  движении.</w:t>
      </w:r>
    </w:p>
    <w:p w14:paraId="20F998E0" w14:textId="77777777" w:rsidR="008B1D9D" w:rsidRPr="008B1D9D" w:rsidRDefault="008B1D9D" w:rsidP="008B1D9D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26A83BF" w14:textId="77777777" w:rsidR="008B1D9D" w:rsidRPr="008B1D9D" w:rsidRDefault="008B1D9D" w:rsidP="008B1D9D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1D9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«Мишка на прогулке</w:t>
      </w:r>
      <w:proofErr w:type="gramStart"/>
      <w:r w:rsidRPr="008B1D9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»:</w:t>
      </w:r>
      <w:r w:rsidRPr="008B1D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Ученики</w:t>
      </w:r>
      <w:proofErr w:type="gramEnd"/>
      <w:r w:rsidRPr="008B1D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идут по залу в колонну по одному.</w:t>
      </w:r>
    </w:p>
    <w:p w14:paraId="6B4CFCF8" w14:textId="77777777" w:rsidR="008B1D9D" w:rsidRPr="008B1D9D" w:rsidRDefault="008B1D9D" w:rsidP="008B1D9D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1D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Мишка шёл, шёл, шёл.</w:t>
      </w:r>
    </w:p>
    <w:p w14:paraId="039193FC" w14:textId="77777777" w:rsidR="008B1D9D" w:rsidRPr="008B1D9D" w:rsidRDefault="008B1D9D" w:rsidP="008B1D9D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1D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Землянику нашёл.</w:t>
      </w:r>
    </w:p>
    <w:p w14:paraId="02E6CE97" w14:textId="77777777" w:rsidR="008B1D9D" w:rsidRPr="008B1D9D" w:rsidRDefault="008B1D9D" w:rsidP="008B1D9D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1D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Он присел, землянику съел.</w:t>
      </w:r>
    </w:p>
    <w:p w14:paraId="6B90387E" w14:textId="77777777" w:rsidR="008B1D9D" w:rsidRPr="008B1D9D" w:rsidRDefault="008B1D9D" w:rsidP="008B1D9D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1D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Поднялся и опять идти собрался.</w:t>
      </w:r>
    </w:p>
    <w:p w14:paraId="16D4181D" w14:textId="77777777" w:rsidR="008B1D9D" w:rsidRPr="008B1D9D" w:rsidRDefault="008B1D9D" w:rsidP="008B1D9D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1ADCEF3" w14:textId="77777777" w:rsidR="008B1D9D" w:rsidRPr="008B1D9D" w:rsidRDefault="008B1D9D" w:rsidP="008B1D9D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1D9D">
        <w:rPr>
          <w:rFonts w:ascii="Times New Roman" w:eastAsia="Times New Roman" w:hAnsi="Times New Roman" w:cs="Times New Roman"/>
          <w:sz w:val="24"/>
          <w:szCs w:val="24"/>
          <w:lang w:eastAsia="ru-RU"/>
        </w:rPr>
        <w:t>Обычная ходьба с последующим переходом на ходьбу «гусиным шагом» и возвращением в первоначальное положение.</w:t>
      </w:r>
    </w:p>
    <w:p w14:paraId="63E925E1" w14:textId="77777777" w:rsidR="008B1D9D" w:rsidRPr="008B1D9D" w:rsidRDefault="008B1D9D" w:rsidP="008B1D9D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1D9D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Дети продолжают идти в колонне по одному.</w:t>
      </w:r>
    </w:p>
    <w:p w14:paraId="025F0E45" w14:textId="77777777" w:rsidR="008B1D9D" w:rsidRPr="008B1D9D" w:rsidRDefault="008B1D9D" w:rsidP="008B1D9D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1D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Миша шёл, шёл, шёл.</w:t>
      </w:r>
    </w:p>
    <w:p w14:paraId="13B32544" w14:textId="77777777" w:rsidR="008B1D9D" w:rsidRPr="008B1D9D" w:rsidRDefault="008B1D9D" w:rsidP="008B1D9D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1D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К тихой речке пришёл.</w:t>
      </w:r>
    </w:p>
    <w:p w14:paraId="5AA95E05" w14:textId="77777777" w:rsidR="008B1D9D" w:rsidRPr="008B1D9D" w:rsidRDefault="008B1D9D" w:rsidP="008B1D9D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1D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Сделал полный поворот,</w:t>
      </w:r>
    </w:p>
    <w:p w14:paraId="2E88DF20" w14:textId="77777777" w:rsidR="008B1D9D" w:rsidRPr="008B1D9D" w:rsidRDefault="008B1D9D" w:rsidP="008B1D9D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1D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Через речку пошёл вброд.</w:t>
      </w:r>
    </w:p>
    <w:p w14:paraId="53E4AB63" w14:textId="77777777" w:rsidR="008B1D9D" w:rsidRPr="008B1D9D" w:rsidRDefault="008B1D9D" w:rsidP="008B1D9D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1D9D">
        <w:rPr>
          <w:rFonts w:ascii="Times New Roman" w:eastAsia="Times New Roman" w:hAnsi="Times New Roman" w:cs="Times New Roman"/>
          <w:sz w:val="24"/>
          <w:szCs w:val="24"/>
          <w:lang w:eastAsia="ru-RU"/>
        </w:rPr>
        <w:t>Ходьба с поворотом вокруг себя и переход на ходьбу с высоким подниманием колен.</w:t>
      </w:r>
    </w:p>
    <w:p w14:paraId="068FC9DD" w14:textId="77777777" w:rsidR="008B1D9D" w:rsidRPr="008B1D9D" w:rsidRDefault="008B1D9D" w:rsidP="008B1D9D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1D9D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Дети продолжают идти в колонне по одному.</w:t>
      </w:r>
    </w:p>
    <w:p w14:paraId="553FCF0B" w14:textId="77777777" w:rsidR="008B1D9D" w:rsidRPr="008B1D9D" w:rsidRDefault="008B1D9D" w:rsidP="008B1D9D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1D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Миша шёл, шёл, шёл.</w:t>
      </w:r>
    </w:p>
    <w:p w14:paraId="0BF6B5D6" w14:textId="77777777" w:rsidR="008B1D9D" w:rsidRPr="008B1D9D" w:rsidRDefault="008B1D9D" w:rsidP="008B1D9D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1D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На лужайку пришёл.</w:t>
      </w:r>
    </w:p>
    <w:p w14:paraId="12AA883E" w14:textId="77777777" w:rsidR="008B1D9D" w:rsidRPr="008B1D9D" w:rsidRDefault="008B1D9D" w:rsidP="008B1D9D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1D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Он попрыгал на лужайке</w:t>
      </w:r>
    </w:p>
    <w:p w14:paraId="33398086" w14:textId="77777777" w:rsidR="008B1D9D" w:rsidRPr="008B1D9D" w:rsidRDefault="008B1D9D" w:rsidP="008B1D9D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1D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Быстро, ловко, словно зайка.</w:t>
      </w:r>
    </w:p>
    <w:p w14:paraId="400471E4" w14:textId="77777777" w:rsidR="008B1D9D" w:rsidRPr="008B1D9D" w:rsidRDefault="008B1D9D" w:rsidP="008B1D9D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1D9D">
        <w:rPr>
          <w:rFonts w:ascii="Times New Roman" w:eastAsia="Times New Roman" w:hAnsi="Times New Roman" w:cs="Times New Roman"/>
          <w:sz w:val="24"/>
          <w:szCs w:val="24"/>
          <w:lang w:eastAsia="ru-RU"/>
        </w:rPr>
        <w:t>Прыжки на обеих ногах с продвижением вперёд.</w:t>
      </w:r>
    </w:p>
    <w:p w14:paraId="0592102C" w14:textId="77777777" w:rsidR="008B1D9D" w:rsidRPr="008B1D9D" w:rsidRDefault="008B1D9D" w:rsidP="008B1D9D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F832161" w14:textId="77777777" w:rsidR="008B1D9D" w:rsidRPr="008B1D9D" w:rsidRDefault="008B1D9D" w:rsidP="008B1D9D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8B1D9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Комплекс  утренней</w:t>
      </w:r>
      <w:proofErr w:type="gramEnd"/>
      <w:r w:rsidRPr="008B1D9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гимнастики  «Проснись!»</w:t>
      </w:r>
    </w:p>
    <w:p w14:paraId="74A46552" w14:textId="77777777" w:rsidR="008B1D9D" w:rsidRPr="008B1D9D" w:rsidRDefault="008B1D9D" w:rsidP="008B1D9D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1D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Чтоб совсем проснуться,</w:t>
      </w:r>
    </w:p>
    <w:p w14:paraId="61CFE7E2" w14:textId="77777777" w:rsidR="008B1D9D" w:rsidRPr="008B1D9D" w:rsidRDefault="008B1D9D" w:rsidP="008B1D9D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1D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Надо потянуться.</w:t>
      </w:r>
    </w:p>
    <w:p w14:paraId="7FFFB4EB" w14:textId="77777777" w:rsidR="008B1D9D" w:rsidRPr="008B1D9D" w:rsidRDefault="008B1D9D" w:rsidP="008B1D9D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1D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Раз – подняться, потянуться,</w:t>
      </w:r>
    </w:p>
    <w:p w14:paraId="0FCCAA30" w14:textId="77777777" w:rsidR="008B1D9D" w:rsidRPr="008B1D9D" w:rsidRDefault="008B1D9D" w:rsidP="008B1D9D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1D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Два – согнуться, разогнуться.</w:t>
      </w:r>
    </w:p>
    <w:p w14:paraId="39A9AF02" w14:textId="77777777" w:rsidR="008B1D9D" w:rsidRPr="008B1D9D" w:rsidRDefault="008B1D9D" w:rsidP="008B1D9D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1D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Три – в ладоши три хлопка,</w:t>
      </w:r>
    </w:p>
    <w:p w14:paraId="3DABA2B7" w14:textId="77777777" w:rsidR="008B1D9D" w:rsidRPr="008B1D9D" w:rsidRDefault="008B1D9D" w:rsidP="008B1D9D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1D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Головою три кивка.</w:t>
      </w:r>
    </w:p>
    <w:p w14:paraId="7C8E08CA" w14:textId="77777777" w:rsidR="008B1D9D" w:rsidRPr="008B1D9D" w:rsidRDefault="008B1D9D" w:rsidP="008B1D9D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1D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На четыре – руки шире,</w:t>
      </w:r>
    </w:p>
    <w:p w14:paraId="6FF42411" w14:textId="77777777" w:rsidR="008B1D9D" w:rsidRPr="008B1D9D" w:rsidRDefault="008B1D9D" w:rsidP="008B1D9D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1D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Пять – руками помахать.</w:t>
      </w:r>
    </w:p>
    <w:p w14:paraId="04189598" w14:textId="77777777" w:rsidR="008B1D9D" w:rsidRPr="008B1D9D" w:rsidRDefault="008B1D9D" w:rsidP="008B1D9D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1D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Шесть и семь – с улыбкой встать,</w:t>
      </w:r>
    </w:p>
    <w:p w14:paraId="3E2F8D9C" w14:textId="77777777" w:rsidR="008B1D9D" w:rsidRPr="008B1D9D" w:rsidRDefault="008B1D9D" w:rsidP="008B1D9D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1D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Восемь – можно день начать.</w:t>
      </w:r>
    </w:p>
    <w:p w14:paraId="415865A6" w14:textId="77777777" w:rsidR="008B1D9D" w:rsidRPr="008B1D9D" w:rsidRDefault="008B1D9D" w:rsidP="008B1D9D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740722F" w14:textId="77777777" w:rsidR="008B1D9D" w:rsidRPr="008B1D9D" w:rsidRDefault="008B1D9D" w:rsidP="008B1D9D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1D9D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Pr="008B1D9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Руки вперёд, вверх, вниз.</w:t>
      </w:r>
    </w:p>
    <w:p w14:paraId="7E696FF4" w14:textId="77777777" w:rsidR="008B1D9D" w:rsidRPr="008B1D9D" w:rsidRDefault="008B1D9D" w:rsidP="008B1D9D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1D9D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Pr="008B1D9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Руки вверх; наклоняем туловищем влево, хлопнули в ладоши над головой.</w:t>
      </w:r>
    </w:p>
    <w:p w14:paraId="2DF8DFA6" w14:textId="77777777" w:rsidR="008B1D9D" w:rsidRPr="008B1D9D" w:rsidRDefault="008B1D9D" w:rsidP="008B1D9D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1D9D"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Pr="008B1D9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Руки в стороны; упор присев, вернулись в исходное положение</w:t>
      </w:r>
    </w:p>
    <w:p w14:paraId="3FA8AE75" w14:textId="77777777" w:rsidR="008B1D9D" w:rsidRPr="008B1D9D" w:rsidRDefault="008B1D9D" w:rsidP="008B1D9D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1D9D">
        <w:rPr>
          <w:rFonts w:ascii="Times New Roman" w:eastAsia="Times New Roman" w:hAnsi="Times New Roman" w:cs="Times New Roman"/>
          <w:sz w:val="24"/>
          <w:szCs w:val="24"/>
          <w:lang w:eastAsia="ru-RU"/>
        </w:rPr>
        <w:t>4.</w:t>
      </w:r>
      <w:r w:rsidRPr="008B1D9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Стоя, руки вперёд. Наклонились вперёд, руки назад, вернулись в исходное положение</w:t>
      </w:r>
    </w:p>
    <w:p w14:paraId="45399F76" w14:textId="77777777" w:rsidR="008B1D9D" w:rsidRPr="008B1D9D" w:rsidRDefault="008B1D9D" w:rsidP="008B1D9D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1D9D">
        <w:rPr>
          <w:rFonts w:ascii="Times New Roman" w:eastAsia="Times New Roman" w:hAnsi="Times New Roman" w:cs="Times New Roman"/>
          <w:sz w:val="24"/>
          <w:szCs w:val="24"/>
          <w:lang w:eastAsia="ru-RU"/>
        </w:rPr>
        <w:t>5.</w:t>
      </w:r>
      <w:r w:rsidRPr="008B1D9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Стоя, руки на поясе. Встали на одно колено, затем на оба, сели на пол и выпрямили ноги перед собой. Сгибая колени, подтянули пятки ближе к ягодицам, встали на оба колена, затем на одно, вернулись в исходное положение</w:t>
      </w:r>
    </w:p>
    <w:p w14:paraId="4EA74D5B" w14:textId="77777777" w:rsidR="008B1D9D" w:rsidRPr="008B1D9D" w:rsidRDefault="008B1D9D" w:rsidP="008B1D9D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1D9D">
        <w:rPr>
          <w:rFonts w:ascii="Times New Roman" w:eastAsia="Times New Roman" w:hAnsi="Times New Roman" w:cs="Times New Roman"/>
          <w:sz w:val="24"/>
          <w:szCs w:val="24"/>
          <w:lang w:eastAsia="ru-RU"/>
        </w:rPr>
        <w:t>6.</w:t>
      </w:r>
      <w:r w:rsidRPr="008B1D9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Стоя на левой ноге, правую ногу согнуть в колене, руки на пояс. Прыгаем на месте. Через каждые восемь прыжков меняем ногу.</w:t>
      </w:r>
    </w:p>
    <w:p w14:paraId="034F6D96" w14:textId="77777777" w:rsidR="008B1D9D" w:rsidRPr="008B1D9D" w:rsidRDefault="008B1D9D" w:rsidP="008B1D9D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92BB896" w14:textId="77777777" w:rsidR="008B1D9D" w:rsidRPr="008B1D9D" w:rsidRDefault="008B1D9D" w:rsidP="008B1D9D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8B1D9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Комплекс  общеразвивающих</w:t>
      </w:r>
      <w:proofErr w:type="gramEnd"/>
      <w:r w:rsidRPr="008B1D9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упражнений  «Разминка  танцора».</w:t>
      </w:r>
    </w:p>
    <w:p w14:paraId="3D550299" w14:textId="77777777" w:rsidR="008B1D9D" w:rsidRPr="008B1D9D" w:rsidRDefault="008B1D9D" w:rsidP="008B1D9D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1D9D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Pr="008B1D9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Руки в стороны, свести лопатки, приподнять голову.</w:t>
      </w:r>
    </w:p>
    <w:p w14:paraId="01518998" w14:textId="77777777" w:rsidR="008B1D9D" w:rsidRPr="008B1D9D" w:rsidRDefault="008B1D9D" w:rsidP="008B1D9D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1D9D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Pr="008B1D9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Поочерёдное выставление правой, затем левой ноги вперёд, в сторону, назад на мысок.</w:t>
      </w:r>
    </w:p>
    <w:p w14:paraId="30182FD0" w14:textId="77777777" w:rsidR="008B1D9D" w:rsidRPr="008B1D9D" w:rsidRDefault="008B1D9D" w:rsidP="008B1D9D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1D9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3.</w:t>
      </w:r>
      <w:r w:rsidRPr="008B1D9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Медленные наклоны туловища вперёд, назад, в стороны.</w:t>
      </w:r>
    </w:p>
    <w:p w14:paraId="2AEEFCC1" w14:textId="77777777" w:rsidR="008B1D9D" w:rsidRPr="008B1D9D" w:rsidRDefault="008B1D9D" w:rsidP="008B1D9D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1D9D">
        <w:rPr>
          <w:rFonts w:ascii="Times New Roman" w:eastAsia="Times New Roman" w:hAnsi="Times New Roman" w:cs="Times New Roman"/>
          <w:sz w:val="24"/>
          <w:szCs w:val="24"/>
          <w:lang w:eastAsia="ru-RU"/>
        </w:rPr>
        <w:t>4.</w:t>
      </w:r>
      <w:r w:rsidRPr="008B1D9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8B1D9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Полуприседы</w:t>
      </w:r>
      <w:proofErr w:type="spellEnd"/>
      <w:r w:rsidRPr="008B1D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различными положениями рук.</w:t>
      </w:r>
    </w:p>
    <w:p w14:paraId="2D635450" w14:textId="77777777" w:rsidR="008B1D9D" w:rsidRPr="008B1D9D" w:rsidRDefault="008B1D9D" w:rsidP="008B1D9D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1D9D">
        <w:rPr>
          <w:rFonts w:ascii="Times New Roman" w:eastAsia="Times New Roman" w:hAnsi="Times New Roman" w:cs="Times New Roman"/>
          <w:sz w:val="24"/>
          <w:szCs w:val="24"/>
          <w:lang w:eastAsia="ru-RU"/>
        </w:rPr>
        <w:t>5.</w:t>
      </w:r>
      <w:r w:rsidRPr="008B1D9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Махи ногами.</w:t>
      </w:r>
    </w:p>
    <w:p w14:paraId="56A65B3D" w14:textId="77777777" w:rsidR="008B1D9D" w:rsidRPr="008B1D9D" w:rsidRDefault="008B1D9D" w:rsidP="008B1D9D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1D9D">
        <w:rPr>
          <w:rFonts w:ascii="Times New Roman" w:eastAsia="Times New Roman" w:hAnsi="Times New Roman" w:cs="Times New Roman"/>
          <w:sz w:val="24"/>
          <w:szCs w:val="24"/>
          <w:lang w:eastAsia="ru-RU"/>
        </w:rPr>
        <w:t>6.</w:t>
      </w:r>
      <w:r w:rsidRPr="008B1D9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Прыжки на обеих ногах, оттягивая мыски.</w:t>
      </w:r>
    </w:p>
    <w:p w14:paraId="47071102" w14:textId="77777777" w:rsidR="008B1D9D" w:rsidRPr="008B1D9D" w:rsidRDefault="008B1D9D" w:rsidP="008B1D9D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1D9D">
        <w:rPr>
          <w:rFonts w:ascii="Times New Roman" w:eastAsia="Times New Roman" w:hAnsi="Times New Roman" w:cs="Times New Roman"/>
          <w:sz w:val="24"/>
          <w:szCs w:val="24"/>
          <w:lang w:eastAsia="ru-RU"/>
        </w:rPr>
        <w:t>7.</w:t>
      </w:r>
      <w:r w:rsidRPr="008B1D9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Ходьба: ходьба под </w:t>
      </w:r>
      <w:proofErr w:type="gramStart"/>
      <w:r w:rsidRPr="008B1D9D">
        <w:rPr>
          <w:rFonts w:ascii="Times New Roman" w:eastAsia="Times New Roman" w:hAnsi="Times New Roman" w:cs="Times New Roman"/>
          <w:sz w:val="24"/>
          <w:szCs w:val="24"/>
          <w:lang w:eastAsia="ru-RU"/>
        </w:rPr>
        <w:t>музыку,  с</w:t>
      </w:r>
      <w:proofErr w:type="gramEnd"/>
      <w:r w:rsidRPr="008B1D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пением учащихся;</w:t>
      </w:r>
    </w:p>
    <w:p w14:paraId="752453CA" w14:textId="77777777" w:rsidR="008B1D9D" w:rsidRPr="008B1D9D" w:rsidRDefault="008B1D9D" w:rsidP="008B1D9D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1D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ходьба с остановками в конце музыкальной паузы;</w:t>
      </w:r>
    </w:p>
    <w:p w14:paraId="0DAF52F7" w14:textId="77777777" w:rsidR="008B1D9D" w:rsidRPr="008B1D9D" w:rsidRDefault="008B1D9D" w:rsidP="008B1D9D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1D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танцевальный шаг на мысках;</w:t>
      </w:r>
    </w:p>
    <w:p w14:paraId="1A0E7479" w14:textId="77777777" w:rsidR="008B1D9D" w:rsidRPr="008B1D9D" w:rsidRDefault="008B1D9D" w:rsidP="008B1D9D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1D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приставные шаги вперёд, в сторону, назад;</w:t>
      </w:r>
    </w:p>
    <w:p w14:paraId="3796F5E9" w14:textId="77777777" w:rsidR="008B1D9D" w:rsidRPr="008B1D9D" w:rsidRDefault="008B1D9D" w:rsidP="008B1D9D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1D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шаг галопа.</w:t>
      </w:r>
    </w:p>
    <w:p w14:paraId="3564CF13" w14:textId="77777777" w:rsidR="008B1D9D" w:rsidRPr="008B1D9D" w:rsidRDefault="008B1D9D" w:rsidP="008B1D9D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768E729" w14:textId="77777777" w:rsidR="008B1D9D" w:rsidRPr="008B1D9D" w:rsidRDefault="008B1D9D" w:rsidP="008B1D9D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B1D9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Комплекс упражнений в равновесии «Дорожка».</w:t>
      </w:r>
    </w:p>
    <w:p w14:paraId="0E79193E" w14:textId="77777777" w:rsidR="008B1D9D" w:rsidRPr="008B1D9D" w:rsidRDefault="008B1D9D" w:rsidP="008B1D9D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1D9D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Pr="008B1D9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Ходьба по доске, глядя вперёд, сохраняя правильную осанку, положение рук свободное.</w:t>
      </w:r>
    </w:p>
    <w:p w14:paraId="56CA110D" w14:textId="77777777" w:rsidR="008B1D9D" w:rsidRPr="008B1D9D" w:rsidRDefault="008B1D9D" w:rsidP="008B1D9D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1D9D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Pr="008B1D9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Руки в стороны.</w:t>
      </w:r>
    </w:p>
    <w:p w14:paraId="20FCFC09" w14:textId="77777777" w:rsidR="008B1D9D" w:rsidRPr="008B1D9D" w:rsidRDefault="008B1D9D" w:rsidP="008B1D9D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1D9D"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Pr="008B1D9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Руки на поясе.</w:t>
      </w:r>
    </w:p>
    <w:p w14:paraId="245DB6B8" w14:textId="77777777" w:rsidR="008B1D9D" w:rsidRPr="008B1D9D" w:rsidRDefault="008B1D9D" w:rsidP="008B1D9D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1D9D">
        <w:rPr>
          <w:rFonts w:ascii="Times New Roman" w:eastAsia="Times New Roman" w:hAnsi="Times New Roman" w:cs="Times New Roman"/>
          <w:sz w:val="24"/>
          <w:szCs w:val="24"/>
          <w:lang w:eastAsia="ru-RU"/>
        </w:rPr>
        <w:t>4.</w:t>
      </w:r>
      <w:r w:rsidRPr="008B1D9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Руки на затылке.</w:t>
      </w:r>
    </w:p>
    <w:p w14:paraId="3A377554" w14:textId="77777777" w:rsidR="008B1D9D" w:rsidRPr="008B1D9D" w:rsidRDefault="008B1D9D" w:rsidP="008B1D9D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1D9D">
        <w:rPr>
          <w:rFonts w:ascii="Times New Roman" w:eastAsia="Times New Roman" w:hAnsi="Times New Roman" w:cs="Times New Roman"/>
          <w:sz w:val="24"/>
          <w:szCs w:val="24"/>
          <w:lang w:eastAsia="ru-RU"/>
        </w:rPr>
        <w:t>5.</w:t>
      </w:r>
      <w:r w:rsidRPr="008B1D9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Руки вверх.</w:t>
      </w:r>
    </w:p>
    <w:p w14:paraId="7C9CF21A" w14:textId="77777777" w:rsidR="008B1D9D" w:rsidRPr="008B1D9D" w:rsidRDefault="008B1D9D" w:rsidP="008B1D9D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1D9D">
        <w:rPr>
          <w:rFonts w:ascii="Times New Roman" w:eastAsia="Times New Roman" w:hAnsi="Times New Roman" w:cs="Times New Roman"/>
          <w:sz w:val="24"/>
          <w:szCs w:val="24"/>
          <w:lang w:eastAsia="ru-RU"/>
        </w:rPr>
        <w:t>6.</w:t>
      </w:r>
      <w:r w:rsidRPr="008B1D9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Ходьба по доске, установленной на высоте до 40 см.</w:t>
      </w:r>
    </w:p>
    <w:p w14:paraId="2C00C070" w14:textId="77777777" w:rsidR="008B1D9D" w:rsidRPr="008B1D9D" w:rsidRDefault="008B1D9D" w:rsidP="008B1D9D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1D9D">
        <w:rPr>
          <w:rFonts w:ascii="Times New Roman" w:eastAsia="Times New Roman" w:hAnsi="Times New Roman" w:cs="Times New Roman"/>
          <w:sz w:val="24"/>
          <w:szCs w:val="24"/>
          <w:lang w:eastAsia="ru-RU"/>
        </w:rPr>
        <w:t>7.</w:t>
      </w:r>
      <w:r w:rsidRPr="008B1D9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Ходьба по узкой рейке гимнастической скамейки.</w:t>
      </w:r>
    </w:p>
    <w:p w14:paraId="33E35F3B" w14:textId="77777777" w:rsidR="008B1D9D" w:rsidRPr="008B1D9D" w:rsidRDefault="008B1D9D" w:rsidP="008B1D9D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1D9D">
        <w:rPr>
          <w:rFonts w:ascii="Times New Roman" w:eastAsia="Times New Roman" w:hAnsi="Times New Roman" w:cs="Times New Roman"/>
          <w:sz w:val="24"/>
          <w:szCs w:val="24"/>
          <w:lang w:eastAsia="ru-RU"/>
        </w:rPr>
        <w:t>8.</w:t>
      </w:r>
      <w:r w:rsidRPr="008B1D9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Встать на доску, дойти до середины, перешагнуть препятствие, дойти до конца, спрыгнуть.</w:t>
      </w:r>
    </w:p>
    <w:p w14:paraId="34C92C68" w14:textId="77777777" w:rsidR="008B1D9D" w:rsidRPr="008B1D9D" w:rsidRDefault="008B1D9D" w:rsidP="008B1D9D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1D9D">
        <w:rPr>
          <w:rFonts w:ascii="Times New Roman" w:eastAsia="Times New Roman" w:hAnsi="Times New Roman" w:cs="Times New Roman"/>
          <w:sz w:val="24"/>
          <w:szCs w:val="24"/>
          <w:lang w:eastAsia="ru-RU"/>
        </w:rPr>
        <w:t>9.</w:t>
      </w:r>
      <w:r w:rsidRPr="008B1D9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Взойти на доску, во время ходьбы по доске, принимать по сигналу учителя определённую позу.</w:t>
      </w:r>
    </w:p>
    <w:p w14:paraId="24B960AF" w14:textId="77777777" w:rsidR="008B1D9D" w:rsidRPr="008B1D9D" w:rsidRDefault="008B1D9D" w:rsidP="008B1D9D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1D9D">
        <w:rPr>
          <w:rFonts w:ascii="Times New Roman" w:eastAsia="Times New Roman" w:hAnsi="Times New Roman" w:cs="Times New Roman"/>
          <w:sz w:val="24"/>
          <w:szCs w:val="24"/>
          <w:lang w:eastAsia="ru-RU"/>
        </w:rPr>
        <w:t>10.</w:t>
      </w:r>
      <w:r w:rsidRPr="008B1D9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Ходьба навстречу друг к другу по доске, при встрече разойтись, не сходя с доски (скамейки).</w:t>
      </w:r>
    </w:p>
    <w:p w14:paraId="76BED750" w14:textId="77777777" w:rsidR="008B1D9D" w:rsidRPr="008B1D9D" w:rsidRDefault="008B1D9D" w:rsidP="008B1D9D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1D9D">
        <w:rPr>
          <w:rFonts w:ascii="Times New Roman" w:eastAsia="Times New Roman" w:hAnsi="Times New Roman" w:cs="Times New Roman"/>
          <w:sz w:val="24"/>
          <w:szCs w:val="24"/>
          <w:lang w:eastAsia="ru-RU"/>
        </w:rPr>
        <w:t>11.</w:t>
      </w:r>
      <w:r w:rsidRPr="008B1D9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Ходьба спиной вперёд.</w:t>
      </w:r>
    </w:p>
    <w:p w14:paraId="12570BAE" w14:textId="77777777" w:rsidR="008B1D9D" w:rsidRPr="008B1D9D" w:rsidRDefault="008B1D9D" w:rsidP="008B1D9D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067D02E" w14:textId="77777777" w:rsidR="008B1D9D" w:rsidRPr="008B1D9D" w:rsidRDefault="008B1D9D" w:rsidP="008B1D9D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B1D9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Комплекс общеразвивающих упражнений в колонне по одному в движении «Тик-так».</w:t>
      </w:r>
    </w:p>
    <w:p w14:paraId="19AA3082" w14:textId="77777777" w:rsidR="008B1D9D" w:rsidRPr="008B1D9D" w:rsidRDefault="008B1D9D" w:rsidP="008B1D9D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1D9D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Pr="008B1D9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На четыре шага руки в стороны и вверх, на четыре шага – в стороны и вниз.</w:t>
      </w:r>
    </w:p>
    <w:p w14:paraId="31139CC1" w14:textId="77777777" w:rsidR="008B1D9D" w:rsidRPr="008B1D9D" w:rsidRDefault="008B1D9D" w:rsidP="008B1D9D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1D9D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Pr="008B1D9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Руки согнуты в локтях, ладонями вниз. Ходьба, высоко поднимая колени (касаться коленями ладоней).</w:t>
      </w:r>
    </w:p>
    <w:p w14:paraId="5871746C" w14:textId="77777777" w:rsidR="008B1D9D" w:rsidRPr="008B1D9D" w:rsidRDefault="008B1D9D" w:rsidP="008B1D9D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1D9D"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Pr="008B1D9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Руки за спиной. Ходьба, поворачивая туловище в сторону выставляемой вперёд ноги.</w:t>
      </w:r>
    </w:p>
    <w:p w14:paraId="138C4B0C" w14:textId="77777777" w:rsidR="008B1D9D" w:rsidRPr="008B1D9D" w:rsidRDefault="008B1D9D" w:rsidP="008B1D9D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1D9D">
        <w:rPr>
          <w:rFonts w:ascii="Times New Roman" w:eastAsia="Times New Roman" w:hAnsi="Times New Roman" w:cs="Times New Roman"/>
          <w:sz w:val="24"/>
          <w:szCs w:val="24"/>
          <w:lang w:eastAsia="ru-RU"/>
        </w:rPr>
        <w:t>4.</w:t>
      </w:r>
      <w:r w:rsidRPr="008B1D9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Ходьба выпадами, широко размахивая руками.</w:t>
      </w:r>
    </w:p>
    <w:p w14:paraId="0827CFD9" w14:textId="77777777" w:rsidR="008B1D9D" w:rsidRPr="008B1D9D" w:rsidRDefault="008B1D9D" w:rsidP="008B1D9D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1D9D">
        <w:rPr>
          <w:rFonts w:ascii="Times New Roman" w:eastAsia="Times New Roman" w:hAnsi="Times New Roman" w:cs="Times New Roman"/>
          <w:sz w:val="24"/>
          <w:szCs w:val="24"/>
          <w:lang w:eastAsia="ru-RU"/>
        </w:rPr>
        <w:t>5.</w:t>
      </w:r>
      <w:r w:rsidRPr="008B1D9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Ходьба с хлопками в ладони: под правую </w:t>
      </w:r>
      <w:proofErr w:type="gramStart"/>
      <w:r w:rsidRPr="008B1D9D">
        <w:rPr>
          <w:rFonts w:ascii="Times New Roman" w:eastAsia="Times New Roman" w:hAnsi="Times New Roman" w:cs="Times New Roman"/>
          <w:sz w:val="24"/>
          <w:szCs w:val="24"/>
          <w:lang w:eastAsia="ru-RU"/>
        </w:rPr>
        <w:t>ногу  -</w:t>
      </w:r>
      <w:proofErr w:type="gramEnd"/>
      <w:r w:rsidRPr="008B1D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хлопок сзади внизу, под левую - впереди вверху.</w:t>
      </w:r>
    </w:p>
    <w:p w14:paraId="7A5D6C0E" w14:textId="77777777" w:rsidR="008B1D9D" w:rsidRPr="008B1D9D" w:rsidRDefault="008B1D9D" w:rsidP="008B1D9D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1D9D">
        <w:rPr>
          <w:rFonts w:ascii="Times New Roman" w:eastAsia="Times New Roman" w:hAnsi="Times New Roman" w:cs="Times New Roman"/>
          <w:sz w:val="24"/>
          <w:szCs w:val="24"/>
          <w:lang w:eastAsia="ru-RU"/>
        </w:rPr>
        <w:t>6.</w:t>
      </w:r>
      <w:r w:rsidRPr="008B1D9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Прыжки на обеих ногах с продвижением вперёд.</w:t>
      </w:r>
    </w:p>
    <w:p w14:paraId="6D074613" w14:textId="77777777" w:rsidR="008B1D9D" w:rsidRPr="008B1D9D" w:rsidRDefault="008B1D9D" w:rsidP="008B1D9D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B1843CF" w14:textId="77777777" w:rsidR="008B1D9D" w:rsidRPr="008B1D9D" w:rsidRDefault="008B1D9D" w:rsidP="008B1D9D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B1D9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8.Список литературы:</w:t>
      </w:r>
    </w:p>
    <w:p w14:paraId="7CEE2E3E" w14:textId="77777777" w:rsidR="008B1D9D" w:rsidRPr="008B1D9D" w:rsidRDefault="008B1D9D" w:rsidP="008B1D9D">
      <w:pPr>
        <w:numPr>
          <w:ilvl w:val="0"/>
          <w:numId w:val="15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1D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А.П. Матвеев. ФИЗИЧЕСКАЯ КУЛЬТУРА. РАБОЧИЕ ПРОГРАММЫ.   1 – 4 классы. Пособие для учителей общеобразовательных учреждений. Москва Просвещение 2011        </w:t>
      </w:r>
    </w:p>
    <w:p w14:paraId="5870FCC1" w14:textId="77777777" w:rsidR="008B1D9D" w:rsidRPr="008B1D9D" w:rsidRDefault="008B1D9D" w:rsidP="008B1D9D">
      <w:pPr>
        <w:spacing w:after="0" w:line="276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1D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</w:t>
      </w:r>
    </w:p>
    <w:p w14:paraId="019D5840" w14:textId="77777777" w:rsidR="008B1D9D" w:rsidRPr="008B1D9D" w:rsidRDefault="008B1D9D" w:rsidP="008B1D9D">
      <w:pPr>
        <w:tabs>
          <w:tab w:val="left" w:pos="720"/>
        </w:tabs>
        <w:snapToGri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1D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Pr="008B1D9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Pr="008B1D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  Лях В.И., А.А. </w:t>
      </w:r>
      <w:proofErr w:type="spellStart"/>
      <w:r w:rsidRPr="008B1D9D">
        <w:rPr>
          <w:rFonts w:ascii="Times New Roman" w:eastAsia="Times New Roman" w:hAnsi="Times New Roman" w:cs="Times New Roman"/>
          <w:sz w:val="24"/>
          <w:szCs w:val="24"/>
          <w:lang w:eastAsia="ru-RU"/>
        </w:rPr>
        <w:t>Зданевич</w:t>
      </w:r>
      <w:proofErr w:type="spellEnd"/>
      <w:r w:rsidRPr="008B1D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Комплексная программа физического воспитания  </w:t>
      </w:r>
    </w:p>
    <w:p w14:paraId="0C4F4474" w14:textId="77777777" w:rsidR="008B1D9D" w:rsidRPr="008B1D9D" w:rsidRDefault="008B1D9D" w:rsidP="008B1D9D">
      <w:pPr>
        <w:spacing w:after="0" w:line="276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1D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учащихся 1-11 классов (</w:t>
      </w:r>
      <w:proofErr w:type="spellStart"/>
      <w:r w:rsidRPr="008B1D9D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общеобр</w:t>
      </w:r>
      <w:proofErr w:type="spellEnd"/>
      <w:r w:rsidRPr="008B1D9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Start"/>
      <w:r w:rsidRPr="008B1D9D">
        <w:rPr>
          <w:rFonts w:ascii="Times New Roman" w:eastAsia="Times New Roman" w:hAnsi="Times New Roman" w:cs="Times New Roman"/>
          <w:sz w:val="24"/>
          <w:szCs w:val="24"/>
          <w:lang w:eastAsia="ru-RU"/>
        </w:rPr>
        <w:t>),  Москва</w:t>
      </w:r>
      <w:proofErr w:type="gramEnd"/>
      <w:r w:rsidRPr="008B1D9D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Просвещение, 2011</w:t>
      </w:r>
    </w:p>
    <w:p w14:paraId="5801C845" w14:textId="77777777" w:rsidR="008B1D9D" w:rsidRPr="008B1D9D" w:rsidRDefault="008B1D9D" w:rsidP="008B1D9D">
      <w:pPr>
        <w:spacing w:after="0" w:line="276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76CD1E6" w14:textId="77777777" w:rsidR="008B1D9D" w:rsidRPr="008B1D9D" w:rsidRDefault="008B1D9D" w:rsidP="008B1D9D">
      <w:pPr>
        <w:keepNext/>
        <w:numPr>
          <w:ilvl w:val="0"/>
          <w:numId w:val="16"/>
        </w:numPr>
        <w:suppressAutoHyphens/>
        <w:spacing w:after="0" w:line="276" w:lineRule="auto"/>
        <w:outlineLvl w:val="3"/>
        <w:rPr>
          <w:rFonts w:ascii="Times New Roman" w:eastAsia="Calibri" w:hAnsi="Times New Roman" w:cs="Times New Roman"/>
          <w:iCs/>
          <w:sz w:val="24"/>
          <w:szCs w:val="24"/>
          <w:lang w:eastAsia="ar-SA"/>
        </w:rPr>
      </w:pPr>
      <w:r w:rsidRPr="008B1D9D">
        <w:rPr>
          <w:rFonts w:ascii="Times New Roman" w:eastAsia="Calibri" w:hAnsi="Times New Roman" w:cs="Times New Roman"/>
          <w:iCs/>
          <w:sz w:val="24"/>
          <w:szCs w:val="24"/>
          <w:lang w:eastAsia="ar-SA"/>
        </w:rPr>
        <w:t xml:space="preserve">А.В. Печенкин, Н. В. Киселева. ОФП (ежедневные динамические паузы) как фактор сохранения здоровья учащихся в учебном процессе. </w:t>
      </w:r>
      <w:hyperlink r:id="rId6" w:history="1">
        <w:r w:rsidRPr="008B1D9D">
          <w:rPr>
            <w:rFonts w:ascii="Times New Roman" w:eastAsia="Calibri" w:hAnsi="Times New Roman" w:cs="Times New Roman"/>
            <w:iCs/>
            <w:sz w:val="24"/>
            <w:szCs w:val="24"/>
            <w:u w:val="single"/>
            <w:lang w:eastAsia="ar-SA"/>
          </w:rPr>
          <w:t>http://www.schoolexpert.ru</w:t>
        </w:r>
      </w:hyperlink>
    </w:p>
    <w:p w14:paraId="04BD4A03" w14:textId="77777777" w:rsidR="008B1D9D" w:rsidRPr="008B1D9D" w:rsidRDefault="00122A3E" w:rsidP="008B1D9D">
      <w:pPr>
        <w:keepNext/>
        <w:numPr>
          <w:ilvl w:val="0"/>
          <w:numId w:val="16"/>
        </w:numPr>
        <w:spacing w:after="0" w:line="276" w:lineRule="auto"/>
        <w:outlineLvl w:val="0"/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</w:pPr>
      <w:hyperlink r:id="rId7" w:tooltip="Артем Патрикеев" w:history="1">
        <w:r w:rsidR="008B1D9D" w:rsidRPr="008B1D9D">
          <w:rPr>
            <w:rFonts w:ascii="Times New Roman" w:eastAsia="Times New Roman" w:hAnsi="Times New Roman" w:cs="Times New Roman"/>
            <w:bCs/>
            <w:kern w:val="32"/>
            <w:sz w:val="24"/>
            <w:szCs w:val="24"/>
            <w:u w:val="single"/>
            <w:lang w:eastAsia="ru-RU"/>
          </w:rPr>
          <w:t>Артем Патрикеев</w:t>
        </w:r>
      </w:hyperlink>
      <w:r w:rsidR="008B1D9D" w:rsidRPr="008B1D9D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  <w:t xml:space="preserve"> Подвижные игры. 1-4 классы </w:t>
      </w:r>
      <w:hyperlink r:id="rId8" w:tooltip="ВАКО" w:history="1">
        <w:r w:rsidR="008B1D9D" w:rsidRPr="008B1D9D">
          <w:rPr>
            <w:rFonts w:ascii="Times New Roman" w:eastAsia="Times New Roman" w:hAnsi="Times New Roman" w:cs="Times New Roman"/>
            <w:bCs/>
            <w:kern w:val="32"/>
            <w:sz w:val="24"/>
            <w:szCs w:val="24"/>
            <w:u w:val="single"/>
            <w:lang w:eastAsia="ru-RU"/>
          </w:rPr>
          <w:t>ВАКО</w:t>
        </w:r>
      </w:hyperlink>
      <w:r w:rsidR="008B1D9D" w:rsidRPr="008B1D9D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  <w:t>. 2010</w:t>
      </w:r>
    </w:p>
    <w:p w14:paraId="6CCD0651" w14:textId="77777777" w:rsidR="008B1D9D" w:rsidRPr="008B1D9D" w:rsidRDefault="008B1D9D" w:rsidP="008B1D9D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078383B" w14:textId="77777777" w:rsidR="008B1D9D" w:rsidRPr="008B1D9D" w:rsidRDefault="008B1D9D" w:rsidP="008B1D9D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1D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Pr="008B1D9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Pr="008B1D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  </w:t>
      </w:r>
      <w:proofErr w:type="spellStart"/>
      <w:r w:rsidRPr="008B1D9D">
        <w:rPr>
          <w:rFonts w:ascii="Times New Roman" w:eastAsia="Times New Roman" w:hAnsi="Times New Roman" w:cs="Times New Roman"/>
          <w:sz w:val="24"/>
          <w:szCs w:val="24"/>
          <w:lang w:eastAsia="ru-RU"/>
        </w:rPr>
        <w:t>М.Ф.Литвинова</w:t>
      </w:r>
      <w:proofErr w:type="spellEnd"/>
      <w:r w:rsidRPr="008B1D9D">
        <w:rPr>
          <w:rFonts w:ascii="Times New Roman" w:eastAsia="Times New Roman" w:hAnsi="Times New Roman" w:cs="Times New Roman"/>
          <w:sz w:val="24"/>
          <w:szCs w:val="24"/>
          <w:lang w:eastAsia="ru-RU"/>
        </w:rPr>
        <w:t>. Русские народные подвижные игры. Просвещение. 1986</w:t>
      </w:r>
    </w:p>
    <w:p w14:paraId="6F11EB00" w14:textId="77777777" w:rsidR="008B1D9D" w:rsidRPr="008B1D9D" w:rsidRDefault="008B1D9D" w:rsidP="008B1D9D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D71485A" w14:textId="77777777" w:rsidR="008B1D9D" w:rsidRPr="008B1D9D" w:rsidRDefault="008B1D9D" w:rsidP="008B1D9D">
      <w:pPr>
        <w:spacing w:after="0" w:line="276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1D9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</w:t>
      </w:r>
      <w:r w:rsidRPr="008B1D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 А. В. Закирова Модифицированная общеобразовательная программа. Реализация     </w:t>
      </w:r>
      <w:proofErr w:type="spellStart"/>
      <w:r w:rsidRPr="008B1D9D">
        <w:rPr>
          <w:rFonts w:ascii="Times New Roman" w:eastAsia="Times New Roman" w:hAnsi="Times New Roman" w:cs="Times New Roman"/>
          <w:sz w:val="24"/>
          <w:szCs w:val="24"/>
          <w:lang w:eastAsia="ru-RU"/>
        </w:rPr>
        <w:t>здоровьесберегающих</w:t>
      </w:r>
      <w:proofErr w:type="spellEnd"/>
      <w:r w:rsidRPr="008B1D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технологий в ГПД.  </w:t>
      </w:r>
      <w:hyperlink r:id="rId9" w:history="1">
        <w:r w:rsidRPr="008B1D9D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http://festival.1september.ru</w:t>
        </w:r>
      </w:hyperlink>
    </w:p>
    <w:p w14:paraId="1DF16729" w14:textId="77777777" w:rsidR="008B1D9D" w:rsidRPr="008B1D9D" w:rsidRDefault="008B1D9D" w:rsidP="008B1D9D">
      <w:pPr>
        <w:spacing w:after="0" w:line="276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10F47CA" w14:textId="77777777" w:rsidR="008B1D9D" w:rsidRPr="008B1D9D" w:rsidRDefault="008B1D9D" w:rsidP="008B1D9D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241FD8D" w14:textId="77777777" w:rsidR="008B1D9D" w:rsidRPr="008B1D9D" w:rsidRDefault="008B1D9D" w:rsidP="008B1D9D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8A8FD03" w14:textId="77777777" w:rsidR="008B1D9D" w:rsidRPr="008B1D9D" w:rsidRDefault="008B1D9D" w:rsidP="008B1D9D">
      <w:pPr>
        <w:tabs>
          <w:tab w:val="left" w:pos="85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B1D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</w:p>
    <w:p w14:paraId="15FF406C" w14:textId="77777777" w:rsidR="008B1D9D" w:rsidRPr="008B1D9D" w:rsidRDefault="008B1D9D" w:rsidP="008B1D9D">
      <w:pPr>
        <w:tabs>
          <w:tab w:val="left" w:pos="85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C572B06" w14:textId="77777777" w:rsidR="008B1D9D" w:rsidRPr="008B1D9D" w:rsidRDefault="008B1D9D" w:rsidP="008B1D9D">
      <w:pPr>
        <w:tabs>
          <w:tab w:val="left" w:pos="85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71A836F" w14:textId="77777777" w:rsidR="008B1D9D" w:rsidRPr="008B1D9D" w:rsidRDefault="008B1D9D" w:rsidP="008B1D9D">
      <w:pPr>
        <w:tabs>
          <w:tab w:val="left" w:pos="85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F3115B7" w14:textId="77777777" w:rsidR="008B1D9D" w:rsidRPr="008B1D9D" w:rsidRDefault="008B1D9D" w:rsidP="008B1D9D">
      <w:pPr>
        <w:tabs>
          <w:tab w:val="left" w:pos="85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CEFAE73" w14:textId="77777777" w:rsidR="004D041F" w:rsidRDefault="004D041F"/>
    <w:sectPr w:rsidR="004D041F" w:rsidSect="008D3449">
      <w:pgSz w:w="11906" w:h="16838"/>
      <w:pgMar w:top="851" w:right="707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0.8pt;height:10.8pt" o:bullet="t">
        <v:imagedata r:id="rId1" o:title="clip_image001"/>
      </v:shape>
    </w:pict>
  </w:numPicBullet>
  <w:abstractNum w:abstractNumId="0" w15:restartNumberingAfterBreak="0">
    <w:nsid w:val="022571A6"/>
    <w:multiLevelType w:val="hybridMultilevel"/>
    <w:tmpl w:val="88386D4C"/>
    <w:lvl w:ilvl="0" w:tplc="04190007">
      <w:start w:val="1"/>
      <w:numFmt w:val="bullet"/>
      <w:lvlText w:val=""/>
      <w:lvlPicBulletId w:val="0"/>
      <w:lvlJc w:val="left"/>
      <w:pPr>
        <w:ind w:left="107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" w15:restartNumberingAfterBreak="0">
    <w:nsid w:val="06076AEB"/>
    <w:multiLevelType w:val="multilevel"/>
    <w:tmpl w:val="2F4600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F8E5ACA"/>
    <w:multiLevelType w:val="hybridMultilevel"/>
    <w:tmpl w:val="E6E6A602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F104F9"/>
    <w:multiLevelType w:val="hybridMultilevel"/>
    <w:tmpl w:val="E004A41E"/>
    <w:lvl w:ilvl="0" w:tplc="2F5682EC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4A7A3B"/>
    <w:multiLevelType w:val="multilevel"/>
    <w:tmpl w:val="FD648F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7D8332E"/>
    <w:multiLevelType w:val="hybridMultilevel"/>
    <w:tmpl w:val="62ACFFDE"/>
    <w:lvl w:ilvl="0" w:tplc="962482B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CB85AD5"/>
    <w:multiLevelType w:val="hybridMultilevel"/>
    <w:tmpl w:val="DEC49AE6"/>
    <w:lvl w:ilvl="0" w:tplc="FFFFFFFF"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2F1B5317"/>
    <w:multiLevelType w:val="multilevel"/>
    <w:tmpl w:val="CC266002"/>
    <w:lvl w:ilvl="0">
      <w:start w:val="1"/>
      <w:numFmt w:val="bullet"/>
      <w:lvlText w:val=""/>
      <w:lvlPicBulletId w:val="0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01679F4"/>
    <w:multiLevelType w:val="hybridMultilevel"/>
    <w:tmpl w:val="75282056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87112AD"/>
    <w:multiLevelType w:val="hybridMultilevel"/>
    <w:tmpl w:val="4B427D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1994F35"/>
    <w:multiLevelType w:val="hybridMultilevel"/>
    <w:tmpl w:val="B84008EE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11" w15:restartNumberingAfterBreak="0">
    <w:nsid w:val="45C42D43"/>
    <w:multiLevelType w:val="hybridMultilevel"/>
    <w:tmpl w:val="417E0592"/>
    <w:lvl w:ilvl="0" w:tplc="FFFFFFFF"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50D539B5"/>
    <w:multiLevelType w:val="multilevel"/>
    <w:tmpl w:val="408A61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3662B91"/>
    <w:multiLevelType w:val="multilevel"/>
    <w:tmpl w:val="226001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68A2804"/>
    <w:multiLevelType w:val="multilevel"/>
    <w:tmpl w:val="CEAAF9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E8A0C4B"/>
    <w:multiLevelType w:val="hybridMultilevel"/>
    <w:tmpl w:val="A468B2AC"/>
    <w:lvl w:ilvl="0" w:tplc="0C48A558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A5C214C"/>
    <w:multiLevelType w:val="hybridMultilevel"/>
    <w:tmpl w:val="343E92F2"/>
    <w:lvl w:ilvl="0" w:tplc="FFFFFFFF"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70792254"/>
    <w:multiLevelType w:val="hybridMultilevel"/>
    <w:tmpl w:val="6E8C81E4"/>
    <w:lvl w:ilvl="0" w:tplc="FFFFFFFF"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768D5409"/>
    <w:multiLevelType w:val="hybridMultilevel"/>
    <w:tmpl w:val="2532397A"/>
    <w:lvl w:ilvl="0" w:tplc="FFFFFFFF"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79021892"/>
    <w:multiLevelType w:val="multilevel"/>
    <w:tmpl w:val="AA783B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7C592B82"/>
    <w:multiLevelType w:val="multilevel"/>
    <w:tmpl w:val="CE3A1C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2"/>
  </w:num>
  <w:num w:numId="2">
    <w:abstractNumId w:val="19"/>
  </w:num>
  <w:num w:numId="3">
    <w:abstractNumId w:val="13"/>
  </w:num>
  <w:num w:numId="4">
    <w:abstractNumId w:val="20"/>
  </w:num>
  <w:num w:numId="5">
    <w:abstractNumId w:val="4"/>
  </w:num>
  <w:num w:numId="6">
    <w:abstractNumId w:val="1"/>
  </w:num>
  <w:num w:numId="7">
    <w:abstractNumId w:val="14"/>
  </w:num>
  <w:num w:numId="8">
    <w:abstractNumId w:val="10"/>
  </w:num>
  <w:num w:numId="9">
    <w:abstractNumId w:val="8"/>
  </w:num>
  <w:num w:numId="10">
    <w:abstractNumId w:val="0"/>
  </w:num>
  <w:num w:numId="11">
    <w:abstractNumId w:val="9"/>
  </w:num>
  <w:num w:numId="12">
    <w:abstractNumId w:val="2"/>
  </w:num>
  <w:num w:numId="13">
    <w:abstractNumId w:val="7"/>
  </w:num>
  <w:num w:numId="14">
    <w:abstractNumId w:val="3"/>
  </w:num>
  <w:num w:numId="15">
    <w:abstractNumId w:val="5"/>
  </w:num>
  <w:num w:numId="16">
    <w:abstractNumId w:val="15"/>
  </w:num>
  <w:num w:numId="17">
    <w:abstractNumId w:val="17"/>
  </w:num>
  <w:num w:numId="18">
    <w:abstractNumId w:val="16"/>
  </w:num>
  <w:num w:numId="19">
    <w:abstractNumId w:val="18"/>
  </w:num>
  <w:num w:numId="20">
    <w:abstractNumId w:val="11"/>
  </w:num>
  <w:num w:numId="2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1C79"/>
    <w:rsid w:val="00041C79"/>
    <w:rsid w:val="00122A3E"/>
    <w:rsid w:val="004D041F"/>
    <w:rsid w:val="00577CA9"/>
    <w:rsid w:val="008B1D9D"/>
    <w:rsid w:val="00A70C30"/>
    <w:rsid w:val="00F010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1B77489"/>
  <w15:chartTrackingRefBased/>
  <w15:docId w15:val="{BFCAA614-9724-4AC2-ACEF-32C237B50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semiHidden/>
    <w:rsid w:val="008B1D9D"/>
  </w:style>
  <w:style w:type="paragraph" w:customStyle="1" w:styleId="c1c24">
    <w:name w:val="c1 c24"/>
    <w:basedOn w:val="a"/>
    <w:rsid w:val="008B1D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9c43">
    <w:name w:val="c29 c43"/>
    <w:basedOn w:val="a0"/>
    <w:rsid w:val="008B1D9D"/>
  </w:style>
  <w:style w:type="character" w:customStyle="1" w:styleId="c29c41">
    <w:name w:val="c29 c41"/>
    <w:basedOn w:val="a0"/>
    <w:rsid w:val="008B1D9D"/>
  </w:style>
  <w:style w:type="character" w:customStyle="1" w:styleId="c29">
    <w:name w:val="c29"/>
    <w:basedOn w:val="a0"/>
    <w:rsid w:val="008B1D9D"/>
  </w:style>
  <w:style w:type="paragraph" w:customStyle="1" w:styleId="c1c24c50">
    <w:name w:val="c1 c24 c50"/>
    <w:basedOn w:val="a"/>
    <w:rsid w:val="008B1D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0c24">
    <w:name w:val="c0 c24"/>
    <w:basedOn w:val="a"/>
    <w:rsid w:val="008B1D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rsid w:val="008B1D9D"/>
    <w:rPr>
      <w:color w:val="0000FF"/>
      <w:u w:val="single"/>
    </w:rPr>
  </w:style>
  <w:style w:type="character" w:styleId="a4">
    <w:name w:val="FollowedHyperlink"/>
    <w:rsid w:val="008B1D9D"/>
    <w:rPr>
      <w:color w:val="0000FF"/>
      <w:u w:val="single"/>
    </w:rPr>
  </w:style>
  <w:style w:type="paragraph" w:customStyle="1" w:styleId="c1">
    <w:name w:val="c1"/>
    <w:basedOn w:val="a"/>
    <w:rsid w:val="008B1D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9c43c41">
    <w:name w:val="c29 c43 c41"/>
    <w:basedOn w:val="a0"/>
    <w:rsid w:val="008B1D9D"/>
  </w:style>
  <w:style w:type="paragraph" w:customStyle="1" w:styleId="c0c24c56">
    <w:name w:val="c0 c24 c56"/>
    <w:basedOn w:val="a"/>
    <w:rsid w:val="008B1D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9c36">
    <w:name w:val="c29 c36"/>
    <w:basedOn w:val="a0"/>
    <w:rsid w:val="008B1D9D"/>
  </w:style>
  <w:style w:type="paragraph" w:customStyle="1" w:styleId="c1c37">
    <w:name w:val="c1 c37"/>
    <w:basedOn w:val="a"/>
    <w:rsid w:val="008B1D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0">
    <w:name w:val="c0"/>
    <w:basedOn w:val="a"/>
    <w:rsid w:val="008B1D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8B1D9D"/>
  </w:style>
  <w:style w:type="character" w:customStyle="1" w:styleId="c4">
    <w:name w:val="c4"/>
    <w:basedOn w:val="a0"/>
    <w:rsid w:val="008B1D9D"/>
  </w:style>
  <w:style w:type="paragraph" w:customStyle="1" w:styleId="c32c1">
    <w:name w:val="c32 c1"/>
    <w:basedOn w:val="a"/>
    <w:rsid w:val="008B1D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c32">
    <w:name w:val="c1 c32"/>
    <w:basedOn w:val="a"/>
    <w:rsid w:val="008B1D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c6">
    <w:name w:val="c2 c6"/>
    <w:basedOn w:val="a0"/>
    <w:rsid w:val="008B1D9D"/>
  </w:style>
  <w:style w:type="character" w:customStyle="1" w:styleId="c16">
    <w:name w:val="c16"/>
    <w:basedOn w:val="a0"/>
    <w:rsid w:val="008B1D9D"/>
  </w:style>
  <w:style w:type="character" w:customStyle="1" w:styleId="c4c6">
    <w:name w:val="c4 c6"/>
    <w:basedOn w:val="a0"/>
    <w:rsid w:val="008B1D9D"/>
  </w:style>
  <w:style w:type="paragraph" w:customStyle="1" w:styleId="c1c37c51">
    <w:name w:val="c1 c37 c51"/>
    <w:basedOn w:val="a"/>
    <w:rsid w:val="008B1D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c39c37">
    <w:name w:val="c1 c39 c37"/>
    <w:basedOn w:val="a"/>
    <w:rsid w:val="008B1D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c37c39">
    <w:name w:val="c1 c37 c39"/>
    <w:basedOn w:val="a"/>
    <w:rsid w:val="008B1D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c48">
    <w:name w:val="c1 c48"/>
    <w:basedOn w:val="a"/>
    <w:rsid w:val="008B1D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0c48">
    <w:name w:val="c0 c48"/>
    <w:basedOn w:val="a"/>
    <w:rsid w:val="008B1D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rsid w:val="008B1D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c14">
    <w:name w:val="c2 c14"/>
    <w:basedOn w:val="a0"/>
    <w:rsid w:val="008B1D9D"/>
  </w:style>
  <w:style w:type="character" w:customStyle="1" w:styleId="c4c14">
    <w:name w:val="c4 c14"/>
    <w:basedOn w:val="a0"/>
    <w:rsid w:val="008B1D9D"/>
  </w:style>
  <w:style w:type="character" w:customStyle="1" w:styleId="apple-converted-space">
    <w:name w:val="apple-converted-space"/>
    <w:basedOn w:val="a0"/>
    <w:rsid w:val="008B1D9D"/>
  </w:style>
  <w:style w:type="paragraph" w:customStyle="1" w:styleId="c1c37c40">
    <w:name w:val="c1 c37 c40"/>
    <w:basedOn w:val="a"/>
    <w:rsid w:val="008B1D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c46c37">
    <w:name w:val="c1 c46 c37"/>
    <w:basedOn w:val="a"/>
    <w:rsid w:val="008B1D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c37c46">
    <w:name w:val="c1 c37 c46"/>
    <w:basedOn w:val="a"/>
    <w:rsid w:val="008B1D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0c37c52">
    <w:name w:val="c0 c37 c52"/>
    <w:basedOn w:val="a"/>
    <w:rsid w:val="008B1D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c24c58">
    <w:name w:val="c1 c24 c58"/>
    <w:basedOn w:val="a"/>
    <w:rsid w:val="008B1D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c59">
    <w:name w:val="c1 c59"/>
    <w:basedOn w:val="a"/>
    <w:rsid w:val="008B1D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c45">
    <w:name w:val="c1 c45"/>
    <w:basedOn w:val="a"/>
    <w:rsid w:val="008B1D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c37c52">
    <w:name w:val="c1 c37 c52"/>
    <w:basedOn w:val="a"/>
    <w:rsid w:val="008B1D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8c1">
    <w:name w:val="c28 c1"/>
    <w:basedOn w:val="a"/>
    <w:rsid w:val="008B1D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8c0">
    <w:name w:val="c28 c0"/>
    <w:basedOn w:val="a"/>
    <w:rsid w:val="008B1D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c28">
    <w:name w:val="c1 c28"/>
    <w:basedOn w:val="a"/>
    <w:rsid w:val="008B1D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0c46c37c54">
    <w:name w:val="c0 c46 c37 c54"/>
    <w:basedOn w:val="a"/>
    <w:rsid w:val="008B1D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3">
    <w:name w:val="c33"/>
    <w:basedOn w:val="a0"/>
    <w:rsid w:val="008B1D9D"/>
  </w:style>
  <w:style w:type="table" w:styleId="a6">
    <w:name w:val="Table Grid"/>
    <w:basedOn w:val="a1"/>
    <w:uiPriority w:val="59"/>
    <w:rsid w:val="008B1D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13c16">
    <w:name w:val="c13 c16"/>
    <w:basedOn w:val="a0"/>
    <w:rsid w:val="008B1D9D"/>
  </w:style>
  <w:style w:type="character" w:customStyle="1" w:styleId="c16c13">
    <w:name w:val="c16 c13"/>
    <w:basedOn w:val="a0"/>
    <w:rsid w:val="008B1D9D"/>
  </w:style>
  <w:style w:type="paragraph" w:customStyle="1" w:styleId="c0c17">
    <w:name w:val="c0 c17"/>
    <w:basedOn w:val="a"/>
    <w:rsid w:val="008B1D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c13">
    <w:name w:val="c3 c13"/>
    <w:basedOn w:val="a0"/>
    <w:rsid w:val="008B1D9D"/>
  </w:style>
  <w:style w:type="character" w:customStyle="1" w:styleId="c3">
    <w:name w:val="c3"/>
    <w:basedOn w:val="a0"/>
    <w:rsid w:val="008B1D9D"/>
  </w:style>
  <w:style w:type="character" w:customStyle="1" w:styleId="c3c12">
    <w:name w:val="c3 c12"/>
    <w:basedOn w:val="a0"/>
    <w:rsid w:val="008B1D9D"/>
  </w:style>
  <w:style w:type="character" w:customStyle="1" w:styleId="c12c3">
    <w:name w:val="c12 c3"/>
    <w:basedOn w:val="a0"/>
    <w:rsid w:val="008B1D9D"/>
  </w:style>
  <w:style w:type="paragraph" w:customStyle="1" w:styleId="c7">
    <w:name w:val="c7"/>
    <w:basedOn w:val="a"/>
    <w:rsid w:val="008B1D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c20">
    <w:name w:val="c7 c20"/>
    <w:basedOn w:val="a"/>
    <w:rsid w:val="008B1D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0">
    <w:name w:val="c10"/>
    <w:basedOn w:val="a"/>
    <w:rsid w:val="008B1D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">
    <w:name w:val="c8"/>
    <w:basedOn w:val="a0"/>
    <w:rsid w:val="008B1D9D"/>
  </w:style>
  <w:style w:type="paragraph" w:customStyle="1" w:styleId="c10c20">
    <w:name w:val="c10 c20"/>
    <w:basedOn w:val="a"/>
    <w:rsid w:val="008B1D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c12">
    <w:name w:val="c2 c12"/>
    <w:basedOn w:val="a"/>
    <w:rsid w:val="008B1D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1">
    <w:name w:val="c11"/>
    <w:basedOn w:val="a0"/>
    <w:rsid w:val="008B1D9D"/>
  </w:style>
  <w:style w:type="paragraph" w:customStyle="1" w:styleId="c14c6">
    <w:name w:val="c14 c6"/>
    <w:basedOn w:val="a"/>
    <w:rsid w:val="008B1D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5">
    <w:name w:val="c15"/>
    <w:basedOn w:val="a0"/>
    <w:rsid w:val="008B1D9D"/>
  </w:style>
  <w:style w:type="paragraph" w:customStyle="1" w:styleId="c6">
    <w:name w:val="c6"/>
    <w:basedOn w:val="a"/>
    <w:rsid w:val="008B1D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c14">
    <w:name w:val="c6 c14"/>
    <w:basedOn w:val="a"/>
    <w:rsid w:val="008B1D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8B1D9D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customStyle="1" w:styleId="10">
    <w:name w:val="Сетка таблицы1"/>
    <w:basedOn w:val="a1"/>
    <w:next w:val="a6"/>
    <w:uiPriority w:val="59"/>
    <w:rsid w:val="008B1D9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">
    <w:name w:val="Заголовок 3+"/>
    <w:basedOn w:val="a"/>
    <w:uiPriority w:val="99"/>
    <w:rsid w:val="008B1D9D"/>
    <w:pPr>
      <w:widowControl w:val="0"/>
      <w:overflowPunct w:val="0"/>
      <w:autoSpaceDE w:val="0"/>
      <w:autoSpaceDN w:val="0"/>
      <w:adjustRightInd w:val="0"/>
      <w:spacing w:before="240" w:after="0" w:line="240" w:lineRule="auto"/>
      <w:jc w:val="center"/>
    </w:pPr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styleId="30">
    <w:name w:val="Body Text Indent 3"/>
    <w:basedOn w:val="a"/>
    <w:link w:val="31"/>
    <w:rsid w:val="008B1D9D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31">
    <w:name w:val="Основной текст с отступом 3 Знак"/>
    <w:basedOn w:val="a0"/>
    <w:link w:val="30"/>
    <w:rsid w:val="008B1D9D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a8">
    <w:name w:val="Balloon Text"/>
    <w:basedOn w:val="a"/>
    <w:link w:val="a9"/>
    <w:rsid w:val="008B1D9D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9">
    <w:name w:val="Текст выноски Знак"/>
    <w:basedOn w:val="a0"/>
    <w:link w:val="a8"/>
    <w:rsid w:val="008B1D9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3417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03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1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zon.ru/context/detail/id/1210062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ozon.ru/context/detail/id/3687271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choolexpert.ru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dolager.ru/Metodicheskie-posobiya/Psihologicheskie-igryi/Igra-Zemlya-voda-vozduh-veter.html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festival.1september.ru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20</Pages>
  <Words>6268</Words>
  <Characters>35731</Characters>
  <Application>Microsoft Office Word</Application>
  <DocSecurity>0</DocSecurity>
  <Lines>297</Lines>
  <Paragraphs>83</Paragraphs>
  <ScaleCrop>false</ScaleCrop>
  <Company/>
  <LinksUpToDate>false</LinksUpToDate>
  <CharactersWithSpaces>41916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Лукичёва Ольга Степановна</dc:creator>
  <cp:keywords/>
  <dc:description/>
  <cp:lastModifiedBy>Музипова Ольга Сергеевна</cp:lastModifiedBy>
  <cp:revision>8</cp:revision>
  <dcterms:created xsi:type="dcterms:W3CDTF">2023-10-07T02:54:00Z</dcterms:created>
  <dcterms:modified xsi:type="dcterms:W3CDTF">2025-01-15T02:52:00Z</dcterms:modified>
</cp:coreProperties>
</file>